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D9" w:rsidRPr="008C6E7A" w:rsidRDefault="004F1CD9" w:rsidP="004F1C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6E7A"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4F1CD9" w:rsidRPr="008C6E7A" w:rsidRDefault="004F1CD9" w:rsidP="004F1C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C6E7A">
        <w:rPr>
          <w:rFonts w:ascii="Times New Roman" w:hAnsi="Times New Roman" w:cs="Times New Roman"/>
          <w:b/>
          <w:sz w:val="32"/>
          <w:szCs w:val="32"/>
        </w:rPr>
        <w:t>Тацинская</w:t>
      </w:r>
      <w:proofErr w:type="spellEnd"/>
      <w:r w:rsidRPr="008C6E7A">
        <w:rPr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 №3</w:t>
      </w:r>
    </w:p>
    <w:p w:rsidR="004F1CD9" w:rsidRPr="008C6E7A" w:rsidRDefault="004F1CD9" w:rsidP="004F1C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CD9" w:rsidRPr="00905FA9" w:rsidRDefault="004F1CD9" w:rsidP="004F1C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5FA9">
        <w:rPr>
          <w:rFonts w:ascii="Times New Roman" w:hAnsi="Times New Roman" w:cs="Times New Roman"/>
          <w:sz w:val="24"/>
          <w:szCs w:val="24"/>
        </w:rPr>
        <w:t>«Утверждаю»</w:t>
      </w:r>
    </w:p>
    <w:p w:rsidR="004F1CD9" w:rsidRPr="00905FA9" w:rsidRDefault="004F1CD9" w:rsidP="004F1C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5FA9">
        <w:rPr>
          <w:rFonts w:ascii="Times New Roman" w:hAnsi="Times New Roman" w:cs="Times New Roman"/>
          <w:sz w:val="24"/>
          <w:szCs w:val="24"/>
        </w:rPr>
        <w:t>Директор МБОУ ТСОШ №3</w:t>
      </w:r>
    </w:p>
    <w:p w:rsidR="004F1CD9" w:rsidRPr="00905FA9" w:rsidRDefault="00B455B2" w:rsidP="004F1C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 3</w:t>
      </w:r>
      <w:r w:rsidR="00AE6F29">
        <w:rPr>
          <w:rFonts w:ascii="Times New Roman" w:hAnsi="Times New Roman" w:cs="Times New Roman"/>
          <w:sz w:val="24"/>
          <w:szCs w:val="24"/>
        </w:rPr>
        <w:t>1.0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AE6F29">
        <w:rPr>
          <w:rFonts w:ascii="Times New Roman" w:hAnsi="Times New Roman" w:cs="Times New Roman"/>
          <w:sz w:val="24"/>
          <w:szCs w:val="24"/>
        </w:rPr>
        <w:t>.201</w:t>
      </w:r>
      <w:r w:rsidR="00DB1EB2">
        <w:rPr>
          <w:rFonts w:ascii="Times New Roman" w:hAnsi="Times New Roman" w:cs="Times New Roman"/>
          <w:sz w:val="24"/>
          <w:szCs w:val="24"/>
        </w:rPr>
        <w:t>8</w:t>
      </w:r>
      <w:r w:rsidR="00AE6F29">
        <w:rPr>
          <w:rFonts w:ascii="Times New Roman" w:hAnsi="Times New Roman" w:cs="Times New Roman"/>
          <w:sz w:val="24"/>
          <w:szCs w:val="24"/>
        </w:rPr>
        <w:t>г № 10</w:t>
      </w:r>
      <w:r w:rsidR="00094AC6">
        <w:rPr>
          <w:rFonts w:ascii="Times New Roman" w:hAnsi="Times New Roman" w:cs="Times New Roman"/>
          <w:sz w:val="24"/>
          <w:szCs w:val="24"/>
        </w:rPr>
        <w:t>5</w:t>
      </w:r>
    </w:p>
    <w:p w:rsidR="004F1CD9" w:rsidRPr="00905FA9" w:rsidRDefault="004F1CD9" w:rsidP="004F1C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5FA9">
        <w:rPr>
          <w:rFonts w:ascii="Times New Roman" w:hAnsi="Times New Roman" w:cs="Times New Roman"/>
          <w:sz w:val="24"/>
          <w:szCs w:val="24"/>
        </w:rPr>
        <w:t>____________</w:t>
      </w:r>
      <w:proofErr w:type="spellStart"/>
      <w:r w:rsidRPr="00905FA9">
        <w:rPr>
          <w:rFonts w:ascii="Times New Roman" w:hAnsi="Times New Roman" w:cs="Times New Roman"/>
          <w:sz w:val="24"/>
          <w:szCs w:val="24"/>
        </w:rPr>
        <w:t>В.Н.Мирнов</w:t>
      </w:r>
      <w:proofErr w:type="spellEnd"/>
    </w:p>
    <w:p w:rsidR="004F1CD9" w:rsidRPr="00905FA9" w:rsidRDefault="004F1CD9" w:rsidP="004F1C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CD9" w:rsidRPr="00AE6F29" w:rsidRDefault="004F1CD9" w:rsidP="004F1C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6F29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4F1CD9" w:rsidRPr="00AE6F29" w:rsidRDefault="008577B0" w:rsidP="004F1C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6F29">
        <w:rPr>
          <w:rFonts w:ascii="Times New Roman" w:hAnsi="Times New Roman" w:cs="Times New Roman"/>
          <w:b/>
          <w:sz w:val="32"/>
          <w:szCs w:val="32"/>
          <w:u w:val="single"/>
        </w:rPr>
        <w:t>ПО БИОЛОГИИ</w:t>
      </w:r>
    </w:p>
    <w:p w:rsidR="004F1CD9" w:rsidRPr="00BE33DE" w:rsidRDefault="004F1CD9" w:rsidP="008577B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33DE">
        <w:rPr>
          <w:rFonts w:ascii="Times New Roman" w:hAnsi="Times New Roman" w:cs="Times New Roman"/>
          <w:b/>
          <w:sz w:val="32"/>
          <w:szCs w:val="32"/>
        </w:rPr>
        <w:t>ПОЛНОЕ  ОБЩЕЕ  ОБРАЗОВАНИЕ    11  КЛАСС</w:t>
      </w:r>
    </w:p>
    <w:p w:rsidR="004F1CD9" w:rsidRPr="00905FA9" w:rsidRDefault="004F1CD9" w:rsidP="004F1CD9">
      <w:pPr>
        <w:jc w:val="center"/>
        <w:rPr>
          <w:rFonts w:ascii="Times New Roman" w:hAnsi="Times New Roman" w:cs="Times New Roman"/>
          <w:sz w:val="24"/>
          <w:szCs w:val="24"/>
        </w:rPr>
      </w:pPr>
      <w:r w:rsidRPr="00905FA9">
        <w:rPr>
          <w:rFonts w:ascii="Times New Roman" w:hAnsi="Times New Roman" w:cs="Times New Roman"/>
          <w:sz w:val="24"/>
          <w:szCs w:val="24"/>
        </w:rPr>
        <w:t>(начальное общее, основное общее, среднее общее образование с указанием класса)</w:t>
      </w:r>
    </w:p>
    <w:p w:rsidR="004F1CD9" w:rsidRPr="00905FA9" w:rsidRDefault="004F1CD9" w:rsidP="004F1CD9">
      <w:pPr>
        <w:rPr>
          <w:rFonts w:ascii="Times New Roman" w:hAnsi="Times New Roman" w:cs="Times New Roman"/>
          <w:sz w:val="24"/>
          <w:szCs w:val="24"/>
        </w:rPr>
      </w:pPr>
      <w:r w:rsidRPr="00905FA9">
        <w:rPr>
          <w:rFonts w:ascii="Times New Roman" w:hAnsi="Times New Roman" w:cs="Times New Roman"/>
          <w:sz w:val="24"/>
          <w:szCs w:val="24"/>
        </w:rPr>
        <w:t xml:space="preserve">Количество часов в неделю – </w:t>
      </w:r>
      <w:r w:rsidRPr="00AE6F29">
        <w:rPr>
          <w:rFonts w:ascii="Times New Roman" w:hAnsi="Times New Roman" w:cs="Times New Roman"/>
          <w:b/>
          <w:sz w:val="24"/>
          <w:szCs w:val="24"/>
          <w:u w:val="single"/>
        </w:rPr>
        <w:t>2ч</w:t>
      </w:r>
      <w:r w:rsidRPr="00905FA9">
        <w:rPr>
          <w:rFonts w:ascii="Times New Roman" w:hAnsi="Times New Roman" w:cs="Times New Roman"/>
          <w:sz w:val="24"/>
          <w:szCs w:val="24"/>
        </w:rPr>
        <w:t xml:space="preserve">, за год  </w:t>
      </w:r>
      <w:r w:rsidR="009734B6" w:rsidRPr="00AE6F29">
        <w:rPr>
          <w:rFonts w:ascii="Times New Roman" w:hAnsi="Times New Roman" w:cs="Times New Roman"/>
          <w:b/>
          <w:sz w:val="24"/>
          <w:szCs w:val="24"/>
          <w:u w:val="single"/>
        </w:rPr>
        <w:t>68</w:t>
      </w:r>
      <w:r w:rsidRPr="00AE6F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05FA9">
        <w:rPr>
          <w:rFonts w:ascii="Times New Roman" w:hAnsi="Times New Roman" w:cs="Times New Roman"/>
          <w:sz w:val="24"/>
          <w:szCs w:val="24"/>
        </w:rPr>
        <w:t xml:space="preserve">ч </w:t>
      </w:r>
    </w:p>
    <w:p w:rsidR="004F1CD9" w:rsidRPr="00905FA9" w:rsidRDefault="004F1CD9" w:rsidP="004F1C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AE6F29">
        <w:rPr>
          <w:rFonts w:ascii="Times New Roman" w:hAnsi="Times New Roman" w:cs="Times New Roman"/>
          <w:b/>
          <w:sz w:val="24"/>
          <w:szCs w:val="24"/>
        </w:rPr>
        <w:t>Учитель</w:t>
      </w:r>
      <w:r w:rsidR="008577B0" w:rsidRPr="00AE6F29">
        <w:rPr>
          <w:rFonts w:ascii="Times New Roman" w:hAnsi="Times New Roman" w:cs="Times New Roman"/>
          <w:b/>
          <w:sz w:val="24"/>
          <w:szCs w:val="24"/>
        </w:rPr>
        <w:t>:</w:t>
      </w:r>
      <w:r w:rsidR="008577B0">
        <w:rPr>
          <w:rFonts w:ascii="Times New Roman" w:hAnsi="Times New Roman" w:cs="Times New Roman"/>
          <w:sz w:val="24"/>
          <w:szCs w:val="24"/>
        </w:rPr>
        <w:t xml:space="preserve"> </w:t>
      </w:r>
      <w:r w:rsidRPr="00905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7B0">
        <w:rPr>
          <w:rFonts w:ascii="Times New Roman" w:hAnsi="Times New Roman" w:cs="Times New Roman"/>
          <w:sz w:val="24"/>
          <w:szCs w:val="24"/>
        </w:rPr>
        <w:t>Гамалицкая</w:t>
      </w:r>
      <w:proofErr w:type="spellEnd"/>
      <w:r w:rsidRPr="00905FA9">
        <w:rPr>
          <w:rFonts w:ascii="Times New Roman" w:hAnsi="Times New Roman" w:cs="Times New Roman"/>
          <w:sz w:val="24"/>
          <w:szCs w:val="24"/>
        </w:rPr>
        <w:t xml:space="preserve">  Елена  Николаевна</w:t>
      </w:r>
    </w:p>
    <w:p w:rsidR="004F1CD9" w:rsidRPr="00905FA9" w:rsidRDefault="004F1CD9" w:rsidP="004F1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A9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авторской программы </w:t>
      </w:r>
      <w:r w:rsidR="00EE300D" w:rsidRPr="00905FA9">
        <w:rPr>
          <w:rFonts w:ascii="Times New Roman" w:hAnsi="Times New Roman" w:cs="Times New Roman"/>
          <w:sz w:val="24"/>
          <w:szCs w:val="24"/>
        </w:rPr>
        <w:t xml:space="preserve"> полной </w:t>
      </w:r>
      <w:r w:rsidRPr="00905FA9">
        <w:rPr>
          <w:rFonts w:ascii="Times New Roman" w:hAnsi="Times New Roman" w:cs="Times New Roman"/>
          <w:sz w:val="24"/>
          <w:szCs w:val="24"/>
        </w:rPr>
        <w:t xml:space="preserve">общеобразовательной школы: Общая биология 11 </w:t>
      </w:r>
      <w:proofErr w:type="spellStart"/>
      <w:r w:rsidRPr="00905FA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05F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05FA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05FA9">
        <w:rPr>
          <w:rFonts w:ascii="Times New Roman" w:hAnsi="Times New Roman" w:cs="Times New Roman"/>
          <w:sz w:val="24"/>
          <w:szCs w:val="24"/>
        </w:rPr>
        <w:t>авторов</w:t>
      </w:r>
      <w:r w:rsidR="00905FA9" w:rsidRPr="00905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FA9">
        <w:rPr>
          <w:rFonts w:ascii="Times New Roman" w:hAnsi="Times New Roman" w:cs="Times New Roman"/>
          <w:sz w:val="24"/>
          <w:szCs w:val="24"/>
        </w:rPr>
        <w:t>В.Б.Захаров</w:t>
      </w:r>
      <w:proofErr w:type="spellEnd"/>
      <w:r w:rsidRPr="00905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FA9">
        <w:rPr>
          <w:rFonts w:ascii="Times New Roman" w:hAnsi="Times New Roman" w:cs="Times New Roman"/>
          <w:sz w:val="24"/>
          <w:szCs w:val="24"/>
        </w:rPr>
        <w:t>С.Г.Мамонтов</w:t>
      </w:r>
      <w:proofErr w:type="spellEnd"/>
      <w:r w:rsidRPr="00905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FA9">
        <w:rPr>
          <w:rFonts w:ascii="Times New Roman" w:hAnsi="Times New Roman" w:cs="Times New Roman"/>
          <w:sz w:val="24"/>
          <w:szCs w:val="24"/>
        </w:rPr>
        <w:t>В.И.Сонин</w:t>
      </w:r>
      <w:proofErr w:type="spellEnd"/>
      <w:r w:rsidRPr="00905FA9">
        <w:rPr>
          <w:rFonts w:ascii="Times New Roman" w:hAnsi="Times New Roman" w:cs="Times New Roman"/>
          <w:sz w:val="24"/>
          <w:szCs w:val="24"/>
        </w:rPr>
        <w:t xml:space="preserve">) с учетом требований ФК ГОС </w:t>
      </w:r>
    </w:p>
    <w:p w:rsidR="004F1CD9" w:rsidRPr="00905FA9" w:rsidRDefault="004F1CD9" w:rsidP="004F1CD9">
      <w:pPr>
        <w:rPr>
          <w:rFonts w:ascii="Times New Roman" w:hAnsi="Times New Roman" w:cs="Times New Roman"/>
          <w:sz w:val="24"/>
          <w:szCs w:val="24"/>
        </w:rPr>
      </w:pPr>
    </w:p>
    <w:p w:rsidR="004F1CD9" w:rsidRPr="00905FA9" w:rsidRDefault="004F1CD9" w:rsidP="00020E06">
      <w:pPr>
        <w:rPr>
          <w:rFonts w:ascii="Times New Roman" w:hAnsi="Times New Roman" w:cs="Times New Roman"/>
          <w:sz w:val="24"/>
          <w:szCs w:val="24"/>
        </w:rPr>
      </w:pPr>
    </w:p>
    <w:p w:rsidR="00BE33DE" w:rsidRDefault="00BE33DE" w:rsidP="00BE3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3DE" w:rsidRDefault="00BE33DE" w:rsidP="00BE3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3DE" w:rsidRDefault="00BE33DE" w:rsidP="00BE3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EB2" w:rsidRDefault="00DB1EB2" w:rsidP="00BE3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EB2" w:rsidRDefault="00DB1EB2" w:rsidP="00BE3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CD9" w:rsidRPr="00BE33DE" w:rsidRDefault="00BE33DE" w:rsidP="00BE3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3DE">
        <w:rPr>
          <w:rFonts w:ascii="Times New Roman" w:hAnsi="Times New Roman" w:cs="Times New Roman"/>
          <w:b/>
          <w:sz w:val="24"/>
          <w:szCs w:val="24"/>
        </w:rPr>
        <w:t>с</w:t>
      </w:r>
      <w:r w:rsidR="004F1CD9" w:rsidRPr="00BE33DE">
        <w:rPr>
          <w:rFonts w:ascii="Times New Roman" w:hAnsi="Times New Roman" w:cs="Times New Roman"/>
          <w:b/>
          <w:sz w:val="24"/>
          <w:szCs w:val="24"/>
        </w:rPr>
        <w:t xml:space="preserve">т. </w:t>
      </w:r>
      <w:proofErr w:type="spellStart"/>
      <w:r w:rsidR="004F1CD9" w:rsidRPr="00BE33DE">
        <w:rPr>
          <w:rFonts w:ascii="Times New Roman" w:hAnsi="Times New Roman" w:cs="Times New Roman"/>
          <w:b/>
          <w:sz w:val="24"/>
          <w:szCs w:val="24"/>
        </w:rPr>
        <w:t>Тацинская</w:t>
      </w:r>
      <w:proofErr w:type="spellEnd"/>
    </w:p>
    <w:p w:rsidR="008577B0" w:rsidRPr="00BE33DE" w:rsidRDefault="008C6E7A" w:rsidP="00BE3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3DE">
        <w:rPr>
          <w:rFonts w:ascii="Times New Roman" w:hAnsi="Times New Roman" w:cs="Times New Roman"/>
          <w:b/>
          <w:sz w:val="24"/>
          <w:szCs w:val="24"/>
        </w:rPr>
        <w:t>201</w:t>
      </w:r>
      <w:r w:rsidR="00DB1EB2">
        <w:rPr>
          <w:rFonts w:ascii="Times New Roman" w:hAnsi="Times New Roman" w:cs="Times New Roman"/>
          <w:b/>
          <w:sz w:val="24"/>
          <w:szCs w:val="24"/>
        </w:rPr>
        <w:t>8</w:t>
      </w:r>
      <w:r w:rsidRPr="00BE33DE">
        <w:rPr>
          <w:rFonts w:ascii="Times New Roman" w:hAnsi="Times New Roman" w:cs="Times New Roman"/>
          <w:b/>
          <w:sz w:val="24"/>
          <w:szCs w:val="24"/>
        </w:rPr>
        <w:t>-1</w:t>
      </w:r>
      <w:r w:rsidR="00DB1EB2">
        <w:rPr>
          <w:rFonts w:ascii="Times New Roman" w:hAnsi="Times New Roman" w:cs="Times New Roman"/>
          <w:b/>
          <w:sz w:val="24"/>
          <w:szCs w:val="24"/>
        </w:rPr>
        <w:t>9</w:t>
      </w:r>
      <w:r w:rsidR="008577B0" w:rsidRPr="00BE33DE">
        <w:rPr>
          <w:rFonts w:ascii="Times New Roman" w:hAnsi="Times New Roman" w:cs="Times New Roman"/>
          <w:b/>
          <w:sz w:val="24"/>
          <w:szCs w:val="24"/>
        </w:rPr>
        <w:t xml:space="preserve"> уч.</w:t>
      </w:r>
    </w:p>
    <w:p w:rsidR="008577B0" w:rsidRDefault="008577B0" w:rsidP="008577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7EB" w:rsidRPr="008577B0" w:rsidRDefault="00D2312E" w:rsidP="00BE3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     </w:t>
      </w:r>
    </w:p>
    <w:p w:rsidR="005A2016" w:rsidRPr="00DB1EB2" w:rsidRDefault="005A2016" w:rsidP="00DB1EB2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E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Планируемые образовательные результаты</w:t>
      </w:r>
    </w:p>
    <w:p w:rsidR="009F77EB" w:rsidRPr="00DB1EB2" w:rsidRDefault="009F77EB" w:rsidP="00857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Рабочая программа по биологии для средней школы составлена на основе  Фундаментального ядра содержания общего образования, Требований к уровню подготовки выпускников, представленных в федеральном государственном образовательном стандарте общего образования второго поколения, Примерной программы среднего (полного) общего образования (базовый уровень).</w:t>
      </w:r>
    </w:p>
    <w:p w:rsidR="009F77EB" w:rsidRPr="00DB1EB2" w:rsidRDefault="009F77EB" w:rsidP="00857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ней также учитываются основные идеи и положения программы развития и формирования универсальных учебных действий для общего образования, соблюдается преемственность с рабочими программами начального общего образования. 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:rsidR="009F77EB" w:rsidRPr="00DB1EB2" w:rsidRDefault="009F77EB" w:rsidP="00857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Изучение биологии на ступени среднего (полного) общего образования в старшей школе на базовом уровне направлено на достижение следующих целей:</w:t>
      </w:r>
    </w:p>
    <w:p w:rsidR="009F77EB" w:rsidRPr="00DB1EB2" w:rsidRDefault="009F77EB" w:rsidP="008577B0">
      <w:pPr>
        <w:numPr>
          <w:ilvl w:val="0"/>
          <w:numId w:val="2"/>
        </w:num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E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освоение знаний </w:t>
      </w:r>
      <w:r w:rsidRPr="00DB1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9F77EB" w:rsidRPr="00DB1EB2" w:rsidRDefault="009F77EB" w:rsidP="008577B0">
      <w:pPr>
        <w:numPr>
          <w:ilvl w:val="0"/>
          <w:numId w:val="2"/>
        </w:num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E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овладение умениями </w:t>
      </w:r>
      <w:r w:rsidRPr="00DB1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9F77EB" w:rsidRPr="00DB1EB2" w:rsidRDefault="009F77EB" w:rsidP="008577B0">
      <w:pPr>
        <w:numPr>
          <w:ilvl w:val="0"/>
          <w:numId w:val="2"/>
        </w:num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E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развитие </w:t>
      </w:r>
      <w:r w:rsidRPr="00DB1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 с различными источниками информации;</w:t>
      </w:r>
    </w:p>
    <w:p w:rsidR="009F77EB" w:rsidRPr="00DB1EB2" w:rsidRDefault="009F77EB" w:rsidP="008577B0">
      <w:pPr>
        <w:numPr>
          <w:ilvl w:val="0"/>
          <w:numId w:val="2"/>
        </w:num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E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воспитание</w:t>
      </w:r>
      <w:r w:rsidRPr="00DB1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9F77EB" w:rsidRPr="00DB1EB2" w:rsidRDefault="009F77EB" w:rsidP="008577B0">
      <w:pPr>
        <w:numPr>
          <w:ilvl w:val="0"/>
          <w:numId w:val="2"/>
        </w:num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E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использование приобретенных знаний и умений в повседневной жизни </w:t>
      </w:r>
      <w:r w:rsidRPr="00DB1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</w:t>
      </w:r>
      <w:r w:rsidRPr="00DB1E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DB1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D2312E" w:rsidRPr="00DB1EB2" w:rsidRDefault="00D2312E" w:rsidP="008577B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577B0" w:rsidRPr="00DB1EB2" w:rsidRDefault="008577B0" w:rsidP="00857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E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Личностными результатами</w:t>
      </w:r>
      <w:r w:rsidRPr="00DB1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изучения биологии являются:</w:t>
      </w:r>
    </w:p>
    <w:p w:rsidR="008577B0" w:rsidRPr="00DB1EB2" w:rsidRDefault="008577B0" w:rsidP="00857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-знание основных принципов и правил отношения к живой природе, основ здорового образа жизни и </w:t>
      </w:r>
      <w:proofErr w:type="spellStart"/>
      <w:r w:rsidRPr="00DB1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здоровьесберегающих</w:t>
      </w:r>
      <w:proofErr w:type="spellEnd"/>
      <w:r w:rsidRPr="00DB1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технологий;</w:t>
      </w:r>
    </w:p>
    <w:p w:rsidR="008577B0" w:rsidRPr="00DB1EB2" w:rsidRDefault="008577B0" w:rsidP="00857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-реализация установок здорового образа жизни;</w:t>
      </w:r>
    </w:p>
    <w:p w:rsidR="008577B0" w:rsidRPr="00DB1EB2" w:rsidRDefault="008577B0" w:rsidP="00857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proofErr w:type="spellStart"/>
      <w:r w:rsidRPr="00DB1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DB1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8577B0" w:rsidRPr="00DB1EB2" w:rsidRDefault="008577B0" w:rsidP="00857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B1E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Метапредметными</w:t>
      </w:r>
      <w:proofErr w:type="spellEnd"/>
      <w:r w:rsidRPr="00DB1E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результатами</w:t>
      </w:r>
      <w:r w:rsidRPr="00DB1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освоения выпускниками основной школы программы по биологии являются:</w:t>
      </w:r>
    </w:p>
    <w:p w:rsidR="008577B0" w:rsidRPr="00DB1EB2" w:rsidRDefault="008577B0" w:rsidP="008577B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B1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-овладение составляющими исследовательской и проектной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умозаключения, структурировать материал, объяснять, доказывать, защищать свои идеи;</w:t>
      </w:r>
      <w:proofErr w:type="gramEnd"/>
    </w:p>
    <w:p w:rsidR="008577B0" w:rsidRPr="00DB1EB2" w:rsidRDefault="008577B0" w:rsidP="008577B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</w:t>
      </w:r>
      <w:proofErr w:type="gramStart"/>
      <w:r w:rsidRPr="00DB1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DB1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другу;</w:t>
      </w:r>
    </w:p>
    <w:p w:rsidR="008577B0" w:rsidRPr="00DB1EB2" w:rsidRDefault="008577B0" w:rsidP="008577B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8577B0" w:rsidRPr="00DB1EB2" w:rsidRDefault="008577B0" w:rsidP="008577B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8577B0" w:rsidRPr="00DB1EB2" w:rsidRDefault="008577B0" w:rsidP="00857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E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Предметными результатами</w:t>
      </w:r>
      <w:r w:rsidRPr="00DB1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освоения выпускниками основной школы программы по биологии являются:</w:t>
      </w:r>
    </w:p>
    <w:p w:rsidR="008577B0" w:rsidRPr="00DB1EB2" w:rsidRDefault="008577B0" w:rsidP="008577B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EB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-В познавательной (интеллектуальной) сфере:</w:t>
      </w:r>
    </w:p>
    <w:p w:rsidR="008577B0" w:rsidRPr="00DB1EB2" w:rsidRDefault="008577B0" w:rsidP="008577B0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B1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  <w:proofErr w:type="gramEnd"/>
    </w:p>
    <w:p w:rsidR="008577B0" w:rsidRPr="00DB1EB2" w:rsidRDefault="008577B0" w:rsidP="008577B0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B1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proofErr w:type="gramEnd"/>
    </w:p>
    <w:p w:rsidR="008577B0" w:rsidRPr="00DB1EB2" w:rsidRDefault="008577B0" w:rsidP="008577B0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классификация – определение принадлежности биологических объектов к определенной систематической группе;</w:t>
      </w:r>
    </w:p>
    <w:p w:rsidR="008577B0" w:rsidRPr="00DB1EB2" w:rsidRDefault="008577B0" w:rsidP="008577B0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B1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(а при 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  <w:proofErr w:type="gramEnd"/>
    </w:p>
    <w:p w:rsidR="008577B0" w:rsidRPr="00DB1EB2" w:rsidRDefault="008577B0" w:rsidP="008577B0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8577B0" w:rsidRPr="00DB1EB2" w:rsidRDefault="008577B0" w:rsidP="008577B0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сравнение биологических объектов и процессов, умение делать выводы и умозаключения на основе сравнения;</w:t>
      </w:r>
    </w:p>
    <w:p w:rsidR="008577B0" w:rsidRPr="00DB1EB2" w:rsidRDefault="008577B0" w:rsidP="008577B0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704714" w:rsidRPr="00DB1EB2" w:rsidRDefault="008577B0" w:rsidP="008577B0">
      <w:pPr>
        <w:numPr>
          <w:ilvl w:val="0"/>
          <w:numId w:val="6"/>
        </w:num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  <w:r w:rsidR="00704714" w:rsidRPr="00DB1E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</w:t>
      </w:r>
    </w:p>
    <w:p w:rsidR="008577B0" w:rsidRPr="00DB1EB2" w:rsidRDefault="00411F15" w:rsidP="008577B0">
      <w:pPr>
        <w:spacing w:after="0" w:line="240" w:lineRule="auto"/>
        <w:ind w:firstLine="709"/>
        <w:jc w:val="both"/>
        <w:rPr>
          <w:rStyle w:val="apple-style-span"/>
          <w:rFonts w:eastAsia="Calibri"/>
          <w:sz w:val="20"/>
          <w:szCs w:val="20"/>
        </w:rPr>
      </w:pPr>
      <w:r w:rsidRPr="00DB1EB2">
        <w:rPr>
          <w:rStyle w:val="apple-style-span"/>
          <w:rFonts w:eastAsia="Calibri"/>
          <w:sz w:val="20"/>
          <w:szCs w:val="20"/>
        </w:rPr>
        <w:t>Планирование изучения предмета «</w:t>
      </w:r>
      <w:r w:rsidRPr="00DB1EB2">
        <w:rPr>
          <w:rStyle w:val="apple-style-span"/>
          <w:sz w:val="20"/>
          <w:szCs w:val="20"/>
        </w:rPr>
        <w:t>Биология</w:t>
      </w:r>
      <w:r w:rsidRPr="00DB1EB2">
        <w:rPr>
          <w:rStyle w:val="apple-style-span"/>
          <w:rFonts w:eastAsia="Calibri"/>
          <w:sz w:val="20"/>
          <w:szCs w:val="20"/>
        </w:rPr>
        <w:t xml:space="preserve">» на ступени </w:t>
      </w:r>
      <w:r w:rsidR="004C0B12" w:rsidRPr="00DB1EB2">
        <w:rPr>
          <w:rStyle w:val="apple-style-span"/>
          <w:rFonts w:eastAsia="Calibri"/>
          <w:sz w:val="20"/>
          <w:szCs w:val="20"/>
        </w:rPr>
        <w:t xml:space="preserve">полного </w:t>
      </w:r>
      <w:r w:rsidRPr="00DB1EB2">
        <w:rPr>
          <w:rStyle w:val="apple-style-span"/>
          <w:rFonts w:eastAsia="Calibri"/>
          <w:sz w:val="20"/>
          <w:szCs w:val="20"/>
        </w:rPr>
        <w:t xml:space="preserve">общего образования составлено с учетом Базисного учебного (образовательного) плана, отводящего на изучение </w:t>
      </w:r>
      <w:r w:rsidRPr="00DB1EB2">
        <w:rPr>
          <w:rStyle w:val="apple-style-span"/>
          <w:sz w:val="20"/>
          <w:szCs w:val="20"/>
        </w:rPr>
        <w:t>биологии</w:t>
      </w:r>
      <w:r w:rsidRPr="00DB1EB2">
        <w:rPr>
          <w:rStyle w:val="apple-style-span"/>
          <w:rFonts w:eastAsia="Calibri"/>
          <w:sz w:val="20"/>
          <w:szCs w:val="20"/>
        </w:rPr>
        <w:t xml:space="preserve"> </w:t>
      </w:r>
      <w:r w:rsidRPr="00DB1EB2">
        <w:rPr>
          <w:rStyle w:val="apple-style-span"/>
          <w:sz w:val="20"/>
          <w:szCs w:val="20"/>
        </w:rPr>
        <w:t xml:space="preserve"> в 11</w:t>
      </w:r>
      <w:r w:rsidRPr="00DB1EB2">
        <w:rPr>
          <w:rStyle w:val="apple-style-span"/>
          <w:rFonts w:eastAsia="Calibri"/>
          <w:sz w:val="20"/>
          <w:szCs w:val="20"/>
        </w:rPr>
        <w:t xml:space="preserve"> классе -  2 часа в неделю, всего – </w:t>
      </w:r>
      <w:r w:rsidR="00C35EE1">
        <w:rPr>
          <w:rStyle w:val="apple-style-span"/>
          <w:rFonts w:eastAsia="Calibri"/>
          <w:sz w:val="20"/>
          <w:szCs w:val="20"/>
        </w:rPr>
        <w:t>68</w:t>
      </w:r>
      <w:r w:rsidRPr="00DB1EB2">
        <w:rPr>
          <w:rStyle w:val="apple-style-span"/>
          <w:rFonts w:eastAsia="Calibri"/>
          <w:sz w:val="20"/>
          <w:szCs w:val="20"/>
        </w:rPr>
        <w:t xml:space="preserve"> часов</w:t>
      </w:r>
      <w:proofErr w:type="gramStart"/>
      <w:r w:rsidRPr="00DB1EB2">
        <w:rPr>
          <w:rStyle w:val="apple-style-span"/>
          <w:rFonts w:eastAsia="Calibri"/>
          <w:sz w:val="20"/>
          <w:szCs w:val="20"/>
        </w:rPr>
        <w:t>  </w:t>
      </w:r>
      <w:r w:rsidR="000269D2">
        <w:rPr>
          <w:rStyle w:val="apple-style-span"/>
          <w:rFonts w:eastAsia="Calibri"/>
          <w:sz w:val="20"/>
          <w:szCs w:val="20"/>
        </w:rPr>
        <w:t xml:space="preserve"> </w:t>
      </w:r>
      <w:r w:rsidR="000269D2" w:rsidRPr="000269D2">
        <w:rPr>
          <w:rStyle w:val="apple-style-span"/>
          <w:rFonts w:eastAsia="Calibri"/>
          <w:b/>
          <w:sz w:val="20"/>
          <w:szCs w:val="20"/>
        </w:rPr>
        <w:t>П</w:t>
      </w:r>
      <w:proofErr w:type="gramEnd"/>
      <w:r w:rsidR="000269D2" w:rsidRPr="000269D2">
        <w:rPr>
          <w:rStyle w:val="apple-style-span"/>
          <w:rFonts w:eastAsia="Calibri"/>
          <w:b/>
          <w:sz w:val="20"/>
          <w:szCs w:val="20"/>
        </w:rPr>
        <w:t>о плану- 68 часов, по факту 64- часа</w:t>
      </w:r>
    </w:p>
    <w:p w:rsidR="008577B0" w:rsidRPr="00DB1EB2" w:rsidRDefault="008577B0" w:rsidP="008577B0">
      <w:pPr>
        <w:spacing w:after="0" w:line="240" w:lineRule="auto"/>
        <w:ind w:firstLine="709"/>
        <w:jc w:val="both"/>
        <w:rPr>
          <w:rStyle w:val="apple-style-span"/>
          <w:rFonts w:eastAsia="Calibri"/>
          <w:sz w:val="20"/>
          <w:szCs w:val="20"/>
        </w:rPr>
      </w:pPr>
    </w:p>
    <w:p w:rsidR="00E5766B" w:rsidRPr="00DB1EB2" w:rsidRDefault="00D2312E" w:rsidP="00857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B1EB2">
        <w:rPr>
          <w:rFonts w:ascii="Times New Roman" w:hAnsi="Times New Roman" w:cs="Times New Roman"/>
          <w:b/>
          <w:sz w:val="20"/>
          <w:szCs w:val="20"/>
        </w:rPr>
        <w:t>СОДЕРЖАНИЕ</w:t>
      </w:r>
      <w:r w:rsidR="0042135C" w:rsidRPr="00DB1E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E5766B" w:rsidRPr="00DB1EB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8577B0" w:rsidRPr="00DB1E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УЧЕБНОГО ПРЕДМЕТА</w:t>
      </w:r>
    </w:p>
    <w:p w:rsidR="008577B0" w:rsidRPr="00DB1EB2" w:rsidRDefault="008577B0" w:rsidP="008577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2135C" w:rsidRPr="00DB1EB2" w:rsidRDefault="0042135C" w:rsidP="008577B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B1EB2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 xml:space="preserve">Развитие биологии в </w:t>
      </w:r>
      <w:proofErr w:type="spellStart"/>
      <w:r w:rsidRPr="00DB1EB2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додарвиновский</w:t>
      </w:r>
      <w:proofErr w:type="spellEnd"/>
      <w:r w:rsidRPr="00DB1EB2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 xml:space="preserve"> период</w:t>
      </w:r>
    </w:p>
    <w:p w:rsidR="0042135C" w:rsidRPr="00DB1EB2" w:rsidRDefault="0042135C" w:rsidP="008577B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DB1EB2">
        <w:rPr>
          <w:rFonts w:ascii="Times New Roman" w:hAnsi="Times New Roman" w:cs="Times New Roman"/>
          <w:color w:val="000000"/>
          <w:sz w:val="20"/>
          <w:szCs w:val="20"/>
        </w:rPr>
        <w:t xml:space="preserve">Развитие биологии в </w:t>
      </w:r>
      <w:proofErr w:type="spellStart"/>
      <w:r w:rsidRPr="00DB1EB2">
        <w:rPr>
          <w:rFonts w:ascii="Times New Roman" w:hAnsi="Times New Roman" w:cs="Times New Roman"/>
          <w:color w:val="000000"/>
          <w:sz w:val="20"/>
          <w:szCs w:val="20"/>
        </w:rPr>
        <w:t>додарвиновский</w:t>
      </w:r>
      <w:proofErr w:type="spellEnd"/>
      <w:r w:rsidRPr="00DB1EB2">
        <w:rPr>
          <w:rFonts w:ascii="Times New Roman" w:hAnsi="Times New Roman" w:cs="Times New Roman"/>
          <w:color w:val="000000"/>
          <w:sz w:val="20"/>
          <w:szCs w:val="20"/>
        </w:rPr>
        <w:t xml:space="preserve"> период. Господство в науке представлений об «изначальной целесообразности» и неизменности живой природы. Работы К. Линнея по систематике растений и животных. Эволюционная теория Ж. Б. Ламарка.</w:t>
      </w:r>
    </w:p>
    <w:p w:rsidR="0042135C" w:rsidRPr="00DB1EB2" w:rsidRDefault="0042135C" w:rsidP="008577B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DB1EB2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Теория Ч. Дарвина о происхождении видов путем естественного отбора</w:t>
      </w:r>
    </w:p>
    <w:p w:rsidR="0042135C" w:rsidRPr="00DB1EB2" w:rsidRDefault="0042135C" w:rsidP="008577B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DB1EB2">
        <w:rPr>
          <w:rFonts w:ascii="Times New Roman" w:hAnsi="Times New Roman" w:cs="Times New Roman"/>
          <w:color w:val="000000"/>
          <w:sz w:val="20"/>
          <w:szCs w:val="20"/>
        </w:rPr>
        <w:t>Предпосылки возникновения учения Ч. Дарвина: достижения в области естественных наук, экспедиционный материал Ч. Дарвина. Учение Ч. Дарвина об искусственном отборе. Учение Ч. Дарвина о естественном отборе. Вид — элементарная эволюционная единица. Всеобщая индивидуальная изменчивость и избыточная численность потомства. Борьба за существование и естественный отбор.</w:t>
      </w:r>
    </w:p>
    <w:p w:rsidR="0042135C" w:rsidRPr="00DB1EB2" w:rsidRDefault="0042135C" w:rsidP="008577B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DB1EB2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Приспособленность организмов к условиям внешней среды как результат действия естественного отбора.</w:t>
      </w:r>
    </w:p>
    <w:p w:rsidR="0042135C" w:rsidRPr="00DB1EB2" w:rsidRDefault="0042135C" w:rsidP="008577B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DB1EB2">
        <w:rPr>
          <w:rFonts w:ascii="Times New Roman" w:hAnsi="Times New Roman" w:cs="Times New Roman"/>
          <w:color w:val="000000"/>
          <w:sz w:val="20"/>
          <w:szCs w:val="20"/>
        </w:rPr>
        <w:t>Приспособительные особенности строения, окраски тела и поведения животных. Забота о потомстве. Физиологические адаптации.</w:t>
      </w:r>
    </w:p>
    <w:p w:rsidR="0042135C" w:rsidRPr="00DB1EB2" w:rsidRDefault="0042135C" w:rsidP="008577B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DB1EB2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Микроэволюция</w:t>
      </w:r>
      <w:proofErr w:type="spellEnd"/>
      <w:r w:rsidRPr="00DB1EB2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.</w:t>
      </w:r>
    </w:p>
    <w:p w:rsidR="0042135C" w:rsidRPr="00DB1EB2" w:rsidRDefault="0042135C" w:rsidP="008577B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DB1EB2">
        <w:rPr>
          <w:rFonts w:ascii="Times New Roman" w:hAnsi="Times New Roman" w:cs="Times New Roman"/>
          <w:color w:val="000000"/>
          <w:sz w:val="20"/>
          <w:szCs w:val="20"/>
        </w:rPr>
        <w:t>Вид как генетически изолированная система; репродуктивная изоляция и ее механизмы. Популяционная структура вида; экологические и генетические характеристики популяций. Популяция — элементарная эволюционная единица. Пути и скорость видообразования; географическое и экологическое видообразование.</w:t>
      </w:r>
    </w:p>
    <w:p w:rsidR="0042135C" w:rsidRPr="00DB1EB2" w:rsidRDefault="0042135C" w:rsidP="008577B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DB1EB2">
        <w:rPr>
          <w:rFonts w:ascii="Times New Roman" w:hAnsi="Times New Roman" w:cs="Times New Roman"/>
          <w:bCs/>
          <w:color w:val="000000"/>
          <w:sz w:val="20"/>
          <w:szCs w:val="20"/>
        </w:rPr>
        <w:t>Лабораторные и практические работы</w:t>
      </w:r>
    </w:p>
    <w:p w:rsidR="0042135C" w:rsidRPr="00DB1EB2" w:rsidRDefault="0042135C" w:rsidP="008577B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DB1EB2">
        <w:rPr>
          <w:rFonts w:ascii="Times New Roman" w:hAnsi="Times New Roman" w:cs="Times New Roman"/>
          <w:color w:val="000000"/>
          <w:sz w:val="20"/>
          <w:szCs w:val="20"/>
        </w:rPr>
        <w:t>Изучение приспособленности организмов к среде обитания.</w:t>
      </w:r>
    </w:p>
    <w:p w:rsidR="0042135C" w:rsidRPr="00DB1EB2" w:rsidRDefault="0042135C" w:rsidP="008577B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DB1EB2">
        <w:rPr>
          <w:rFonts w:ascii="Times New Roman" w:hAnsi="Times New Roman" w:cs="Times New Roman"/>
          <w:color w:val="000000"/>
          <w:sz w:val="20"/>
          <w:szCs w:val="20"/>
        </w:rPr>
        <w:t>Изучение изменчивости, критериев вида, результатов искусственного отбора на сортах культурных растений.</w:t>
      </w:r>
    </w:p>
    <w:p w:rsidR="0042135C" w:rsidRPr="00DB1EB2" w:rsidRDefault="0042135C" w:rsidP="008577B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DB1EB2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Биологические последствия адаптации. Макроэволюции.</w:t>
      </w:r>
    </w:p>
    <w:p w:rsidR="0042135C" w:rsidRPr="00DB1EB2" w:rsidRDefault="0042135C" w:rsidP="008577B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DB1EB2">
        <w:rPr>
          <w:rFonts w:ascii="Times New Roman" w:hAnsi="Times New Roman" w:cs="Times New Roman"/>
          <w:color w:val="000000"/>
          <w:sz w:val="20"/>
          <w:szCs w:val="20"/>
        </w:rPr>
        <w:t xml:space="preserve">Главные направления эволюционного процесса. Биологический прогресс и биологический регресс (А. Н. </w:t>
      </w:r>
      <w:proofErr w:type="spellStart"/>
      <w:r w:rsidRPr="00DB1EB2">
        <w:rPr>
          <w:rFonts w:ascii="Times New Roman" w:hAnsi="Times New Roman" w:cs="Times New Roman"/>
          <w:color w:val="000000"/>
          <w:sz w:val="20"/>
          <w:szCs w:val="20"/>
        </w:rPr>
        <w:t>Северцов</w:t>
      </w:r>
      <w:proofErr w:type="spellEnd"/>
      <w:r w:rsidRPr="00DB1EB2">
        <w:rPr>
          <w:rFonts w:ascii="Times New Roman" w:hAnsi="Times New Roman" w:cs="Times New Roman"/>
          <w:color w:val="000000"/>
          <w:sz w:val="20"/>
          <w:szCs w:val="20"/>
        </w:rPr>
        <w:t>). Пути достижения биологического прогресса. Основные закономерности эволюции: дивергенция, конвергенция, параллелизм, правила эволюции групп организмов. Результаты эволюции: многообразие видов, органическая целесообразность, постепенное усложнение организации.</w:t>
      </w:r>
    </w:p>
    <w:p w:rsidR="0042135C" w:rsidRPr="00DB1EB2" w:rsidRDefault="0042135C" w:rsidP="008577B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DB1EB2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Биосфера, ее структура и функции</w:t>
      </w:r>
    </w:p>
    <w:p w:rsidR="0042135C" w:rsidRPr="00DB1EB2" w:rsidRDefault="0042135C" w:rsidP="008577B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DB1EB2">
        <w:rPr>
          <w:rFonts w:ascii="Times New Roman" w:hAnsi="Times New Roman" w:cs="Times New Roman"/>
          <w:color w:val="000000"/>
          <w:sz w:val="20"/>
          <w:szCs w:val="20"/>
        </w:rPr>
        <w:t xml:space="preserve">Биосфера — живая оболочка планеты. Структура биосферы. Компоненты биосферы: живое вещество, видовой состав, разнообразие и вклад в биомассу; </w:t>
      </w:r>
      <w:proofErr w:type="spellStart"/>
      <w:r w:rsidRPr="00DB1EB2">
        <w:rPr>
          <w:rFonts w:ascii="Times New Roman" w:hAnsi="Times New Roman" w:cs="Times New Roman"/>
          <w:color w:val="000000"/>
          <w:sz w:val="20"/>
          <w:szCs w:val="20"/>
        </w:rPr>
        <w:t>биокосное</w:t>
      </w:r>
      <w:proofErr w:type="spellEnd"/>
      <w:r w:rsidRPr="00DB1EB2">
        <w:rPr>
          <w:rFonts w:ascii="Times New Roman" w:hAnsi="Times New Roman" w:cs="Times New Roman"/>
          <w:color w:val="000000"/>
          <w:sz w:val="20"/>
          <w:szCs w:val="20"/>
        </w:rPr>
        <w:t xml:space="preserve"> и косное вещество биосферы (Б. И. Вернадский). Круговорот веще</w:t>
      </w:r>
      <w:proofErr w:type="gramStart"/>
      <w:r w:rsidRPr="00DB1EB2">
        <w:rPr>
          <w:rFonts w:ascii="Times New Roman" w:hAnsi="Times New Roman" w:cs="Times New Roman"/>
          <w:color w:val="000000"/>
          <w:sz w:val="20"/>
          <w:szCs w:val="20"/>
        </w:rPr>
        <w:t>ств в пр</w:t>
      </w:r>
      <w:proofErr w:type="gramEnd"/>
      <w:r w:rsidRPr="00DB1EB2">
        <w:rPr>
          <w:rFonts w:ascii="Times New Roman" w:hAnsi="Times New Roman" w:cs="Times New Roman"/>
          <w:color w:val="000000"/>
          <w:sz w:val="20"/>
          <w:szCs w:val="20"/>
        </w:rPr>
        <w:t xml:space="preserve">ироде. Естественные сообщества живых организмов. Биогеоценозы. Компоненты биогеоценозов: продуценты, </w:t>
      </w:r>
      <w:proofErr w:type="spellStart"/>
      <w:r w:rsidRPr="00DB1EB2">
        <w:rPr>
          <w:rFonts w:ascii="Times New Roman" w:hAnsi="Times New Roman" w:cs="Times New Roman"/>
          <w:color w:val="000000"/>
          <w:sz w:val="20"/>
          <w:szCs w:val="20"/>
        </w:rPr>
        <w:t>консументы</w:t>
      </w:r>
      <w:proofErr w:type="spellEnd"/>
      <w:r w:rsidRPr="00DB1EB2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DB1EB2">
        <w:rPr>
          <w:rFonts w:ascii="Times New Roman" w:hAnsi="Times New Roman" w:cs="Times New Roman"/>
          <w:color w:val="000000"/>
          <w:sz w:val="20"/>
          <w:szCs w:val="20"/>
        </w:rPr>
        <w:t>редуценты</w:t>
      </w:r>
      <w:proofErr w:type="spellEnd"/>
      <w:r w:rsidRPr="00DB1EB2">
        <w:rPr>
          <w:rFonts w:ascii="Times New Roman" w:hAnsi="Times New Roman" w:cs="Times New Roman"/>
          <w:color w:val="000000"/>
          <w:sz w:val="20"/>
          <w:szCs w:val="20"/>
        </w:rPr>
        <w:t>. Биоценозы: видовое разнообразие, плотность популяций, биомасса.</w:t>
      </w:r>
    </w:p>
    <w:p w:rsidR="005A2016" w:rsidRPr="00DB1EB2" w:rsidRDefault="0042135C" w:rsidP="00DB1EB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DB1EB2">
        <w:rPr>
          <w:rFonts w:ascii="Times New Roman" w:hAnsi="Times New Roman" w:cs="Times New Roman"/>
          <w:color w:val="000000"/>
          <w:sz w:val="20"/>
          <w:szCs w:val="20"/>
        </w:rPr>
        <w:t>Абиотические факторы среды. Роль температуры, освещенности, влажности и других факторов в жизнедеятельности сообществ. Интенсивность действия фактора среды; ограничивающий фактор. Взаимодействие факторов среды, пределы выносливости. Биотические факторы среды. Цепи и сети питания. Экологические пирамиды: чисел, биомассы, энергии. Смена биоценозов. Причины смены биоценозов; формирование новых сообществ. Формы взаимоотношений между организмами. Позитивные отношения — симбиоз: мутуализм, кооперация, комменсализм. Антибиотические отношения: хищничество, паразитизм, конкуренция. Ней</w:t>
      </w:r>
      <w:r w:rsidR="00DB1EB2">
        <w:rPr>
          <w:rFonts w:ascii="Times New Roman" w:hAnsi="Times New Roman" w:cs="Times New Roman"/>
          <w:color w:val="000000"/>
          <w:sz w:val="20"/>
          <w:szCs w:val="20"/>
        </w:rPr>
        <w:t>тральные отношения — нейтрализм.</w:t>
      </w:r>
    </w:p>
    <w:p w:rsidR="008C6E7A" w:rsidRDefault="008C6E7A" w:rsidP="00857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77B0" w:rsidRPr="00905FA9" w:rsidRDefault="008577B0" w:rsidP="008577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F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РАБОЧАЯ ПРОГРАММА ПО БИОЛОГИИ 11 класс</w:t>
      </w:r>
    </w:p>
    <w:p w:rsidR="00D2312E" w:rsidRDefault="008577B0" w:rsidP="00857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5F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(2 часа в неделю, </w:t>
      </w:r>
      <w:r w:rsidR="005A2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68</w:t>
      </w:r>
      <w:r w:rsidRPr="00905F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 за год)</w:t>
      </w:r>
    </w:p>
    <w:p w:rsidR="008C6E7A" w:rsidRPr="00905FA9" w:rsidRDefault="008C6E7A" w:rsidP="008577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852"/>
        <w:gridCol w:w="2693"/>
        <w:gridCol w:w="565"/>
        <w:gridCol w:w="1845"/>
        <w:gridCol w:w="2977"/>
        <w:gridCol w:w="1701"/>
        <w:gridCol w:w="1559"/>
        <w:gridCol w:w="1559"/>
        <w:gridCol w:w="1276"/>
      </w:tblGrid>
      <w:tr w:rsidR="00094AC6" w:rsidRPr="008C6E7A" w:rsidTr="006E0CC9">
        <w:trPr>
          <w:trHeight w:val="158"/>
        </w:trPr>
        <w:tc>
          <w:tcPr>
            <w:tcW w:w="566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№  урока</w:t>
            </w:r>
          </w:p>
        </w:tc>
        <w:tc>
          <w:tcPr>
            <w:tcW w:w="852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Дата  урока</w:t>
            </w:r>
          </w:p>
        </w:tc>
        <w:tc>
          <w:tcPr>
            <w:tcW w:w="2693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Тема     урока</w:t>
            </w:r>
          </w:p>
        </w:tc>
        <w:tc>
          <w:tcPr>
            <w:tcW w:w="565" w:type="dxa"/>
          </w:tcPr>
          <w:p w:rsidR="00094AC6" w:rsidRPr="008C6E7A" w:rsidRDefault="00094AC6" w:rsidP="008577B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Кол-во часов</w:t>
            </w:r>
          </w:p>
        </w:tc>
        <w:tc>
          <w:tcPr>
            <w:tcW w:w="1845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Основные виды  учебной деятельности</w:t>
            </w:r>
          </w:p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Планируемые  результаты</w:t>
            </w:r>
          </w:p>
        </w:tc>
        <w:tc>
          <w:tcPr>
            <w:tcW w:w="1701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Материально-техническое  обеспечение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 </w:t>
            </w:r>
          </w:p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понятия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Мониторинг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C6" w:rsidRPr="008C6E7A" w:rsidRDefault="00094AC6" w:rsidP="00094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</w:tr>
      <w:tr w:rsidR="00094AC6" w:rsidRPr="008C6E7A" w:rsidTr="006E0CC9">
        <w:trPr>
          <w:trHeight w:val="409"/>
        </w:trPr>
        <w:tc>
          <w:tcPr>
            <w:tcW w:w="14317" w:type="dxa"/>
            <w:gridSpan w:val="9"/>
            <w:tcBorders>
              <w:right w:val="single" w:sz="4" w:space="0" w:color="auto"/>
            </w:tcBorders>
          </w:tcPr>
          <w:p w:rsidR="00CB653C" w:rsidRDefault="00094AC6" w:rsidP="008577B0">
            <w:pPr>
              <w:jc w:val="center"/>
            </w:pPr>
            <w:r w:rsidRPr="008C6E7A">
              <w:rPr>
                <w:rFonts w:ascii="Times New Roman" w:hAnsi="Times New Roman" w:cs="Times New Roman"/>
                <w:b/>
                <w:sz w:val="18"/>
                <w:szCs w:val="18"/>
              </w:rPr>
              <w:t>Учение  об  эволюции  органического  мира (21час)</w:t>
            </w:r>
            <w:r w:rsidR="00CB653C">
              <w:t xml:space="preserve"> </w:t>
            </w:r>
          </w:p>
          <w:p w:rsidR="00094AC6" w:rsidRPr="008C6E7A" w:rsidRDefault="00CB653C" w:rsidP="00D229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653C">
              <w:rPr>
                <w:rFonts w:ascii="Times New Roman" w:hAnsi="Times New Roman" w:cs="Times New Roman"/>
                <w:b/>
                <w:sz w:val="18"/>
                <w:szCs w:val="18"/>
              </w:rPr>
              <w:t>Закономерности развития живой природы. Эволюционное учение (1</w:t>
            </w:r>
            <w:r w:rsidR="00D2291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CB65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часов).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94AC6" w:rsidRPr="008C6E7A" w:rsidRDefault="00094AC6" w:rsidP="008577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94AC6" w:rsidRPr="008C6E7A" w:rsidTr="006E0CC9">
        <w:trPr>
          <w:trHeight w:val="158"/>
        </w:trPr>
        <w:tc>
          <w:tcPr>
            <w:tcW w:w="566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094AC6" w:rsidRPr="008C6E7A" w:rsidRDefault="00094AC6" w:rsidP="00094A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693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Т.Б. </w:t>
            </w: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Закономерности  развития  живой  природы. Эволюционное  значение.</w:t>
            </w:r>
          </w:p>
        </w:tc>
        <w:tc>
          <w:tcPr>
            <w:tcW w:w="565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Беседа  с элементами  самостоятельной  работы  с  учебником.</w:t>
            </w:r>
          </w:p>
        </w:tc>
        <w:tc>
          <w:tcPr>
            <w:tcW w:w="2977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Давать определение ключевому понятию - креационизм. Описывать представления о живой природе в древнем мире. Отличать научную точку зрения от 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ненаучной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. Характеризовать научные представления об эволюции живой природы</w:t>
            </w:r>
          </w:p>
        </w:tc>
        <w:tc>
          <w:tcPr>
            <w:tcW w:w="1701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Коллекции  палеонтологических  ископаемых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гербарные экземпляры  растений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Вклад  ученых  различных  эпох  в  развитие  биологии.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-л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екция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AC6" w:rsidRPr="008C6E7A" w:rsidTr="006E0CC9">
        <w:trPr>
          <w:trHeight w:val="158"/>
        </w:trPr>
        <w:tc>
          <w:tcPr>
            <w:tcW w:w="566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094AC6" w:rsidRPr="008C6E7A" w:rsidRDefault="00094AC6" w:rsidP="00094A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693" w:type="dxa"/>
          </w:tcPr>
          <w:p w:rsidR="00094AC6" w:rsidRPr="008C6E7A" w:rsidRDefault="00094AC6" w:rsidP="00BE0E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b/>
                <w:sz w:val="18"/>
                <w:szCs w:val="18"/>
              </w:rPr>
              <w:t>Входная контрольная  работа</w:t>
            </w:r>
          </w:p>
          <w:p w:rsidR="00094AC6" w:rsidRPr="008C6E7A" w:rsidRDefault="00094AC6" w:rsidP="00BE0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AC6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биологии в </w:t>
            </w:r>
            <w:proofErr w:type="spellStart"/>
            <w:r w:rsidRPr="00094AC6">
              <w:rPr>
                <w:rFonts w:ascii="Times New Roman" w:hAnsi="Times New Roman" w:cs="Times New Roman"/>
                <w:sz w:val="18"/>
                <w:szCs w:val="18"/>
              </w:rPr>
              <w:t>додарвиновский</w:t>
            </w:r>
            <w:proofErr w:type="spellEnd"/>
            <w:r w:rsidRPr="00094AC6">
              <w:rPr>
                <w:rFonts w:ascii="Times New Roman" w:hAnsi="Times New Roman" w:cs="Times New Roman"/>
                <w:sz w:val="18"/>
                <w:szCs w:val="18"/>
              </w:rPr>
              <w:t xml:space="preserve"> период. Работы К. Линнея</w:t>
            </w:r>
          </w:p>
        </w:tc>
        <w:tc>
          <w:tcPr>
            <w:tcW w:w="565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Беседа  с фронтальным опросом уч-ся</w:t>
            </w:r>
          </w:p>
        </w:tc>
        <w:tc>
          <w:tcPr>
            <w:tcW w:w="2977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Знать роль эволюционной теории в формировании современной естественнонаучной картины мира</w:t>
            </w:r>
          </w:p>
        </w:tc>
        <w:tc>
          <w:tcPr>
            <w:tcW w:w="1701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Таблицы  по  общей  биологии, портреты  ученых-биологов  и  мыслителей  Древней  Греции и  европейских  ученых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 ,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занимающихся проблемами  эволюции.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Эволюция, филогенез, основные  теории  происхождения  жизни  на  Земле.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AC6" w:rsidRPr="008C6E7A" w:rsidRDefault="00094AC6" w:rsidP="00BE0E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</w:t>
            </w:r>
            <w:proofErr w:type="gramStart"/>
            <w:r w:rsidRPr="008C6E7A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8C6E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Фронтальный  опрос.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C6" w:rsidRPr="00094AC6" w:rsidRDefault="00094AC6" w:rsidP="00094AC6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</w:rPr>
            </w:pPr>
            <w:r w:rsidRPr="00094AC6">
              <w:rPr>
                <w:rFonts w:ascii="Times New Roman" w:hAnsi="Times New Roman" w:cs="Times New Roman"/>
              </w:rPr>
              <w:t>§12.1.1, 12.1.2</w:t>
            </w:r>
          </w:p>
          <w:p w:rsidR="00094AC6" w:rsidRPr="00094AC6" w:rsidRDefault="00094AC6" w:rsidP="00094A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AC6" w:rsidRPr="008C6E7A" w:rsidTr="006E0CC9">
        <w:trPr>
          <w:trHeight w:val="158"/>
        </w:trPr>
        <w:tc>
          <w:tcPr>
            <w:tcW w:w="566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693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AC6">
              <w:rPr>
                <w:rFonts w:ascii="Times New Roman" w:hAnsi="Times New Roman" w:cs="Times New Roman"/>
                <w:sz w:val="18"/>
                <w:szCs w:val="18"/>
              </w:rPr>
              <w:t>Эволюционная теория Ж. Б. Ламарка. Первые русские эволюционисты</w:t>
            </w:r>
          </w:p>
        </w:tc>
        <w:tc>
          <w:tcPr>
            <w:tcW w:w="565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Семинар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Заслушивание  сообщений</w:t>
            </w:r>
          </w:p>
        </w:tc>
        <w:tc>
          <w:tcPr>
            <w:tcW w:w="2977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Знать роль эволюционной теории в формировании современной естественнонаучной картины мира</w:t>
            </w:r>
          </w:p>
        </w:tc>
        <w:tc>
          <w:tcPr>
            <w:tcW w:w="1701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Основные  теории  происхождения  жизни.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Сообщения  и доклады  учащихся.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C6" w:rsidRPr="00094AC6" w:rsidRDefault="00094AC6" w:rsidP="00094AC6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</w:rPr>
            </w:pPr>
            <w:r w:rsidRPr="00094AC6">
              <w:rPr>
                <w:rFonts w:ascii="Times New Roman" w:hAnsi="Times New Roman" w:cs="Times New Roman"/>
              </w:rPr>
              <w:t>§12.1.3</w:t>
            </w:r>
          </w:p>
        </w:tc>
      </w:tr>
      <w:tr w:rsidR="00094AC6" w:rsidRPr="008C6E7A" w:rsidTr="006E0CC9">
        <w:trPr>
          <w:trHeight w:val="158"/>
        </w:trPr>
        <w:tc>
          <w:tcPr>
            <w:tcW w:w="566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094AC6" w:rsidRPr="008C6E7A" w:rsidRDefault="00094AC6" w:rsidP="00094A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693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AC6">
              <w:rPr>
                <w:rFonts w:ascii="Times New Roman" w:hAnsi="Times New Roman" w:cs="Times New Roman"/>
                <w:sz w:val="18"/>
                <w:szCs w:val="18"/>
              </w:rPr>
              <w:t>Предпосылки возникновения учения Ч. Дарвина.</w:t>
            </w:r>
          </w:p>
        </w:tc>
        <w:tc>
          <w:tcPr>
            <w:tcW w:w="565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Лекция  учителя  с  использованием  мультимедийного  приложения  к  учебнику</w:t>
            </w:r>
          </w:p>
        </w:tc>
        <w:tc>
          <w:tcPr>
            <w:tcW w:w="2977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Определять характер мировоззрений К. Линнея. Характеризовать значение мировоззрения К. Линнея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Таблицы  по  систематике  органического  мира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Классификация  и  систематика  органического  мира. Бинарное  название  организмов  и  его  значение.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C6" w:rsidRPr="00094AC6" w:rsidRDefault="00094AC6" w:rsidP="00094AC6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</w:rPr>
            </w:pPr>
            <w:r w:rsidRPr="00094AC6">
              <w:rPr>
                <w:rFonts w:ascii="Times New Roman" w:hAnsi="Times New Roman" w:cs="Times New Roman"/>
              </w:rPr>
              <w:t xml:space="preserve">§12.2, </w:t>
            </w:r>
          </w:p>
          <w:p w:rsidR="00094AC6" w:rsidRPr="00094AC6" w:rsidRDefault="00094AC6" w:rsidP="00094A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AC6" w:rsidRPr="008C6E7A" w:rsidTr="006E0CC9">
        <w:trPr>
          <w:trHeight w:val="158"/>
        </w:trPr>
        <w:tc>
          <w:tcPr>
            <w:tcW w:w="566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094AC6" w:rsidRPr="008C6E7A" w:rsidRDefault="00094AC6" w:rsidP="00094A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693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AC6">
              <w:rPr>
                <w:rFonts w:ascii="Times New Roman" w:hAnsi="Times New Roman" w:cs="Times New Roman"/>
                <w:sz w:val="18"/>
                <w:szCs w:val="18"/>
              </w:rPr>
              <w:t>Учение Ч. Дарвина об искусственном отборе</w:t>
            </w:r>
          </w:p>
        </w:tc>
        <w:tc>
          <w:tcPr>
            <w:tcW w:w="565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Беседа с элементами  самостоятельной  работы </w:t>
            </w:r>
          </w:p>
        </w:tc>
        <w:tc>
          <w:tcPr>
            <w:tcW w:w="2977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Давать определение ключевому понятию - ламаркизм. Излагать основные положения эволюционного учения Ж.Б. Ламарка. Характеризовать значение эволюционного учения Ж.Б. Ламарка. Давать оценку эволюционным взглядам Ж.Б.Ламарка. Определять характер мировоззрений Ж.Б. Ламарка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Гербарные  экземпляры  с  видоизмененными  приспособлениями, таблица  «Эволюция  органического  мира»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Корреляция (соотношение  органов), система  живой  природы.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AC6" w:rsidRPr="008C6E7A" w:rsidRDefault="00094AC6" w:rsidP="00094A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AC6">
              <w:rPr>
                <w:rFonts w:ascii="Times New Roman" w:hAnsi="Times New Roman" w:cs="Times New Roman"/>
                <w:b/>
                <w:sz w:val="18"/>
                <w:szCs w:val="18"/>
              </w:rPr>
              <w:t>тест</w:t>
            </w: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Фронтальный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C6" w:rsidRPr="00094AC6" w:rsidRDefault="00094AC6" w:rsidP="00094AC6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</w:rPr>
            </w:pPr>
            <w:r w:rsidRPr="00094AC6">
              <w:rPr>
                <w:rFonts w:ascii="Times New Roman" w:hAnsi="Times New Roman" w:cs="Times New Roman"/>
              </w:rPr>
              <w:t>§12.3.1</w:t>
            </w:r>
          </w:p>
          <w:p w:rsidR="00094AC6" w:rsidRPr="00094AC6" w:rsidRDefault="00094AC6" w:rsidP="00094AC6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AC6" w:rsidRPr="008C6E7A" w:rsidTr="006E0CC9">
        <w:trPr>
          <w:trHeight w:val="158"/>
        </w:trPr>
        <w:tc>
          <w:tcPr>
            <w:tcW w:w="566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094AC6" w:rsidRPr="008C6E7A" w:rsidRDefault="00094AC6" w:rsidP="00094A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693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AC6">
              <w:rPr>
                <w:rFonts w:ascii="Times New Roman" w:hAnsi="Times New Roman" w:cs="Times New Roman"/>
                <w:sz w:val="18"/>
                <w:szCs w:val="18"/>
              </w:rPr>
              <w:t>Учение Ч. Дарвина о естественном отборе.</w:t>
            </w:r>
          </w:p>
        </w:tc>
        <w:tc>
          <w:tcPr>
            <w:tcW w:w="565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Самостоятельная  работа</w:t>
            </w:r>
          </w:p>
        </w:tc>
        <w:tc>
          <w:tcPr>
            <w:tcW w:w="2977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Выделять предпосылки эволюционной теории. </w:t>
            </w:r>
            <w:r w:rsidRPr="008C6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Характеризовать естественнонаучные предпосылки формирования эволюционных взглядов</w:t>
            </w:r>
          </w:p>
        </w:tc>
        <w:tc>
          <w:tcPr>
            <w:tcW w:w="1701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Таблицы  по   общей  биологии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C6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,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иллюстрирующие  родство  между  видами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Движущие  силы  эволюции, </w:t>
            </w:r>
            <w:r w:rsidRPr="008C6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факторы  эволюции.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Самостоятельная  работа.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C6" w:rsidRPr="00094AC6" w:rsidRDefault="00094AC6" w:rsidP="00094AC6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</w:rPr>
            </w:pPr>
            <w:r w:rsidRPr="00094AC6">
              <w:rPr>
                <w:rFonts w:ascii="Times New Roman" w:hAnsi="Times New Roman" w:cs="Times New Roman"/>
              </w:rPr>
              <w:t>§12.3.2</w:t>
            </w:r>
          </w:p>
          <w:p w:rsidR="00094AC6" w:rsidRPr="00094AC6" w:rsidRDefault="00094AC6" w:rsidP="00094A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AC6" w:rsidRPr="008C6E7A" w:rsidTr="006E0CC9">
        <w:trPr>
          <w:trHeight w:val="158"/>
        </w:trPr>
        <w:tc>
          <w:tcPr>
            <w:tcW w:w="566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852" w:type="dxa"/>
          </w:tcPr>
          <w:p w:rsidR="00094AC6" w:rsidRPr="008C6E7A" w:rsidRDefault="00094AC6" w:rsidP="00094A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693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AC6">
              <w:rPr>
                <w:rFonts w:ascii="Times New Roman" w:hAnsi="Times New Roman" w:cs="Times New Roman"/>
                <w:sz w:val="18"/>
                <w:szCs w:val="18"/>
              </w:rPr>
              <w:t>Борьба за существование и естественный отбор</w:t>
            </w:r>
          </w:p>
        </w:tc>
        <w:tc>
          <w:tcPr>
            <w:tcW w:w="565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Лекция  с  использованием  наглядного  материала</w:t>
            </w:r>
          </w:p>
        </w:tc>
        <w:tc>
          <w:tcPr>
            <w:tcW w:w="2977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Составлять схемы происхождения домашних животных и культурных растений от дикого предка. Описывать механизм искусственного отбора. Объяснять значение учения об искусственном отборе для формирования эволюционных взглядов</w:t>
            </w:r>
          </w:p>
        </w:tc>
        <w:tc>
          <w:tcPr>
            <w:tcW w:w="1701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Таблицы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иллюстрирующие многообразие  сортов сельскохозяйственных  растений  и пород  животных ,муляжи плодов  разных  сортов овощных  и  плодовых  культур ,  пород  домашний  и  сельхоз. Животных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Связь между  развитием  смежных  наук  и  эволюционным  учением.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Фронтальный  опрос.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C6" w:rsidRPr="00094AC6" w:rsidRDefault="00094AC6" w:rsidP="00094AC6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</w:rPr>
            </w:pPr>
            <w:r w:rsidRPr="00094AC6">
              <w:rPr>
                <w:rFonts w:ascii="Times New Roman" w:hAnsi="Times New Roman" w:cs="Times New Roman"/>
              </w:rPr>
              <w:t>§12.3.2</w:t>
            </w:r>
          </w:p>
          <w:p w:rsidR="00094AC6" w:rsidRPr="00094AC6" w:rsidRDefault="00094AC6" w:rsidP="00094AC6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AC6" w:rsidRPr="008C6E7A" w:rsidTr="006E0CC9">
        <w:trPr>
          <w:trHeight w:val="158"/>
        </w:trPr>
        <w:tc>
          <w:tcPr>
            <w:tcW w:w="566" w:type="dxa"/>
          </w:tcPr>
          <w:p w:rsidR="00094AC6" w:rsidRPr="008C6E7A" w:rsidRDefault="00CB653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2" w:type="dxa"/>
          </w:tcPr>
          <w:p w:rsidR="00094AC6" w:rsidRPr="008C6E7A" w:rsidRDefault="00CB653C" w:rsidP="00094A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2693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Вид. Критерии  и  структура.</w:t>
            </w:r>
          </w:p>
        </w:tc>
        <w:tc>
          <w:tcPr>
            <w:tcW w:w="565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Беседа  с  использованием наглядных  пособий  и  таблиц. Мультимедийное  приложение</w:t>
            </w:r>
          </w:p>
        </w:tc>
        <w:tc>
          <w:tcPr>
            <w:tcW w:w="2977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Давать определение ключевому понятию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Н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азывать критерии вида и обосновывать важность критериев для определения вида. Использовать элементы причинно-следственного анализа для объяснения результатов лабораторной работы и наблюдений за биологическими объектами. Описывать генетические механизмы, лежащие в основе </w:t>
            </w:r>
            <w:proofErr w:type="spell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симпатрического</w:t>
            </w:r>
            <w:proofErr w:type="spell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видообразования. Приводить примеры способов видообразования и доказывать реальное их существование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Таблица «Мутационная изменчивость  растений  и  животных»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фото  мутантных  форм ,комнатные  растения, таблица  «Вид  и  видообразование»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Вид. Популяция. Основные  критерии  и  характеристика  вида.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Фронтальный  опрос.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C6" w:rsidRPr="00094AC6" w:rsidRDefault="00094AC6" w:rsidP="00094AC6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</w:rPr>
            </w:pPr>
            <w:r w:rsidRPr="00094AC6">
              <w:rPr>
                <w:rFonts w:ascii="Times New Roman" w:hAnsi="Times New Roman" w:cs="Times New Roman"/>
              </w:rPr>
              <w:t>§12.4.1</w:t>
            </w:r>
          </w:p>
        </w:tc>
      </w:tr>
      <w:tr w:rsidR="00094AC6" w:rsidRPr="008C6E7A" w:rsidTr="006E0CC9">
        <w:trPr>
          <w:trHeight w:val="158"/>
        </w:trPr>
        <w:tc>
          <w:tcPr>
            <w:tcW w:w="566" w:type="dxa"/>
          </w:tcPr>
          <w:p w:rsidR="00094AC6" w:rsidRPr="008C6E7A" w:rsidRDefault="00CB653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2" w:type="dxa"/>
          </w:tcPr>
          <w:p w:rsidR="00094AC6" w:rsidRPr="008C6E7A" w:rsidRDefault="00094AC6" w:rsidP="00CB6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B65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2693" w:type="dxa"/>
          </w:tcPr>
          <w:p w:rsidR="00094AC6" w:rsidRPr="008C6E7A" w:rsidRDefault="00094AC6" w:rsidP="00094A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Лабораторная  работа № 1 </w:t>
            </w:r>
            <w:r w:rsidRPr="00094AC6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Изучение изменчивости критериев вида </w:t>
            </w:r>
            <w:r w:rsidRPr="00094AC6">
              <w:rPr>
                <w:rFonts w:ascii="Times New Roman" w:hAnsi="Times New Roman" w:cs="Times New Roman"/>
                <w:sz w:val="18"/>
                <w:szCs w:val="18"/>
              </w:rPr>
              <w:t>на сортах культурных растений»</w:t>
            </w:r>
          </w:p>
        </w:tc>
        <w:tc>
          <w:tcPr>
            <w:tcW w:w="565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Давать определение ключевому понятию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Н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азывать критерии вида и обосновывать важность критериев для определения вида. Использовать элементы причинно-следственного анализа для объяснения результатов лабораторной работы и наблюдений за биологическими объектами. Описывать генетические механизмы, лежащие в основе </w:t>
            </w:r>
            <w:proofErr w:type="spell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симпатрического</w:t>
            </w:r>
            <w:proofErr w:type="spell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видообразования. Приводить примеры способов видообразования и доказывать реальное их существование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Таблица  «Критерии  вида», экземпляры  растений (гербарий)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b/>
                <w:sz w:val="18"/>
                <w:szCs w:val="18"/>
              </w:rPr>
              <w:t>Лабораторная  работа</w:t>
            </w: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C6" w:rsidRPr="008C6E7A" w:rsidRDefault="00094AC6" w:rsidP="008577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24E9F" w:rsidRPr="008C6E7A" w:rsidTr="006E0CC9">
        <w:trPr>
          <w:trHeight w:val="158"/>
        </w:trPr>
        <w:tc>
          <w:tcPr>
            <w:tcW w:w="566" w:type="dxa"/>
          </w:tcPr>
          <w:p w:rsidR="00324E9F" w:rsidRPr="008C6E7A" w:rsidRDefault="00324E9F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2" w:type="dxa"/>
          </w:tcPr>
          <w:p w:rsidR="00324E9F" w:rsidRDefault="00324E9F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05.10</w:t>
            </w:r>
          </w:p>
        </w:tc>
        <w:tc>
          <w:tcPr>
            <w:tcW w:w="2693" w:type="dxa"/>
          </w:tcPr>
          <w:p w:rsidR="00324E9F" w:rsidRPr="008C6E7A" w:rsidRDefault="00324E9F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AC6">
              <w:rPr>
                <w:rFonts w:ascii="Times New Roman" w:hAnsi="Times New Roman" w:cs="Times New Roman"/>
                <w:sz w:val="18"/>
                <w:szCs w:val="18"/>
              </w:rPr>
              <w:t xml:space="preserve">Синтетическая теория </w:t>
            </w:r>
            <w:r w:rsidRPr="00094A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эволюции.</w:t>
            </w:r>
          </w:p>
        </w:tc>
        <w:tc>
          <w:tcPr>
            <w:tcW w:w="565" w:type="dxa"/>
          </w:tcPr>
          <w:p w:rsidR="00324E9F" w:rsidRPr="008C6E7A" w:rsidRDefault="00324E9F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5" w:type="dxa"/>
          </w:tcPr>
          <w:p w:rsidR="00324E9F" w:rsidRPr="008C6E7A" w:rsidRDefault="00324E9F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24E9F" w:rsidRPr="008C6E7A" w:rsidRDefault="00324E9F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F" w:rsidRPr="008C6E7A" w:rsidRDefault="00324E9F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F" w:rsidRPr="008C6E7A" w:rsidRDefault="00324E9F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9F" w:rsidRPr="008C6E7A" w:rsidRDefault="00324E9F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F" w:rsidRPr="00324E9F" w:rsidRDefault="00324E9F" w:rsidP="00F165FA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</w:rPr>
            </w:pPr>
            <w:r w:rsidRPr="00324E9F">
              <w:rPr>
                <w:rFonts w:ascii="Times New Roman" w:hAnsi="Times New Roman" w:cs="Times New Roman"/>
              </w:rPr>
              <w:t>В тетради</w:t>
            </w:r>
          </w:p>
        </w:tc>
      </w:tr>
      <w:tr w:rsidR="00324E9F" w:rsidRPr="008C6E7A" w:rsidTr="006E0CC9">
        <w:trPr>
          <w:trHeight w:val="158"/>
        </w:trPr>
        <w:tc>
          <w:tcPr>
            <w:tcW w:w="566" w:type="dxa"/>
          </w:tcPr>
          <w:p w:rsidR="00324E9F" w:rsidRPr="008C6E7A" w:rsidRDefault="00324E9F" w:rsidP="00CB6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324E9F" w:rsidRPr="008C6E7A" w:rsidRDefault="00324E9F" w:rsidP="00CB6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2693" w:type="dxa"/>
          </w:tcPr>
          <w:p w:rsidR="00324E9F" w:rsidRPr="008C6E7A" w:rsidRDefault="00324E9F" w:rsidP="00CB6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Эволюционная  роль  мутаций.</w:t>
            </w:r>
            <w:r>
              <w:t xml:space="preserve"> </w:t>
            </w:r>
            <w:r w:rsidRPr="00CB653C">
              <w:rPr>
                <w:rFonts w:ascii="Times New Roman" w:hAnsi="Times New Roman" w:cs="Times New Roman"/>
                <w:sz w:val="18"/>
                <w:szCs w:val="18"/>
              </w:rPr>
              <w:t>Генетические процессы в популяциях</w:t>
            </w:r>
          </w:p>
        </w:tc>
        <w:tc>
          <w:tcPr>
            <w:tcW w:w="565" w:type="dxa"/>
          </w:tcPr>
          <w:p w:rsidR="00324E9F" w:rsidRPr="008C6E7A" w:rsidRDefault="00324E9F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324E9F" w:rsidRPr="008C6E7A" w:rsidRDefault="00324E9F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Лекция  учителя</w:t>
            </w:r>
          </w:p>
        </w:tc>
        <w:tc>
          <w:tcPr>
            <w:tcW w:w="2977" w:type="dxa"/>
          </w:tcPr>
          <w:p w:rsidR="00324E9F" w:rsidRDefault="00324E9F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Формулировать популяционно-генетические закономерности, выявленные С.С. Четвериковым. Характеризовать эволюционную роль мутаций. Использовать элементы причинно-следственного анализа для объяснения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24E9F" w:rsidRPr="008C6E7A" w:rsidRDefault="00324E9F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Давать определение ключевым понятиям: микр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эволюция, дрейф генов, популяция.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F" w:rsidRPr="008C6E7A" w:rsidRDefault="00324E9F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Таблицы  по  общей  биологии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F" w:rsidRPr="008C6E7A" w:rsidRDefault="00324E9F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Мутация. Положительные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отрицательные  и  нейтральные  мутации. Генотип, генофонд, гомозиготное  и  гетерозиготное  состояние  генов. Популяция. З-н  Харди-</w:t>
            </w:r>
            <w:proofErr w:type="spell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Вайнберга</w:t>
            </w:r>
            <w:proofErr w:type="spell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. Исследование  С.С. </w:t>
            </w:r>
            <w:proofErr w:type="spell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Четверикова</w:t>
            </w:r>
            <w:proofErr w:type="spell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9F" w:rsidRPr="008C6E7A" w:rsidRDefault="00324E9F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Фронтальный  опрос.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F" w:rsidRPr="00324E9F" w:rsidRDefault="00324E9F" w:rsidP="00F165FA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</w:rPr>
            </w:pPr>
            <w:r w:rsidRPr="00324E9F">
              <w:rPr>
                <w:rFonts w:ascii="Times New Roman" w:hAnsi="Times New Roman" w:cs="Times New Roman"/>
              </w:rPr>
              <w:t>§12.4.2, 12.4.3</w:t>
            </w:r>
          </w:p>
        </w:tc>
      </w:tr>
      <w:tr w:rsidR="00324E9F" w:rsidRPr="008C6E7A" w:rsidTr="006E0CC9">
        <w:trPr>
          <w:trHeight w:val="158"/>
        </w:trPr>
        <w:tc>
          <w:tcPr>
            <w:tcW w:w="566" w:type="dxa"/>
          </w:tcPr>
          <w:p w:rsidR="00324E9F" w:rsidRPr="008C6E7A" w:rsidRDefault="00324E9F" w:rsidP="00CB6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324E9F" w:rsidRPr="008C6E7A" w:rsidRDefault="00324E9F" w:rsidP="00CB6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2693" w:type="dxa"/>
          </w:tcPr>
          <w:p w:rsidR="00324E9F" w:rsidRPr="008C6E7A" w:rsidRDefault="00324E9F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Формы  естественного  отбора.</w:t>
            </w:r>
          </w:p>
        </w:tc>
        <w:tc>
          <w:tcPr>
            <w:tcW w:w="565" w:type="dxa"/>
          </w:tcPr>
          <w:p w:rsidR="00324E9F" w:rsidRPr="008C6E7A" w:rsidRDefault="00324E9F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324E9F" w:rsidRPr="008C6E7A" w:rsidRDefault="00324E9F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Лекция учителя  с  использованием  мультимедийного  приложения</w:t>
            </w:r>
          </w:p>
        </w:tc>
        <w:tc>
          <w:tcPr>
            <w:tcW w:w="2977" w:type="dxa"/>
          </w:tcPr>
          <w:p w:rsidR="00324E9F" w:rsidRPr="008C6E7A" w:rsidRDefault="00324E9F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Называть условия действия форм естественного отбора. Объяснять причины существования в природе естественного отбора. Доказывать, что естественный отбор - движущая сила эволюции. Обосновывать влияние факторов, определяющих интенсивность действия отбора.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24E9F" w:rsidRPr="008C6E7A" w:rsidRDefault="00324E9F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Таблица «Естественный  отбор» компьютер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24E9F" w:rsidRPr="008C6E7A" w:rsidRDefault="00324E9F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Движущий,  стабилизирующий  и  половой  отбор.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9F" w:rsidRPr="008C6E7A" w:rsidRDefault="00324E9F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Фронтальный  опрос.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F" w:rsidRPr="00324E9F" w:rsidRDefault="00324E9F" w:rsidP="00F165FA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</w:rPr>
            </w:pPr>
            <w:r w:rsidRPr="00324E9F">
              <w:rPr>
                <w:rFonts w:ascii="Times New Roman" w:hAnsi="Times New Roman" w:cs="Times New Roman"/>
              </w:rPr>
              <w:t>§12.4.4</w:t>
            </w:r>
          </w:p>
        </w:tc>
      </w:tr>
      <w:tr w:rsidR="00324E9F" w:rsidRPr="008C6E7A" w:rsidTr="006E0CC9">
        <w:trPr>
          <w:trHeight w:val="158"/>
        </w:trPr>
        <w:tc>
          <w:tcPr>
            <w:tcW w:w="566" w:type="dxa"/>
          </w:tcPr>
          <w:p w:rsidR="00324E9F" w:rsidRPr="008C6E7A" w:rsidRDefault="00324E9F" w:rsidP="00CB6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324E9F" w:rsidRPr="008C6E7A" w:rsidRDefault="00324E9F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2693" w:type="dxa"/>
          </w:tcPr>
          <w:p w:rsidR="00324E9F" w:rsidRPr="008C6E7A" w:rsidRDefault="00324E9F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Приспособленность  организмов  к  условиям  внешней  среды   как  результат  естественного  отбора</w:t>
            </w:r>
          </w:p>
        </w:tc>
        <w:tc>
          <w:tcPr>
            <w:tcW w:w="565" w:type="dxa"/>
          </w:tcPr>
          <w:p w:rsidR="00324E9F" w:rsidRPr="008C6E7A" w:rsidRDefault="00324E9F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324E9F" w:rsidRPr="008C6E7A" w:rsidRDefault="00324E9F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Рассказ  учителя  с  элементами  самостоятельной  работы</w:t>
            </w:r>
          </w:p>
        </w:tc>
        <w:tc>
          <w:tcPr>
            <w:tcW w:w="2977" w:type="dxa"/>
          </w:tcPr>
          <w:p w:rsidR="00324E9F" w:rsidRPr="008C6E7A" w:rsidRDefault="00324E9F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Давать определение ключевым понятиям. Приводить примеры приспособлений организмов на разных уровнях организации. Доказывать относительный характер приспособлений.</w:t>
            </w:r>
          </w:p>
        </w:tc>
        <w:tc>
          <w:tcPr>
            <w:tcW w:w="1701" w:type="dxa"/>
          </w:tcPr>
          <w:p w:rsidR="00324E9F" w:rsidRPr="008C6E7A" w:rsidRDefault="00324E9F" w:rsidP="002407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Карточки с  изображением  растений, родина  которых – разные  регионы  земного  шара, компьютер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9F" w:rsidRPr="008C6E7A" w:rsidRDefault="00324E9F" w:rsidP="002407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Возникновение  </w:t>
            </w:r>
            <w:r w:rsidRPr="00324E9F">
              <w:rPr>
                <w:rFonts w:ascii="Times New Roman" w:hAnsi="Times New Roman" w:cs="Times New Roman"/>
                <w:sz w:val="18"/>
                <w:szCs w:val="18"/>
              </w:rPr>
              <w:t xml:space="preserve">приспособленности  как  результат  эволюции. </w:t>
            </w:r>
            <w:proofErr w:type="spellStart"/>
            <w:r w:rsidRPr="00324E9F">
              <w:rPr>
                <w:rFonts w:ascii="Times New Roman" w:hAnsi="Times New Roman" w:cs="Times New Roman"/>
                <w:sz w:val="18"/>
                <w:szCs w:val="18"/>
              </w:rPr>
              <w:t>Идиодаптация</w:t>
            </w:r>
            <w:proofErr w:type="spell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9F" w:rsidRPr="008C6E7A" w:rsidRDefault="00324E9F" w:rsidP="002407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Тест.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F" w:rsidRPr="00324E9F" w:rsidRDefault="00324E9F" w:rsidP="00F165FA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E9F">
              <w:rPr>
                <w:rFonts w:ascii="Times New Roman" w:hAnsi="Times New Roman" w:cs="Times New Roman"/>
                <w:sz w:val="20"/>
                <w:szCs w:val="20"/>
              </w:rPr>
              <w:t>§12.4.5</w:t>
            </w:r>
          </w:p>
          <w:p w:rsidR="00324E9F" w:rsidRPr="00324E9F" w:rsidRDefault="00324E9F" w:rsidP="00F1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E9F" w:rsidRPr="008C6E7A" w:rsidTr="006E0CC9">
        <w:trPr>
          <w:trHeight w:val="158"/>
        </w:trPr>
        <w:tc>
          <w:tcPr>
            <w:tcW w:w="566" w:type="dxa"/>
          </w:tcPr>
          <w:p w:rsidR="00324E9F" w:rsidRPr="008C6E7A" w:rsidRDefault="00324E9F" w:rsidP="00CB6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324E9F" w:rsidRPr="008C6E7A" w:rsidRDefault="00324E9F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2693" w:type="dxa"/>
          </w:tcPr>
          <w:p w:rsidR="00324E9F" w:rsidRPr="008C6E7A" w:rsidRDefault="00324E9F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b/>
                <w:sz w:val="18"/>
                <w:szCs w:val="18"/>
              </w:rPr>
              <w:t>Лабораторная  работа №2</w:t>
            </w: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6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«Изучение приспособленности организмов к среде обитания».</w:t>
            </w:r>
          </w:p>
        </w:tc>
        <w:tc>
          <w:tcPr>
            <w:tcW w:w="565" w:type="dxa"/>
          </w:tcPr>
          <w:p w:rsidR="00324E9F" w:rsidRPr="008C6E7A" w:rsidRDefault="00324E9F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324E9F" w:rsidRPr="008C6E7A" w:rsidRDefault="00324E9F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24E9F" w:rsidRPr="008C6E7A" w:rsidRDefault="00324E9F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Приводить примеры приспособлений организмов на разных уровнях организации. Доказывать относительный характер приспособлений.</w:t>
            </w:r>
          </w:p>
        </w:tc>
        <w:tc>
          <w:tcPr>
            <w:tcW w:w="1701" w:type="dxa"/>
          </w:tcPr>
          <w:p w:rsidR="00324E9F" w:rsidRPr="008C6E7A" w:rsidRDefault="00324E9F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9F" w:rsidRPr="008C6E7A" w:rsidRDefault="00324E9F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9F" w:rsidRPr="008C6E7A" w:rsidRDefault="00324E9F" w:rsidP="008577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b/>
                <w:sz w:val="18"/>
                <w:szCs w:val="18"/>
              </w:rPr>
              <w:t>Лабораторная 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F" w:rsidRPr="00324E9F" w:rsidRDefault="00324E9F" w:rsidP="00F165FA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E9F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324E9F" w:rsidRPr="008C6E7A" w:rsidTr="006E0CC9">
        <w:trPr>
          <w:trHeight w:val="158"/>
        </w:trPr>
        <w:tc>
          <w:tcPr>
            <w:tcW w:w="566" w:type="dxa"/>
          </w:tcPr>
          <w:p w:rsidR="00324E9F" w:rsidRPr="008C6E7A" w:rsidRDefault="00324E9F" w:rsidP="00CB6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324E9F" w:rsidRPr="008C6E7A" w:rsidRDefault="00324E9F" w:rsidP="00CB6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2693" w:type="dxa"/>
          </w:tcPr>
          <w:p w:rsidR="00324E9F" w:rsidRPr="008C6E7A" w:rsidRDefault="00324E9F" w:rsidP="00CB6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 работа  по  теме:  «Эволюция  органического  мира»</w:t>
            </w:r>
          </w:p>
        </w:tc>
        <w:tc>
          <w:tcPr>
            <w:tcW w:w="565" w:type="dxa"/>
          </w:tcPr>
          <w:p w:rsidR="00324E9F" w:rsidRPr="008C6E7A" w:rsidRDefault="00324E9F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324E9F" w:rsidRPr="008C6E7A" w:rsidRDefault="00324E9F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24E9F" w:rsidRPr="008C6E7A" w:rsidRDefault="00324E9F" w:rsidP="00CB6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Давать определение ключевым понятиям. </w:t>
            </w:r>
          </w:p>
        </w:tc>
        <w:tc>
          <w:tcPr>
            <w:tcW w:w="1701" w:type="dxa"/>
          </w:tcPr>
          <w:p w:rsidR="00324E9F" w:rsidRPr="008C6E7A" w:rsidRDefault="00324E9F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Гербарий. Таблица  </w:t>
            </w:r>
          </w:p>
          <w:p w:rsidR="00324E9F" w:rsidRPr="008C6E7A" w:rsidRDefault="00324E9F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« Примеры  </w:t>
            </w:r>
            <w:proofErr w:type="spell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идиодаптаций</w:t>
            </w:r>
            <w:proofErr w:type="spell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4E9F" w:rsidRPr="008C6E7A" w:rsidRDefault="00324E9F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4E9F" w:rsidRPr="008C6E7A" w:rsidRDefault="00324E9F" w:rsidP="008577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</w:t>
            </w:r>
            <w:proofErr w:type="gramStart"/>
            <w:r w:rsidRPr="008C6E7A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24E9F" w:rsidRPr="00324E9F" w:rsidRDefault="00324E9F" w:rsidP="00F165FA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E9F" w:rsidRPr="00324E9F" w:rsidRDefault="00324E9F" w:rsidP="00F1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53C" w:rsidRPr="008C6E7A" w:rsidTr="006E0CC9">
        <w:trPr>
          <w:trHeight w:val="158"/>
        </w:trPr>
        <w:tc>
          <w:tcPr>
            <w:tcW w:w="566" w:type="dxa"/>
          </w:tcPr>
          <w:p w:rsidR="00CB653C" w:rsidRPr="008C6E7A" w:rsidRDefault="00CB653C" w:rsidP="00F165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A0E26">
              <w:rPr>
                <w:rFonts w:ascii="Times New Roman" w:hAnsi="Times New Roman" w:cs="Times New Roman"/>
                <w:sz w:val="18"/>
                <w:szCs w:val="18"/>
              </w:rPr>
              <w:t>-17</w:t>
            </w:r>
          </w:p>
        </w:tc>
        <w:tc>
          <w:tcPr>
            <w:tcW w:w="852" w:type="dxa"/>
          </w:tcPr>
          <w:p w:rsidR="00CB653C" w:rsidRDefault="00CB653C" w:rsidP="00F165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  <w:p w:rsidR="00AA0E26" w:rsidRPr="008C6E7A" w:rsidRDefault="00AA0E26" w:rsidP="00F165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29.10</w:t>
            </w:r>
          </w:p>
        </w:tc>
        <w:tc>
          <w:tcPr>
            <w:tcW w:w="2693" w:type="dxa"/>
          </w:tcPr>
          <w:p w:rsidR="00CB653C" w:rsidRPr="008C6E7A" w:rsidRDefault="00CB653C" w:rsidP="00CB6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653C">
              <w:rPr>
                <w:rFonts w:ascii="Times New Roman" w:hAnsi="Times New Roman" w:cs="Times New Roman"/>
                <w:sz w:val="18"/>
                <w:szCs w:val="18"/>
              </w:rPr>
              <w:t>Микроэволюция</w:t>
            </w:r>
            <w:proofErr w:type="spellEnd"/>
            <w:r w:rsidRPr="00CB653C">
              <w:rPr>
                <w:rFonts w:ascii="Times New Roman" w:hAnsi="Times New Roman" w:cs="Times New Roman"/>
                <w:sz w:val="18"/>
                <w:szCs w:val="18"/>
              </w:rPr>
              <w:t xml:space="preserve">. Современные представления о видообразовании. </w:t>
            </w:r>
          </w:p>
        </w:tc>
        <w:tc>
          <w:tcPr>
            <w:tcW w:w="565" w:type="dxa"/>
          </w:tcPr>
          <w:p w:rsidR="00CB653C" w:rsidRPr="008C6E7A" w:rsidRDefault="00AA0E26" w:rsidP="00F165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1845" w:type="dxa"/>
          </w:tcPr>
          <w:p w:rsidR="00CB653C" w:rsidRPr="008C6E7A" w:rsidRDefault="00CB653C" w:rsidP="00F165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Самостоятельная  работа</w:t>
            </w:r>
          </w:p>
        </w:tc>
        <w:tc>
          <w:tcPr>
            <w:tcW w:w="2977" w:type="dxa"/>
          </w:tcPr>
          <w:p w:rsidR="00CB653C" w:rsidRPr="008C6E7A" w:rsidRDefault="00CB653C" w:rsidP="00CB6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Давать определение ключевому понятию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Н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азывать критерии вида и обосновывать важность критериев для определения вида. Описывать генетические механизмы, лежащие в основе </w:t>
            </w:r>
            <w:proofErr w:type="spell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симпатрического</w:t>
            </w:r>
            <w:proofErr w:type="spell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видообразования. Приводить примеры способов видообразования и доказывать реальное их существование</w:t>
            </w:r>
          </w:p>
        </w:tc>
        <w:tc>
          <w:tcPr>
            <w:tcW w:w="1701" w:type="dxa"/>
          </w:tcPr>
          <w:p w:rsidR="00CB653C" w:rsidRPr="008C6E7A" w:rsidRDefault="00CB653C" w:rsidP="00F165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Таблицы  по  общей биологии «Географическое  и  экологическое  видообразование», «Критерии  вида». Компьютер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653C" w:rsidRPr="008C6E7A" w:rsidRDefault="00CB653C" w:rsidP="00F165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Географическое  и  экологическое видообразование.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653C" w:rsidRPr="008C6E7A" w:rsidRDefault="00324E9F" w:rsidP="00F165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Фронтальный  опрос.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B653C" w:rsidRPr="00324E9F" w:rsidRDefault="00324E9F" w:rsidP="00F16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E9F">
              <w:rPr>
                <w:rFonts w:ascii="Times New Roman" w:hAnsi="Times New Roman" w:cs="Times New Roman"/>
                <w:sz w:val="20"/>
                <w:szCs w:val="20"/>
              </w:rPr>
              <w:t>§12.4.6</w:t>
            </w:r>
          </w:p>
        </w:tc>
      </w:tr>
      <w:tr w:rsidR="00324E9F" w:rsidRPr="008C6E7A" w:rsidTr="006E0CC9">
        <w:trPr>
          <w:trHeight w:val="158"/>
        </w:trPr>
        <w:tc>
          <w:tcPr>
            <w:tcW w:w="15593" w:type="dxa"/>
            <w:gridSpan w:val="10"/>
            <w:tcBorders>
              <w:right w:val="single" w:sz="4" w:space="0" w:color="auto"/>
            </w:tcBorders>
          </w:tcPr>
          <w:p w:rsidR="00324E9F" w:rsidRPr="00324E9F" w:rsidRDefault="00324E9F" w:rsidP="00324E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E9F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Биологические последствия приобретения приспособлений. Макроэволюция</w:t>
            </w:r>
          </w:p>
          <w:p w:rsidR="00324E9F" w:rsidRPr="008C6E7A" w:rsidRDefault="00324E9F" w:rsidP="004C3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E9F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4C3BA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324E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часов).</w:t>
            </w:r>
          </w:p>
        </w:tc>
      </w:tr>
      <w:tr w:rsidR="004C3BAC" w:rsidRPr="008C6E7A" w:rsidTr="006E0CC9">
        <w:trPr>
          <w:trHeight w:val="158"/>
        </w:trPr>
        <w:tc>
          <w:tcPr>
            <w:tcW w:w="566" w:type="dxa"/>
          </w:tcPr>
          <w:p w:rsidR="004C3BAC" w:rsidRPr="008C6E7A" w:rsidRDefault="004C3BA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852" w:type="dxa"/>
          </w:tcPr>
          <w:p w:rsidR="004C3BAC" w:rsidRPr="008C6E7A" w:rsidRDefault="004C3BA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2693" w:type="dxa"/>
          </w:tcPr>
          <w:p w:rsidR="004C3BAC" w:rsidRPr="008C6E7A" w:rsidRDefault="004C3BA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Пути  достижения биологического  прогресса (главные  направления  прогрессивной  эволюции) Арогенез.</w:t>
            </w:r>
          </w:p>
        </w:tc>
        <w:tc>
          <w:tcPr>
            <w:tcW w:w="565" w:type="dxa"/>
          </w:tcPr>
          <w:p w:rsidR="004C3BAC" w:rsidRPr="008C6E7A" w:rsidRDefault="004C3BA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4C3BAC" w:rsidRPr="008C6E7A" w:rsidRDefault="004C3BA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Лекция  с  элементами  самостоятельной  работы</w:t>
            </w:r>
          </w:p>
        </w:tc>
        <w:tc>
          <w:tcPr>
            <w:tcW w:w="2977" w:type="dxa"/>
          </w:tcPr>
          <w:p w:rsidR="004C3BAC" w:rsidRPr="008C6E7A" w:rsidRDefault="004C3BA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Давать определения ключевым понятиям. Объяснять роль в эволюции ароморфозов и идиоадаптаций. Различать понятия морфофизиологический прогресс и биологический прогресс. Характеризовать основные пути эволюции. Осуществлять самостоятельный поиск биологической информации из различных источников.</w:t>
            </w:r>
          </w:p>
        </w:tc>
        <w:tc>
          <w:tcPr>
            <w:tcW w:w="1701" w:type="dxa"/>
          </w:tcPr>
          <w:p w:rsidR="004C3BAC" w:rsidRPr="008C6E7A" w:rsidRDefault="004C3BA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Таблицы  «Основные  направления  эволюции»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«Ароморфозы  и  </w:t>
            </w:r>
            <w:proofErr w:type="spell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идиодаптация</w:t>
            </w:r>
            <w:proofErr w:type="spell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 у  растений» , «Ароморфоз  у  животных» , «Схемы  кровообращения  у  животных» , «Схемы  головного  мозга  у  животных»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AC" w:rsidRPr="008C6E7A" w:rsidRDefault="004C3BA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Микро-, макроэволюция, биологический  прогресс, регресс, ароморфоз, </w:t>
            </w:r>
            <w:proofErr w:type="spell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идиодаптация</w:t>
            </w:r>
            <w:proofErr w:type="spell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,  общая  дегенерация.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AC" w:rsidRPr="008C6E7A" w:rsidRDefault="004C3BA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Фронтальный  опрос.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AC" w:rsidRPr="004C3BAC" w:rsidRDefault="004C3BAC" w:rsidP="00F165FA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</w:rPr>
            </w:pPr>
            <w:r w:rsidRPr="004C3BAC">
              <w:rPr>
                <w:rFonts w:ascii="Times New Roman" w:hAnsi="Times New Roman" w:cs="Times New Roman"/>
              </w:rPr>
              <w:t>§13.1</w:t>
            </w:r>
          </w:p>
          <w:p w:rsidR="004C3BAC" w:rsidRPr="004C3BAC" w:rsidRDefault="004C3BAC" w:rsidP="00F165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BAC" w:rsidRPr="008C6E7A" w:rsidTr="006E0CC9">
        <w:trPr>
          <w:trHeight w:val="158"/>
        </w:trPr>
        <w:tc>
          <w:tcPr>
            <w:tcW w:w="566" w:type="dxa"/>
          </w:tcPr>
          <w:p w:rsidR="004C3BAC" w:rsidRPr="008C6E7A" w:rsidRDefault="004C3BA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2" w:type="dxa"/>
          </w:tcPr>
          <w:p w:rsidR="004C3BAC" w:rsidRPr="008C6E7A" w:rsidRDefault="004C3BAC" w:rsidP="00324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2693" w:type="dxa"/>
          </w:tcPr>
          <w:p w:rsidR="004C3BAC" w:rsidRPr="008C6E7A" w:rsidRDefault="004C3BAC" w:rsidP="008577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E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Лабораторная работа №3 </w:t>
            </w:r>
            <w:r w:rsidRPr="00324E9F">
              <w:rPr>
                <w:rFonts w:ascii="Times New Roman" w:hAnsi="Times New Roman" w:cs="Times New Roman"/>
                <w:sz w:val="18"/>
                <w:szCs w:val="18"/>
              </w:rPr>
              <w:t>«Выявление ароморфозов у растений, идиоадаптаций у насекомых».</w:t>
            </w:r>
          </w:p>
        </w:tc>
        <w:tc>
          <w:tcPr>
            <w:tcW w:w="565" w:type="dxa"/>
          </w:tcPr>
          <w:p w:rsidR="004C3BAC" w:rsidRPr="008C6E7A" w:rsidRDefault="004C3BA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4C3BAC" w:rsidRPr="008C6E7A" w:rsidRDefault="004C3BA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C3BAC" w:rsidRPr="008C6E7A" w:rsidRDefault="004C3BA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Выделять отличительные особенности основных направлений эволюции. Объяснять взаимосвязь главных направлений эволюции. Обосновывать характер изменений в строении организмов при переходе к паразитизму. Осуществлять самостоятельный поиск биологической информации из различных источников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C3BAC" w:rsidRPr="008C6E7A" w:rsidRDefault="004C3BA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Гербарные  изображения  растений, основных  отделов, комнатные  растения, коллекции  насекомых.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AC" w:rsidRPr="008C6E7A" w:rsidRDefault="004C3BA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AC" w:rsidRPr="008C6E7A" w:rsidRDefault="004C3BAC" w:rsidP="008577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b/>
                <w:sz w:val="18"/>
                <w:szCs w:val="18"/>
              </w:rPr>
              <w:t>Лабораторная  работа.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AC" w:rsidRPr="004C3BAC" w:rsidRDefault="004C3BAC" w:rsidP="00F165FA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BAC" w:rsidRPr="008C6E7A" w:rsidTr="006E0CC9">
        <w:trPr>
          <w:trHeight w:val="158"/>
        </w:trPr>
        <w:tc>
          <w:tcPr>
            <w:tcW w:w="566" w:type="dxa"/>
          </w:tcPr>
          <w:p w:rsidR="004C3BAC" w:rsidRPr="008C6E7A" w:rsidRDefault="004C3BA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2" w:type="dxa"/>
          </w:tcPr>
          <w:p w:rsidR="004C3BAC" w:rsidRPr="008C6E7A" w:rsidRDefault="004C3BA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</w:tc>
        <w:tc>
          <w:tcPr>
            <w:tcW w:w="2693" w:type="dxa"/>
          </w:tcPr>
          <w:p w:rsidR="004C3BAC" w:rsidRPr="008C6E7A" w:rsidRDefault="004C3BAC" w:rsidP="00324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9F">
              <w:rPr>
                <w:rFonts w:ascii="Times New Roman" w:hAnsi="Times New Roman" w:cs="Times New Roman"/>
                <w:sz w:val="18"/>
                <w:szCs w:val="18"/>
              </w:rPr>
              <w:t>Основные закономерности эволюции: дивергенция, конвергенция, парал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лелизм; правила эволюции.</w:t>
            </w:r>
          </w:p>
        </w:tc>
        <w:tc>
          <w:tcPr>
            <w:tcW w:w="565" w:type="dxa"/>
          </w:tcPr>
          <w:p w:rsidR="004C3BAC" w:rsidRPr="008C6E7A" w:rsidRDefault="004C3BA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4C3BAC" w:rsidRPr="008C6E7A" w:rsidRDefault="004C3BA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Самостоятельная  работа</w:t>
            </w:r>
          </w:p>
        </w:tc>
        <w:tc>
          <w:tcPr>
            <w:tcW w:w="2977" w:type="dxa"/>
          </w:tcPr>
          <w:p w:rsidR="004C3BAC" w:rsidRPr="008C6E7A" w:rsidRDefault="004C3BA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Давать определения ключевым понятиям. Приводить примеры гомологов и аналогов. Отличать проявления дивергенции и конвергенции. Выделять отличительные особенности параллелизма, конвергенции и дивергенции</w:t>
            </w:r>
          </w:p>
        </w:tc>
        <w:tc>
          <w:tcPr>
            <w:tcW w:w="1701" w:type="dxa"/>
          </w:tcPr>
          <w:p w:rsidR="004C3BAC" w:rsidRPr="008C6E7A" w:rsidRDefault="004C3BA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  <w:p w:rsidR="004C3BAC" w:rsidRPr="008C6E7A" w:rsidRDefault="004C3BA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« Развитие  органического  мира»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AC" w:rsidRPr="008C6E7A" w:rsidRDefault="004C3BA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Филогенез, онтогенез, популяция, дивергенция, конвергенция.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AC" w:rsidRPr="008C6E7A" w:rsidRDefault="004C3BA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Фронтальный  опрос.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AC" w:rsidRPr="004C3BAC" w:rsidRDefault="004C3BAC" w:rsidP="00F165FA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</w:rPr>
            </w:pPr>
            <w:r w:rsidRPr="004C3BAC">
              <w:rPr>
                <w:rFonts w:ascii="Times New Roman" w:hAnsi="Times New Roman" w:cs="Times New Roman"/>
              </w:rPr>
              <w:t>§13.2</w:t>
            </w:r>
          </w:p>
          <w:p w:rsidR="004C3BAC" w:rsidRPr="004C3BAC" w:rsidRDefault="004C3BAC" w:rsidP="00F165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BAC" w:rsidRPr="008C6E7A" w:rsidTr="006E0CC9">
        <w:trPr>
          <w:trHeight w:val="158"/>
        </w:trPr>
        <w:tc>
          <w:tcPr>
            <w:tcW w:w="566" w:type="dxa"/>
          </w:tcPr>
          <w:p w:rsidR="004C3BAC" w:rsidRPr="008C6E7A" w:rsidRDefault="004C3BAC" w:rsidP="004C3B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</w:tcPr>
          <w:p w:rsidR="004C3BAC" w:rsidRPr="008C6E7A" w:rsidRDefault="00A2490B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</w:t>
            </w:r>
          </w:p>
        </w:tc>
        <w:tc>
          <w:tcPr>
            <w:tcW w:w="2693" w:type="dxa"/>
          </w:tcPr>
          <w:p w:rsidR="004C3BAC" w:rsidRPr="008C6E7A" w:rsidRDefault="004C3BAC" w:rsidP="00A249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9F">
              <w:rPr>
                <w:rFonts w:ascii="Times New Roman" w:hAnsi="Times New Roman" w:cs="Times New Roman"/>
                <w:sz w:val="18"/>
                <w:szCs w:val="18"/>
              </w:rPr>
              <w:t>Результаты эволюции: многообразие видов</w:t>
            </w:r>
            <w:proofErr w:type="gramStart"/>
            <w:r w:rsidR="00A249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A249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490B" w:rsidRPr="00A2490B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A2490B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proofErr w:type="gramEnd"/>
            <w:r w:rsidRPr="00A2490B">
              <w:rPr>
                <w:rFonts w:ascii="Times New Roman" w:hAnsi="Times New Roman" w:cs="Times New Roman"/>
                <w:i/>
                <w:sz w:val="18"/>
                <w:szCs w:val="18"/>
              </w:rPr>
              <w:t>рганическая целесообразность, постепенное усложнение организации</w:t>
            </w:r>
            <w:r w:rsidR="00A2490B" w:rsidRPr="00A2490B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Pr="00A2490B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565" w:type="dxa"/>
          </w:tcPr>
          <w:p w:rsidR="004C3BAC" w:rsidRPr="008C6E7A" w:rsidRDefault="004C3BA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4C3BAC" w:rsidRPr="008C6E7A" w:rsidRDefault="004C3BA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Рассказ  учителя  с  самостоятельной  работой 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с  учебником  и  использованием  наглядных  пособий)</w:t>
            </w:r>
          </w:p>
        </w:tc>
        <w:tc>
          <w:tcPr>
            <w:tcW w:w="2977" w:type="dxa"/>
          </w:tcPr>
          <w:p w:rsidR="004C3BAC" w:rsidRPr="008C6E7A" w:rsidRDefault="004C3BA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Раскрывать сущность правил эволюции. Приводить доказательства необратимости эволюции</w:t>
            </w:r>
          </w:p>
        </w:tc>
        <w:tc>
          <w:tcPr>
            <w:tcW w:w="1701" w:type="dxa"/>
          </w:tcPr>
          <w:p w:rsidR="004C3BAC" w:rsidRPr="008C6E7A" w:rsidRDefault="004C3BA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Таблицы  по  общей  биологии, иллюстрирующие взаимосвязь  основных  направлений  эволюции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AC" w:rsidRPr="008C6E7A" w:rsidRDefault="004C3BA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Параллелизм, конвергенция, дивергенция, взаимосвязь  ароморфозов  и  идиоадаптации.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AC" w:rsidRPr="008C6E7A" w:rsidRDefault="004C3BA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Самостоятельная  работа.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AC" w:rsidRPr="004C3BAC" w:rsidRDefault="004C3BAC" w:rsidP="00F165FA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3BAC">
              <w:rPr>
                <w:rFonts w:ascii="Times New Roman" w:hAnsi="Times New Roman" w:cs="Times New Roman"/>
              </w:rPr>
              <w:t>Повт</w:t>
            </w:r>
            <w:proofErr w:type="spellEnd"/>
            <w:r w:rsidRPr="004C3BAC">
              <w:rPr>
                <w:rFonts w:ascii="Times New Roman" w:hAnsi="Times New Roman" w:cs="Times New Roman"/>
              </w:rPr>
              <w:t>. §12, 13</w:t>
            </w:r>
          </w:p>
          <w:p w:rsidR="004C3BAC" w:rsidRPr="004C3BAC" w:rsidRDefault="004C3BAC" w:rsidP="00F165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53C" w:rsidRPr="008C6E7A" w:rsidTr="006E0CC9">
        <w:trPr>
          <w:trHeight w:val="158"/>
        </w:trPr>
        <w:tc>
          <w:tcPr>
            <w:tcW w:w="14317" w:type="dxa"/>
            <w:gridSpan w:val="9"/>
            <w:tcBorders>
              <w:right w:val="single" w:sz="4" w:space="0" w:color="auto"/>
            </w:tcBorders>
          </w:tcPr>
          <w:p w:rsidR="00CB653C" w:rsidRPr="008C6E7A" w:rsidRDefault="00CB653C" w:rsidP="000022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 жизни  на Земле</w:t>
            </w:r>
            <w:r w:rsidR="00A249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  <w:r w:rsidR="0000226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A249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53C" w:rsidRPr="008C6E7A" w:rsidRDefault="00CB653C" w:rsidP="002407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2263" w:rsidRPr="008C6E7A" w:rsidTr="006E0CC9">
        <w:trPr>
          <w:trHeight w:val="158"/>
        </w:trPr>
        <w:tc>
          <w:tcPr>
            <w:tcW w:w="566" w:type="dxa"/>
          </w:tcPr>
          <w:p w:rsidR="00002263" w:rsidRPr="008C6E7A" w:rsidRDefault="00002263" w:rsidP="00A249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002263" w:rsidRPr="008C6E7A" w:rsidRDefault="00002263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2693" w:type="dxa"/>
          </w:tcPr>
          <w:p w:rsidR="00002263" w:rsidRPr="008C6E7A" w:rsidRDefault="00002263" w:rsidP="00A249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 жизни  в  архейской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протерозойской эре. </w:t>
            </w:r>
          </w:p>
        </w:tc>
        <w:tc>
          <w:tcPr>
            <w:tcW w:w="565" w:type="dxa"/>
          </w:tcPr>
          <w:p w:rsidR="00002263" w:rsidRPr="008C6E7A" w:rsidRDefault="00002263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002263" w:rsidRPr="008C6E7A" w:rsidRDefault="00002263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Лекция. Самостоятельная  работа </w:t>
            </w:r>
          </w:p>
        </w:tc>
        <w:tc>
          <w:tcPr>
            <w:tcW w:w="2977" w:type="dxa"/>
          </w:tcPr>
          <w:p w:rsidR="00002263" w:rsidRPr="008C6E7A" w:rsidRDefault="00002263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Описывать живой мир в архейскую  эру. Объяснять значение для развития живой природы перехода от гаплоидности к диплоидности. Характеризовать развитие живых организмов в архее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002263" w:rsidRPr="008C6E7A" w:rsidRDefault="00002263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Коллекция «Формы  сохранности  ископаемых  видов  растений  и  животных»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таблицы  с  изображением  всех  типов  беспозвоночных-  животных,  </w:t>
            </w:r>
            <w:r w:rsidRPr="008C6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водорослей.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63" w:rsidRPr="008C6E7A" w:rsidRDefault="00002263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«Жизнь», коацерваты, абиогенный  синтез. Первые  проявления  жизни.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63" w:rsidRPr="008C6E7A" w:rsidRDefault="00002263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Урок лекция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63" w:rsidRPr="00002263" w:rsidRDefault="00002263" w:rsidP="00F165FA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</w:rPr>
            </w:pPr>
            <w:r w:rsidRPr="00002263">
              <w:rPr>
                <w:rFonts w:ascii="Times New Roman" w:hAnsi="Times New Roman" w:cs="Times New Roman"/>
              </w:rPr>
              <w:t>§14.1, 14.2</w:t>
            </w:r>
          </w:p>
          <w:p w:rsidR="00002263" w:rsidRPr="00002263" w:rsidRDefault="00002263" w:rsidP="00F165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263" w:rsidRPr="008C6E7A" w:rsidTr="006E0CC9">
        <w:trPr>
          <w:trHeight w:val="158"/>
        </w:trPr>
        <w:tc>
          <w:tcPr>
            <w:tcW w:w="566" w:type="dxa"/>
          </w:tcPr>
          <w:p w:rsidR="00002263" w:rsidRPr="008C6E7A" w:rsidRDefault="00002263" w:rsidP="00A249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002263" w:rsidRPr="008C6E7A" w:rsidRDefault="00002263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</w:t>
            </w:r>
          </w:p>
        </w:tc>
        <w:tc>
          <w:tcPr>
            <w:tcW w:w="2693" w:type="dxa"/>
          </w:tcPr>
          <w:p w:rsidR="00002263" w:rsidRDefault="00002263" w:rsidP="00A249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Развитие  жизни в  палеозойск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ую  эру</w:t>
            </w: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02263" w:rsidRPr="00A2490B" w:rsidRDefault="00002263" w:rsidP="00A2490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A2490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(Кембрий, </w:t>
            </w:r>
            <w:proofErr w:type="spellStart"/>
            <w:r w:rsidRPr="00A2490B">
              <w:rPr>
                <w:rFonts w:ascii="Times New Roman" w:hAnsi="Times New Roman" w:cs="Times New Roman"/>
                <w:i/>
                <w:sz w:val="18"/>
                <w:szCs w:val="18"/>
              </w:rPr>
              <w:t>Ордовик</w:t>
            </w:r>
            <w:proofErr w:type="spellEnd"/>
            <w:r w:rsidRPr="00A2490B">
              <w:rPr>
                <w:rFonts w:ascii="Times New Roman" w:hAnsi="Times New Roman" w:cs="Times New Roman"/>
                <w:i/>
                <w:sz w:val="18"/>
                <w:szCs w:val="18"/>
              </w:rPr>
              <w:t>, Силур.</w:t>
            </w:r>
            <w:proofErr w:type="gramEnd"/>
            <w:r w:rsidRPr="00A2490B">
              <w:rPr>
                <w:i/>
              </w:rPr>
              <w:t xml:space="preserve"> </w:t>
            </w:r>
            <w:proofErr w:type="gramStart"/>
            <w:r w:rsidRPr="00A2490B">
              <w:rPr>
                <w:rFonts w:ascii="Times New Roman" w:hAnsi="Times New Roman" w:cs="Times New Roman"/>
                <w:i/>
                <w:sz w:val="18"/>
                <w:szCs w:val="18"/>
              </w:rPr>
              <w:t>Девон, Карбон, Пермь)</w:t>
            </w:r>
            <w:proofErr w:type="gramEnd"/>
          </w:p>
        </w:tc>
        <w:tc>
          <w:tcPr>
            <w:tcW w:w="565" w:type="dxa"/>
          </w:tcPr>
          <w:p w:rsidR="00002263" w:rsidRPr="008C6E7A" w:rsidRDefault="00002263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002263" w:rsidRPr="008C6E7A" w:rsidRDefault="00002263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Лекция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работа.</w:t>
            </w:r>
          </w:p>
        </w:tc>
        <w:tc>
          <w:tcPr>
            <w:tcW w:w="2977" w:type="dxa"/>
          </w:tcPr>
          <w:p w:rsidR="00002263" w:rsidRPr="008C6E7A" w:rsidRDefault="00002263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Называть период появления наземных растений. Описывать климатические изменения в раннем палеозое. Выделять отличительные особенности строения первых наземных растений. Характеризовать эволюцию животных в раннем палеозое. Осуществлять самостоятельный поиск биологической информации из различных источников</w:t>
            </w:r>
          </w:p>
        </w:tc>
        <w:tc>
          <w:tcPr>
            <w:tcW w:w="1701" w:type="dxa"/>
          </w:tcPr>
          <w:p w:rsidR="00002263" w:rsidRPr="008C6E7A" w:rsidRDefault="00002263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Таблицы  с  изображением  водорослей, псилофитов, папоротниковидных, голосеменных, семенных  растений. Коллекции «Формы  сохранности  ископаемых  видов»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63" w:rsidRPr="008C6E7A" w:rsidRDefault="00002263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Развитие  и  основные  ароморфозы  растительного  и  животного  мира.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63" w:rsidRPr="008C6E7A" w:rsidRDefault="00002263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Презентации.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63" w:rsidRPr="00002263" w:rsidRDefault="00002263" w:rsidP="00F165FA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</w:rPr>
            </w:pPr>
            <w:r w:rsidRPr="00002263">
              <w:rPr>
                <w:rFonts w:ascii="Times New Roman" w:hAnsi="Times New Roman" w:cs="Times New Roman"/>
              </w:rPr>
              <w:t>§ 14.2</w:t>
            </w:r>
          </w:p>
          <w:p w:rsidR="00002263" w:rsidRPr="00002263" w:rsidRDefault="00002263" w:rsidP="00F165FA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263" w:rsidRPr="008C6E7A" w:rsidTr="006E0CC9">
        <w:trPr>
          <w:trHeight w:val="158"/>
        </w:trPr>
        <w:tc>
          <w:tcPr>
            <w:tcW w:w="566" w:type="dxa"/>
          </w:tcPr>
          <w:p w:rsidR="00002263" w:rsidRPr="008C6E7A" w:rsidRDefault="00002263" w:rsidP="00A249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002263" w:rsidRPr="008C6E7A" w:rsidRDefault="00002263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2693" w:type="dxa"/>
          </w:tcPr>
          <w:p w:rsidR="00002263" w:rsidRPr="008C6E7A" w:rsidRDefault="00002263" w:rsidP="00A249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 жизни  в  мезозойской эре. </w:t>
            </w:r>
          </w:p>
        </w:tc>
        <w:tc>
          <w:tcPr>
            <w:tcW w:w="565" w:type="dxa"/>
          </w:tcPr>
          <w:p w:rsidR="00002263" w:rsidRPr="008C6E7A" w:rsidRDefault="00002263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002263" w:rsidRPr="008C6E7A" w:rsidRDefault="00002263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Лекция  с  элементами  самостоятельной  работы.</w:t>
            </w:r>
          </w:p>
        </w:tc>
        <w:tc>
          <w:tcPr>
            <w:tcW w:w="2977" w:type="dxa"/>
          </w:tcPr>
          <w:p w:rsidR="00002263" w:rsidRPr="008C6E7A" w:rsidRDefault="00002263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Называть период возникновения цветковых растений. Называть период возникновения млекопитающих и птиц. Описывать климатические изменения в мезозое. Выделять преимущества цветковых растений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Х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арактеризовать эволюцию животных в мезозое. Осуществлять самостоятельный поиск биологической информации из различных источников.</w:t>
            </w:r>
          </w:p>
        </w:tc>
        <w:tc>
          <w:tcPr>
            <w:tcW w:w="1701" w:type="dxa"/>
          </w:tcPr>
          <w:p w:rsidR="00002263" w:rsidRPr="008C6E7A" w:rsidRDefault="00002263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Пресмыкающиеся  и  млекопитающие  животные, научно-популярная  литература  о  динозаврах, таблицы  и  рисунки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 ,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иллюстрирующие  многообразие  рептилий  мезозоя. Компьютер. Мультимедийное  приложение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таблицы о многообразии  птиц , млекопитающих , покрытосемянных  растениях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63" w:rsidRPr="008C6E7A" w:rsidRDefault="00002263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Особенности  развития  органического мира  растений  и  животных. Покрытосемянные,  млекопитающие, изменение  климата (похолодание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, появление древнейшего  человека.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63" w:rsidRPr="008C6E7A" w:rsidRDefault="00002263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Презентации.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63" w:rsidRPr="00002263" w:rsidRDefault="00002263" w:rsidP="00F165FA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</w:rPr>
            </w:pPr>
            <w:r w:rsidRPr="00002263">
              <w:rPr>
                <w:rFonts w:ascii="Times New Roman" w:hAnsi="Times New Roman" w:cs="Times New Roman"/>
              </w:rPr>
              <w:t>§ 14.2</w:t>
            </w:r>
          </w:p>
          <w:p w:rsidR="00002263" w:rsidRPr="00002263" w:rsidRDefault="00002263" w:rsidP="00F165FA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263" w:rsidRPr="008C6E7A" w:rsidTr="006E0CC9">
        <w:trPr>
          <w:trHeight w:val="158"/>
        </w:trPr>
        <w:tc>
          <w:tcPr>
            <w:tcW w:w="566" w:type="dxa"/>
          </w:tcPr>
          <w:p w:rsidR="00002263" w:rsidRPr="008C6E7A" w:rsidRDefault="00002263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2" w:type="dxa"/>
          </w:tcPr>
          <w:p w:rsidR="00002263" w:rsidRDefault="00002263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</w:t>
            </w:r>
          </w:p>
        </w:tc>
        <w:tc>
          <w:tcPr>
            <w:tcW w:w="2693" w:type="dxa"/>
          </w:tcPr>
          <w:p w:rsidR="00002263" w:rsidRPr="008C6E7A" w:rsidRDefault="00002263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Развитие  жизни в кайнозойской  эре.</w:t>
            </w:r>
          </w:p>
        </w:tc>
        <w:tc>
          <w:tcPr>
            <w:tcW w:w="565" w:type="dxa"/>
          </w:tcPr>
          <w:p w:rsidR="00002263" w:rsidRPr="008C6E7A" w:rsidRDefault="00002263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</w:tcPr>
          <w:p w:rsidR="00002263" w:rsidRPr="008C6E7A" w:rsidRDefault="00002263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002263" w:rsidRPr="008C6E7A" w:rsidRDefault="00002263" w:rsidP="00002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Называть период возникновения цветковых растений. Называть период возникновения млекопитающих и птиц. Описывать климатические изменения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кайназо</w:t>
            </w: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spell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. Выделять преимущества цветковых растений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Х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арактеризовать эволюцию животных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кайназо</w:t>
            </w: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spell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701" w:type="dxa"/>
          </w:tcPr>
          <w:p w:rsidR="00002263" w:rsidRPr="008C6E7A" w:rsidRDefault="00002263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Компьютер. Мультимедийное  приложение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таблицы о многообразии  птиц , млекопитающих , покрытосемянных  растениях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63" w:rsidRPr="008C6E7A" w:rsidRDefault="00002263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Особенности  развития  органического мира  растений  и  животных. Покрытосемянные,  млекопитающие, изменение  климата (похолодание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, появление древнейшего  человека.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63" w:rsidRPr="008C6E7A" w:rsidRDefault="00002263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63" w:rsidRPr="00002263" w:rsidRDefault="00002263" w:rsidP="00F165FA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</w:rPr>
            </w:pPr>
            <w:r w:rsidRPr="00002263">
              <w:rPr>
                <w:rFonts w:ascii="Times New Roman" w:hAnsi="Times New Roman" w:cs="Times New Roman"/>
              </w:rPr>
              <w:t>§14.3</w:t>
            </w:r>
          </w:p>
        </w:tc>
      </w:tr>
      <w:tr w:rsidR="00CB653C" w:rsidRPr="008C6E7A" w:rsidTr="006E0CC9">
        <w:trPr>
          <w:trHeight w:val="158"/>
        </w:trPr>
        <w:tc>
          <w:tcPr>
            <w:tcW w:w="566" w:type="dxa"/>
          </w:tcPr>
          <w:p w:rsidR="00CB653C" w:rsidRPr="008C6E7A" w:rsidRDefault="00CB653C" w:rsidP="00A249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249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CB653C" w:rsidRPr="008C6E7A" w:rsidRDefault="00A2490B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CB653C" w:rsidRPr="008C6E7A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2693" w:type="dxa"/>
          </w:tcPr>
          <w:p w:rsidR="00CB653C" w:rsidRPr="00837811" w:rsidRDefault="00CB653C" w:rsidP="00A2490B">
            <w:pP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18"/>
                <w:szCs w:val="18"/>
                <w:lang w:eastAsia="ru-RU"/>
              </w:rPr>
            </w:pPr>
            <w:r w:rsidRPr="008C6E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ирование по теме </w:t>
            </w:r>
            <w:r w:rsidRPr="008C6E7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18"/>
                <w:szCs w:val="18"/>
                <w:lang w:eastAsia="ru-RU"/>
              </w:rPr>
              <w:t>«</w:t>
            </w:r>
            <w:r w:rsidR="00A2490B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18"/>
                <w:szCs w:val="18"/>
                <w:lang w:eastAsia="ru-RU"/>
              </w:rPr>
              <w:t>Развитие жизни на Земле</w:t>
            </w:r>
            <w:r w:rsidRPr="008C6E7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565" w:type="dxa"/>
          </w:tcPr>
          <w:p w:rsidR="00CB653C" w:rsidRPr="008C6E7A" w:rsidRDefault="00CB653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CB653C" w:rsidRPr="008C6E7A" w:rsidRDefault="00CB653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CB653C" w:rsidRPr="008C6E7A" w:rsidRDefault="00CB653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B653C" w:rsidRPr="008C6E7A" w:rsidRDefault="00CB653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3C" w:rsidRPr="008C6E7A" w:rsidRDefault="00CB653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3C" w:rsidRPr="00002263" w:rsidRDefault="00CB653C" w:rsidP="008577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22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</w:t>
            </w:r>
            <w:proofErr w:type="gramStart"/>
            <w:r w:rsidRPr="00002263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0022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3C" w:rsidRPr="008C6E7A" w:rsidRDefault="00CB653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90B" w:rsidRPr="008C6E7A" w:rsidTr="006E0CC9">
        <w:trPr>
          <w:trHeight w:val="158"/>
        </w:trPr>
        <w:tc>
          <w:tcPr>
            <w:tcW w:w="15593" w:type="dxa"/>
            <w:gridSpan w:val="10"/>
            <w:tcBorders>
              <w:right w:val="single" w:sz="4" w:space="0" w:color="auto"/>
            </w:tcBorders>
          </w:tcPr>
          <w:p w:rsidR="00A2490B" w:rsidRPr="008C6E7A" w:rsidRDefault="00A2490B" w:rsidP="00402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человека (</w:t>
            </w:r>
            <w:r w:rsidR="00402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A24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часов).</w:t>
            </w:r>
          </w:p>
        </w:tc>
      </w:tr>
      <w:tr w:rsidR="00402944" w:rsidRPr="008C6E7A" w:rsidTr="006E0CC9">
        <w:trPr>
          <w:trHeight w:val="158"/>
        </w:trPr>
        <w:tc>
          <w:tcPr>
            <w:tcW w:w="566" w:type="dxa"/>
          </w:tcPr>
          <w:p w:rsidR="00402944" w:rsidRPr="008C6E7A" w:rsidRDefault="00402944" w:rsidP="00F165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852" w:type="dxa"/>
          </w:tcPr>
          <w:p w:rsidR="00402944" w:rsidRPr="008C6E7A" w:rsidRDefault="00402944" w:rsidP="00F165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2693" w:type="dxa"/>
          </w:tcPr>
          <w:p w:rsidR="00402944" w:rsidRPr="008C6E7A" w:rsidRDefault="00402944" w:rsidP="00F165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2263">
              <w:rPr>
                <w:rFonts w:ascii="Times New Roman" w:hAnsi="Times New Roman" w:cs="Times New Roman"/>
                <w:sz w:val="18"/>
                <w:szCs w:val="18"/>
              </w:rPr>
              <w:t>Место человека в живой природе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Эволюция  приматов.</w:t>
            </w:r>
          </w:p>
        </w:tc>
        <w:tc>
          <w:tcPr>
            <w:tcW w:w="565" w:type="dxa"/>
          </w:tcPr>
          <w:p w:rsidR="00402944" w:rsidRPr="008C6E7A" w:rsidRDefault="00402944" w:rsidP="00F165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402944" w:rsidRPr="008C6E7A" w:rsidRDefault="00402944" w:rsidP="00F165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Урок  - семинар (сообщения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презентации )</w:t>
            </w:r>
          </w:p>
        </w:tc>
        <w:tc>
          <w:tcPr>
            <w:tcW w:w="2977" w:type="dxa"/>
          </w:tcPr>
          <w:p w:rsidR="00402944" w:rsidRPr="008C6E7A" w:rsidRDefault="00402944" w:rsidP="00F165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Давать определения ключевым понятиям. Называть признаки, доказывающие принадлежность человека к подтипу Позвоночные, классу Млекопитающие. Доказывать с позиций биогенетического закона животное происхождение человека. Сравнивать человека и человекообразных обезьян. Характеризовать систематическое положение человека</w:t>
            </w:r>
          </w:p>
        </w:tc>
        <w:tc>
          <w:tcPr>
            <w:tcW w:w="1701" w:type="dxa"/>
          </w:tcPr>
          <w:p w:rsidR="00402944" w:rsidRPr="008C6E7A" w:rsidRDefault="00402944" w:rsidP="00F165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44" w:rsidRPr="008C6E7A" w:rsidRDefault="00402944" w:rsidP="00F165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Антропогенез,  антропология, биологические  и  социальные  факторы.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44" w:rsidRPr="008C6E7A" w:rsidRDefault="00402944" w:rsidP="00F165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02944" w:rsidRPr="00402944" w:rsidRDefault="00402944" w:rsidP="00F165FA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</w:rPr>
            </w:pPr>
            <w:r w:rsidRPr="00402944">
              <w:rPr>
                <w:rFonts w:ascii="Times New Roman" w:hAnsi="Times New Roman" w:cs="Times New Roman"/>
              </w:rPr>
              <w:t>§15.1</w:t>
            </w:r>
          </w:p>
          <w:p w:rsidR="00402944" w:rsidRPr="00402944" w:rsidRDefault="00402944" w:rsidP="00F165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2944" w:rsidRPr="008C6E7A" w:rsidTr="006E0CC9">
        <w:trPr>
          <w:trHeight w:val="158"/>
        </w:trPr>
        <w:tc>
          <w:tcPr>
            <w:tcW w:w="566" w:type="dxa"/>
          </w:tcPr>
          <w:p w:rsidR="00402944" w:rsidRPr="008C6E7A" w:rsidRDefault="00402944" w:rsidP="00002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52" w:type="dxa"/>
          </w:tcPr>
          <w:p w:rsidR="00402944" w:rsidRPr="008C6E7A" w:rsidRDefault="00402944" w:rsidP="00002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2693" w:type="dxa"/>
          </w:tcPr>
          <w:p w:rsidR="00402944" w:rsidRPr="008C6E7A" w:rsidRDefault="00402944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Стадии эволюции  человека. Антропогенез. </w:t>
            </w:r>
          </w:p>
        </w:tc>
        <w:tc>
          <w:tcPr>
            <w:tcW w:w="565" w:type="dxa"/>
          </w:tcPr>
          <w:p w:rsidR="00402944" w:rsidRPr="008C6E7A" w:rsidRDefault="00402944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402944" w:rsidRPr="008C6E7A" w:rsidRDefault="00402944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Рассказ  учителя с  элементами  самостоятельной  работы  по решению  поисковых  задач.</w:t>
            </w:r>
          </w:p>
        </w:tc>
        <w:tc>
          <w:tcPr>
            <w:tcW w:w="2977" w:type="dxa"/>
          </w:tcPr>
          <w:p w:rsidR="00402944" w:rsidRPr="008C6E7A" w:rsidRDefault="00402944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Называть представителей древнейших людей. Описывать образ жизни древнейших людей. Характеризовать прогрессивные черты в эволюции древнейших людей</w:t>
            </w:r>
          </w:p>
        </w:tc>
        <w:tc>
          <w:tcPr>
            <w:tcW w:w="1701" w:type="dxa"/>
          </w:tcPr>
          <w:p w:rsidR="00402944" w:rsidRPr="008C6E7A" w:rsidRDefault="00402944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Таблицы «Стадии  эволюции  человека», модель «Происхождение  человека», научно-популярная  литература  о  происхождении  человека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44" w:rsidRPr="008C6E7A" w:rsidRDefault="00402944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Древнейшие,  древние  и  первые  современные  люди.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44" w:rsidRPr="008C6E7A" w:rsidRDefault="00402944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Фронтальный  опрос.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44" w:rsidRPr="00402944" w:rsidRDefault="00402944" w:rsidP="00F165FA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</w:rPr>
            </w:pPr>
            <w:r w:rsidRPr="00402944">
              <w:rPr>
                <w:rFonts w:ascii="Times New Roman" w:hAnsi="Times New Roman" w:cs="Times New Roman"/>
              </w:rPr>
              <w:t>§15.2</w:t>
            </w:r>
          </w:p>
        </w:tc>
      </w:tr>
      <w:tr w:rsidR="00402944" w:rsidRPr="008C6E7A" w:rsidTr="006E0CC9">
        <w:trPr>
          <w:trHeight w:val="158"/>
        </w:trPr>
        <w:tc>
          <w:tcPr>
            <w:tcW w:w="566" w:type="dxa"/>
          </w:tcPr>
          <w:p w:rsidR="00402944" w:rsidRPr="008C6E7A" w:rsidRDefault="00402944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52" w:type="dxa"/>
          </w:tcPr>
          <w:p w:rsidR="00402944" w:rsidRPr="008C6E7A" w:rsidRDefault="00402944" w:rsidP="00002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93" w:type="dxa"/>
          </w:tcPr>
          <w:p w:rsidR="00402944" w:rsidRPr="008C6E7A" w:rsidRDefault="00402944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Современный  этап  эволюции  человека.</w:t>
            </w:r>
          </w:p>
        </w:tc>
        <w:tc>
          <w:tcPr>
            <w:tcW w:w="565" w:type="dxa"/>
          </w:tcPr>
          <w:p w:rsidR="00402944" w:rsidRPr="008C6E7A" w:rsidRDefault="00402944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402944" w:rsidRPr="008C6E7A" w:rsidRDefault="00402944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Лекция с  элементами  самостоятельной  работы</w:t>
            </w:r>
          </w:p>
        </w:tc>
        <w:tc>
          <w:tcPr>
            <w:tcW w:w="2977" w:type="dxa"/>
          </w:tcPr>
          <w:p w:rsidR="00402944" w:rsidRPr="008C6E7A" w:rsidRDefault="00402944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Называть представителей древнейших людей. Описывать образ жизни древнейших людей. Характеризовать прогрессивные черты в эволюции древнейших людей и современный этап эволюции человека.</w:t>
            </w:r>
          </w:p>
        </w:tc>
        <w:tc>
          <w:tcPr>
            <w:tcW w:w="1701" w:type="dxa"/>
          </w:tcPr>
          <w:p w:rsidR="00402944" w:rsidRPr="008C6E7A" w:rsidRDefault="00402944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Таблица «Человеческие расы», научно-популярная  литература  по  расовым  проблемам, фото  людей  разных  рас. Мультимедийное  приложение  к  учебнику «Общая  биология»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44" w:rsidRPr="008C6E7A" w:rsidRDefault="00402944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Человеческие  расы,  их  единство  и  равноценность.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44" w:rsidRPr="008C6E7A" w:rsidRDefault="00402944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44" w:rsidRPr="00402944" w:rsidRDefault="00402944" w:rsidP="00F165FA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</w:rPr>
            </w:pPr>
            <w:r w:rsidRPr="00402944">
              <w:rPr>
                <w:rFonts w:ascii="Times New Roman" w:hAnsi="Times New Roman" w:cs="Times New Roman"/>
              </w:rPr>
              <w:t>§15.3</w:t>
            </w:r>
            <w:r>
              <w:rPr>
                <w:rFonts w:ascii="Times New Roman" w:hAnsi="Times New Roman" w:cs="Times New Roman"/>
              </w:rPr>
              <w:t>-15.4</w:t>
            </w:r>
          </w:p>
        </w:tc>
      </w:tr>
      <w:tr w:rsidR="00402944" w:rsidRPr="008C6E7A" w:rsidTr="006E0CC9">
        <w:trPr>
          <w:trHeight w:val="1474"/>
        </w:trPr>
        <w:tc>
          <w:tcPr>
            <w:tcW w:w="566" w:type="dxa"/>
          </w:tcPr>
          <w:p w:rsidR="00402944" w:rsidRPr="008C6E7A" w:rsidRDefault="00402944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2" w:type="dxa"/>
          </w:tcPr>
          <w:p w:rsidR="00402944" w:rsidRPr="008C6E7A" w:rsidRDefault="00402944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2693" w:type="dxa"/>
          </w:tcPr>
          <w:p w:rsidR="00402944" w:rsidRPr="008C6E7A" w:rsidRDefault="00402944" w:rsidP="00002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систематизация знаний  по  теме</w:t>
            </w: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: Происхождение человека.</w:t>
            </w:r>
          </w:p>
        </w:tc>
        <w:tc>
          <w:tcPr>
            <w:tcW w:w="565" w:type="dxa"/>
          </w:tcPr>
          <w:p w:rsidR="00402944" w:rsidRPr="008C6E7A" w:rsidRDefault="00402944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402944" w:rsidRPr="008C6E7A" w:rsidRDefault="00402944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Урок - консультация</w:t>
            </w:r>
          </w:p>
        </w:tc>
        <w:tc>
          <w:tcPr>
            <w:tcW w:w="2977" w:type="dxa"/>
          </w:tcPr>
          <w:p w:rsidR="00402944" w:rsidRPr="008C6E7A" w:rsidRDefault="00402944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Называть представителей древнейших людей. Описывать образ жизни древнейших людей. Характеризовать прогрессивные черты в эволюции древнейших людей и современный этап эволюции человека.</w:t>
            </w:r>
          </w:p>
        </w:tc>
        <w:tc>
          <w:tcPr>
            <w:tcW w:w="1701" w:type="dxa"/>
          </w:tcPr>
          <w:p w:rsidR="00402944" w:rsidRPr="008C6E7A" w:rsidRDefault="00402944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44" w:rsidRPr="008C6E7A" w:rsidRDefault="00402944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44" w:rsidRPr="00002263" w:rsidRDefault="00402944" w:rsidP="008577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22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 </w:t>
            </w:r>
            <w:proofErr w:type="gramStart"/>
            <w:r w:rsidRPr="00002263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0022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44" w:rsidRPr="00402944" w:rsidRDefault="00402944" w:rsidP="00F165FA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90B" w:rsidRPr="008C6E7A" w:rsidTr="006E0CC9">
        <w:trPr>
          <w:trHeight w:val="289"/>
        </w:trPr>
        <w:tc>
          <w:tcPr>
            <w:tcW w:w="566" w:type="dxa"/>
          </w:tcPr>
          <w:p w:rsidR="00A2490B" w:rsidRPr="008C6E7A" w:rsidRDefault="00A2490B" w:rsidP="00002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022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</w:tcPr>
          <w:p w:rsidR="00A2490B" w:rsidRPr="008C6E7A" w:rsidRDefault="00002263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2693" w:type="dxa"/>
          </w:tcPr>
          <w:p w:rsidR="00A2490B" w:rsidRPr="008C6E7A" w:rsidRDefault="00A2490B" w:rsidP="008577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Контрольная работа  по теме </w:t>
            </w:r>
            <w:r w:rsidRPr="00002263">
              <w:rPr>
                <w:rFonts w:ascii="Times New Roman" w:hAnsi="Times New Roman" w:cs="Times New Roman"/>
                <w:sz w:val="18"/>
                <w:szCs w:val="18"/>
              </w:rPr>
              <w:t>«Происхождение человека»</w:t>
            </w:r>
          </w:p>
        </w:tc>
        <w:tc>
          <w:tcPr>
            <w:tcW w:w="565" w:type="dxa"/>
          </w:tcPr>
          <w:p w:rsidR="00A2490B" w:rsidRPr="008C6E7A" w:rsidRDefault="00A2490B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A2490B" w:rsidRPr="008C6E7A" w:rsidRDefault="00A2490B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A2490B" w:rsidRPr="008C6E7A" w:rsidRDefault="00A2490B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2490B" w:rsidRPr="008C6E7A" w:rsidRDefault="00A2490B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0B" w:rsidRPr="008C6E7A" w:rsidRDefault="00A2490B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0B" w:rsidRPr="00002263" w:rsidRDefault="00A2490B" w:rsidP="000022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02263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="00002263" w:rsidRPr="00002263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0B" w:rsidRPr="008C6E7A" w:rsidRDefault="00A2490B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263" w:rsidRPr="008C6E7A" w:rsidTr="006E0CC9">
        <w:trPr>
          <w:trHeight w:val="289"/>
        </w:trPr>
        <w:tc>
          <w:tcPr>
            <w:tcW w:w="566" w:type="dxa"/>
          </w:tcPr>
          <w:p w:rsidR="00002263" w:rsidRPr="008C6E7A" w:rsidRDefault="00002263" w:rsidP="00002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2" w:type="dxa"/>
          </w:tcPr>
          <w:p w:rsidR="00002263" w:rsidRDefault="00002263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2693" w:type="dxa"/>
          </w:tcPr>
          <w:p w:rsidR="00002263" w:rsidRPr="008C6E7A" w:rsidRDefault="00002263" w:rsidP="008577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22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Практическая работа №1 </w:t>
            </w:r>
            <w:r w:rsidRPr="00002263">
              <w:rPr>
                <w:rFonts w:ascii="Times New Roman" w:hAnsi="Times New Roman" w:cs="Times New Roman"/>
                <w:sz w:val="18"/>
                <w:szCs w:val="18"/>
              </w:rPr>
              <w:t>«Анализ и оценка различных гипотез происхождения человека»</w:t>
            </w:r>
          </w:p>
        </w:tc>
        <w:tc>
          <w:tcPr>
            <w:tcW w:w="565" w:type="dxa"/>
          </w:tcPr>
          <w:p w:rsidR="00002263" w:rsidRPr="008C6E7A" w:rsidRDefault="00002263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002263" w:rsidRPr="008C6E7A" w:rsidRDefault="00002263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002263" w:rsidRPr="008C6E7A" w:rsidRDefault="00002263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02263" w:rsidRPr="008C6E7A" w:rsidRDefault="00002263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63" w:rsidRPr="008C6E7A" w:rsidRDefault="00002263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63" w:rsidRPr="00002263" w:rsidRDefault="00002263" w:rsidP="008577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02263">
              <w:rPr>
                <w:rFonts w:ascii="Times New Roman" w:hAnsi="Times New Roman" w:cs="Times New Roman"/>
                <w:b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63" w:rsidRPr="008C6E7A" w:rsidRDefault="00002263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944" w:rsidRPr="008C6E7A" w:rsidTr="006E0CC9">
        <w:trPr>
          <w:trHeight w:val="320"/>
        </w:trPr>
        <w:tc>
          <w:tcPr>
            <w:tcW w:w="15593" w:type="dxa"/>
            <w:gridSpan w:val="10"/>
            <w:tcBorders>
              <w:right w:val="single" w:sz="4" w:space="0" w:color="auto"/>
            </w:tcBorders>
          </w:tcPr>
          <w:p w:rsidR="00402944" w:rsidRPr="00D22919" w:rsidRDefault="00402944" w:rsidP="0040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919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Взаимоотношения  организма  и  среды</w:t>
            </w:r>
            <w:r w:rsidR="00BF1CAC" w:rsidRPr="00D22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-3 часа </w:t>
            </w:r>
          </w:p>
        </w:tc>
      </w:tr>
      <w:tr w:rsidR="00BF1CAC" w:rsidRPr="008C6E7A" w:rsidTr="006E0CC9">
        <w:trPr>
          <w:trHeight w:val="881"/>
        </w:trPr>
        <w:tc>
          <w:tcPr>
            <w:tcW w:w="566" w:type="dxa"/>
          </w:tcPr>
          <w:p w:rsidR="00BF1CAC" w:rsidRPr="008C6E7A" w:rsidRDefault="00BF1CAC" w:rsidP="00BF1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BF1CAC" w:rsidRPr="008C6E7A" w:rsidRDefault="00BF1CAC" w:rsidP="00CD34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2693" w:type="dxa"/>
          </w:tcPr>
          <w:p w:rsidR="00BF1CAC" w:rsidRPr="008C6E7A" w:rsidRDefault="00BF1CA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CAC">
              <w:rPr>
                <w:rFonts w:ascii="Times New Roman" w:hAnsi="Times New Roman" w:cs="Times New Roman"/>
                <w:sz w:val="18"/>
                <w:szCs w:val="18"/>
              </w:rPr>
              <w:t>Биосфера — живая оболочка планеты. Структура биосферы. Компоненты биосферы</w:t>
            </w:r>
          </w:p>
        </w:tc>
        <w:tc>
          <w:tcPr>
            <w:tcW w:w="565" w:type="dxa"/>
          </w:tcPr>
          <w:p w:rsidR="00BF1CAC" w:rsidRPr="008C6E7A" w:rsidRDefault="00BF1CA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BF1CAC" w:rsidRPr="008C6E7A" w:rsidRDefault="00BF1CA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Лекция  с  элементами  самостоятельной работы</w:t>
            </w:r>
          </w:p>
        </w:tc>
        <w:tc>
          <w:tcPr>
            <w:tcW w:w="2977" w:type="dxa"/>
          </w:tcPr>
          <w:p w:rsidR="00BF1CAC" w:rsidRPr="008C6E7A" w:rsidRDefault="00BF1CA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Давать определения ключевым понятиям. Описывать компоненты биосферы. Характеризовать верхние и нижние пределы распространения жизни в биосфере.</w:t>
            </w:r>
          </w:p>
        </w:tc>
        <w:tc>
          <w:tcPr>
            <w:tcW w:w="1701" w:type="dxa"/>
          </w:tcPr>
          <w:p w:rsidR="00BF1CAC" w:rsidRPr="008C6E7A" w:rsidRDefault="00BF1CA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Таблицы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 иллюстрирующие  границы  биосферы   Компьютер, мультимедийное  приложение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AC" w:rsidRPr="008C6E7A" w:rsidRDefault="00BF1CA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Экологические  системы, биосферный  уровень  организации.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AC" w:rsidRPr="008C6E7A" w:rsidRDefault="00BF1CA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Фронтальный  опрос.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AC" w:rsidRPr="00BF1CAC" w:rsidRDefault="00BF1CAC" w:rsidP="00F165FA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</w:rPr>
            </w:pPr>
            <w:r w:rsidRPr="00BF1CAC">
              <w:rPr>
                <w:rFonts w:ascii="Times New Roman" w:hAnsi="Times New Roman" w:cs="Times New Roman"/>
              </w:rPr>
              <w:t>§16.1</w:t>
            </w:r>
          </w:p>
          <w:p w:rsidR="00BF1CAC" w:rsidRPr="00BF1CAC" w:rsidRDefault="00BF1CAC" w:rsidP="00F165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CAC" w:rsidRPr="008C6E7A" w:rsidTr="006E0CC9">
        <w:trPr>
          <w:trHeight w:val="881"/>
        </w:trPr>
        <w:tc>
          <w:tcPr>
            <w:tcW w:w="566" w:type="dxa"/>
          </w:tcPr>
          <w:p w:rsidR="00BF1CAC" w:rsidRPr="008C6E7A" w:rsidRDefault="00BF1CAC" w:rsidP="00BF1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BF1CAC" w:rsidRPr="008C6E7A" w:rsidRDefault="00BF1CA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2693" w:type="dxa"/>
          </w:tcPr>
          <w:p w:rsidR="00BF1CAC" w:rsidRPr="008C6E7A" w:rsidRDefault="00BF1CA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Круговорот  веще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ств  в  пр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ироде.</w:t>
            </w:r>
          </w:p>
        </w:tc>
        <w:tc>
          <w:tcPr>
            <w:tcW w:w="565" w:type="dxa"/>
          </w:tcPr>
          <w:p w:rsidR="00BF1CAC" w:rsidRPr="008C6E7A" w:rsidRDefault="00BF1CA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BF1CAC" w:rsidRPr="008C6E7A" w:rsidRDefault="00BF1CA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Рассказ  учителя  с  элементами  самостоятельной  работы</w:t>
            </w:r>
          </w:p>
        </w:tc>
        <w:tc>
          <w:tcPr>
            <w:tcW w:w="2977" w:type="dxa"/>
          </w:tcPr>
          <w:p w:rsidR="00BF1CAC" w:rsidRPr="008C6E7A" w:rsidRDefault="00BF1CA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Давать определения ключевым понятиям. Приводить примеры проявления функций живого вещества. Характеризовать компоненты биосферы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F1CAC" w:rsidRPr="008C6E7A" w:rsidRDefault="00BF1CA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Таблицы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«Биогеоценоз  дубравы»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«Биогеоценоз  леса»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AC" w:rsidRPr="008C6E7A" w:rsidRDefault="00BF1CA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Биосфера, ноосфера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AC" w:rsidRPr="008C6E7A" w:rsidRDefault="00BF1CA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Тест.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AC" w:rsidRPr="00BF1CAC" w:rsidRDefault="00BF1CAC" w:rsidP="00F165FA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</w:rPr>
            </w:pPr>
            <w:r w:rsidRPr="00BF1CAC">
              <w:rPr>
                <w:rFonts w:ascii="Times New Roman" w:hAnsi="Times New Roman" w:cs="Times New Roman"/>
              </w:rPr>
              <w:t>§16.2</w:t>
            </w:r>
          </w:p>
        </w:tc>
      </w:tr>
      <w:tr w:rsidR="00A2490B" w:rsidRPr="008C6E7A" w:rsidTr="006E0CC9">
        <w:trPr>
          <w:trHeight w:val="593"/>
        </w:trPr>
        <w:tc>
          <w:tcPr>
            <w:tcW w:w="566" w:type="dxa"/>
          </w:tcPr>
          <w:p w:rsidR="00A2490B" w:rsidRPr="008C6E7A" w:rsidRDefault="00A2490B" w:rsidP="00BF1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F1CA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A2490B" w:rsidRPr="008C6E7A" w:rsidRDefault="00BF1CAC" w:rsidP="0083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18.01</w:t>
            </w:r>
          </w:p>
        </w:tc>
        <w:tc>
          <w:tcPr>
            <w:tcW w:w="2693" w:type="dxa"/>
          </w:tcPr>
          <w:p w:rsidR="00A2490B" w:rsidRPr="008C6E7A" w:rsidRDefault="00A2490B" w:rsidP="00C35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Практическая работа№</w:t>
            </w:r>
            <w:r w:rsidR="00C35E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proofErr w:type="gramStart"/>
            <w:r w:rsidRPr="008C6E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8C6E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«</w:t>
            </w:r>
            <w:r w:rsidRPr="008C6E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.Составление схем круговоротов углерода, кислорода, азота».</w:t>
            </w:r>
          </w:p>
        </w:tc>
        <w:tc>
          <w:tcPr>
            <w:tcW w:w="565" w:type="dxa"/>
          </w:tcPr>
          <w:p w:rsidR="00A2490B" w:rsidRPr="008C6E7A" w:rsidRDefault="00A2490B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A2490B" w:rsidRPr="008C6E7A" w:rsidRDefault="00A2490B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Урок-дискуссия</w:t>
            </w:r>
          </w:p>
        </w:tc>
        <w:tc>
          <w:tcPr>
            <w:tcW w:w="2977" w:type="dxa"/>
          </w:tcPr>
          <w:p w:rsidR="00A2490B" w:rsidRPr="008C6E7A" w:rsidRDefault="00A2490B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Описывать круговорот веще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ств в пр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ироде. Объяснять роль живых организмов в круговороте веществ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2490B" w:rsidRPr="008C6E7A" w:rsidRDefault="00A2490B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Таблицы  по  общей  биологии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0B" w:rsidRPr="008C6E7A" w:rsidRDefault="00A2490B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Циркуляция  веществ  между  атмосферой, почвой, гидросферой  и  живыми  организмами.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0B" w:rsidRPr="008C6E7A" w:rsidRDefault="00A2490B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П.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0B" w:rsidRPr="008C6E7A" w:rsidRDefault="00A2490B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CAC" w:rsidRPr="008C6E7A" w:rsidTr="006E0CC9">
        <w:trPr>
          <w:trHeight w:val="382"/>
        </w:trPr>
        <w:tc>
          <w:tcPr>
            <w:tcW w:w="15593" w:type="dxa"/>
            <w:gridSpan w:val="10"/>
            <w:tcBorders>
              <w:right w:val="single" w:sz="4" w:space="0" w:color="auto"/>
            </w:tcBorders>
          </w:tcPr>
          <w:p w:rsidR="00BF1CAC" w:rsidRPr="008C6E7A" w:rsidRDefault="00BF1CAC" w:rsidP="00D22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Жизнь  в  сообществах. Основы экологии </w:t>
            </w:r>
            <w:r w:rsidR="00EE19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8C6E7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2291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830FE7" w:rsidRPr="008C6E7A" w:rsidTr="006E0CC9">
        <w:trPr>
          <w:trHeight w:val="304"/>
        </w:trPr>
        <w:tc>
          <w:tcPr>
            <w:tcW w:w="566" w:type="dxa"/>
          </w:tcPr>
          <w:p w:rsidR="00830FE7" w:rsidRPr="008C6E7A" w:rsidRDefault="00830FE7" w:rsidP="00BF1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</w:t>
            </w:r>
          </w:p>
        </w:tc>
        <w:tc>
          <w:tcPr>
            <w:tcW w:w="2693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История  формирования  сообществ  живых организмов.</w:t>
            </w:r>
          </w:p>
        </w:tc>
        <w:tc>
          <w:tcPr>
            <w:tcW w:w="565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Лекция</w:t>
            </w:r>
          </w:p>
        </w:tc>
        <w:tc>
          <w:tcPr>
            <w:tcW w:w="2977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Давать определение ключевому понятию 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иомы. Приводить примеры, доказывающие, что разделение материков отразилось на эволюции растений и животных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Флора. Фауна. Отношения  организмов  в  биоме.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Фронтальный  опрос.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7" w:rsidRPr="00830FE7" w:rsidRDefault="00830FE7" w:rsidP="00F165FA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</w:rPr>
            </w:pPr>
            <w:r w:rsidRPr="00830FE7">
              <w:rPr>
                <w:rFonts w:ascii="Times New Roman" w:hAnsi="Times New Roman" w:cs="Times New Roman"/>
              </w:rPr>
              <w:t xml:space="preserve">§17.1, </w:t>
            </w:r>
          </w:p>
        </w:tc>
      </w:tr>
      <w:tr w:rsidR="00830FE7" w:rsidRPr="008C6E7A" w:rsidTr="006E0CC9">
        <w:trPr>
          <w:trHeight w:val="289"/>
        </w:trPr>
        <w:tc>
          <w:tcPr>
            <w:tcW w:w="566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2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25.01</w:t>
            </w:r>
          </w:p>
        </w:tc>
        <w:tc>
          <w:tcPr>
            <w:tcW w:w="2693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Биогеогеография</w:t>
            </w:r>
            <w:proofErr w:type="spell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Основные  биомы  суши.</w:t>
            </w:r>
          </w:p>
        </w:tc>
        <w:tc>
          <w:tcPr>
            <w:tcW w:w="565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Самостоятельная  работа</w:t>
            </w:r>
          </w:p>
        </w:tc>
        <w:tc>
          <w:tcPr>
            <w:tcW w:w="2977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Знать основные биомы суши. Уметь определять их.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Биомы  суши, экология, биогеография,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Фронтальный  опрос.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7" w:rsidRPr="00830FE7" w:rsidRDefault="00830FE7" w:rsidP="00F165FA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</w:rPr>
            </w:pPr>
            <w:r w:rsidRPr="00830FE7">
              <w:rPr>
                <w:rFonts w:ascii="Times New Roman" w:hAnsi="Times New Roman" w:cs="Times New Roman"/>
              </w:rPr>
              <w:t>§17.2</w:t>
            </w:r>
          </w:p>
        </w:tc>
      </w:tr>
      <w:tr w:rsidR="00830FE7" w:rsidRPr="008C6E7A" w:rsidTr="006E0CC9">
        <w:trPr>
          <w:trHeight w:val="289"/>
        </w:trPr>
        <w:tc>
          <w:tcPr>
            <w:tcW w:w="566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2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</w:t>
            </w:r>
          </w:p>
        </w:tc>
        <w:tc>
          <w:tcPr>
            <w:tcW w:w="2693" w:type="dxa"/>
          </w:tcPr>
          <w:p w:rsidR="00830FE7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CAC">
              <w:rPr>
                <w:rFonts w:ascii="Times New Roman" w:hAnsi="Times New Roman" w:cs="Times New Roman"/>
                <w:sz w:val="18"/>
                <w:szCs w:val="18"/>
              </w:rPr>
              <w:t>Естественные сообщества живых организмов. Биогеоценозы.</w:t>
            </w:r>
          </w:p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Беседа,  презентации</w:t>
            </w:r>
          </w:p>
        </w:tc>
        <w:tc>
          <w:tcPr>
            <w:tcW w:w="2977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Давать определения ключевым понятиям. Выделять существенные и несущественные компоненты экосистемы. Объяснять механизм </w:t>
            </w:r>
            <w:proofErr w:type="spell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. Обосновывать причины нарушения устойчивости экосистем</w:t>
            </w:r>
          </w:p>
        </w:tc>
        <w:tc>
          <w:tcPr>
            <w:tcW w:w="1701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Компьютер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Физическая  карта  мира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Тундра.  Хвойные  леса. Степи. Лиственные  леса. Жестколистные  леса. Пустыня.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30FE7" w:rsidRPr="00830FE7" w:rsidRDefault="00830FE7" w:rsidP="00F165FA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</w:rPr>
            </w:pPr>
            <w:r w:rsidRPr="00830FE7">
              <w:rPr>
                <w:rFonts w:ascii="Times New Roman" w:hAnsi="Times New Roman" w:cs="Times New Roman"/>
              </w:rPr>
              <w:t>§17.3.1</w:t>
            </w:r>
          </w:p>
          <w:p w:rsidR="00830FE7" w:rsidRPr="00830FE7" w:rsidRDefault="00830FE7" w:rsidP="00F165FA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90B" w:rsidRPr="008C6E7A" w:rsidTr="006E0CC9">
        <w:trPr>
          <w:trHeight w:val="289"/>
        </w:trPr>
        <w:tc>
          <w:tcPr>
            <w:tcW w:w="566" w:type="dxa"/>
          </w:tcPr>
          <w:p w:rsidR="00A2490B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52" w:type="dxa"/>
          </w:tcPr>
          <w:p w:rsidR="00A2490B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A2490B" w:rsidRPr="008C6E7A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2693" w:type="dxa"/>
          </w:tcPr>
          <w:p w:rsidR="00A2490B" w:rsidRPr="008C6E7A" w:rsidRDefault="00BF1CAC" w:rsidP="00830F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Неарктиче</w:t>
            </w:r>
            <w:r w:rsidR="00830FE7">
              <w:rPr>
                <w:rFonts w:ascii="Times New Roman" w:hAnsi="Times New Roman" w:cs="Times New Roman"/>
                <w:sz w:val="18"/>
                <w:szCs w:val="18"/>
              </w:rPr>
              <w:t xml:space="preserve">ская, палеарктическая, восточная  </w:t>
            </w:r>
            <w:r w:rsidR="00A2490B"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область.</w:t>
            </w:r>
          </w:p>
        </w:tc>
        <w:tc>
          <w:tcPr>
            <w:tcW w:w="565" w:type="dxa"/>
          </w:tcPr>
          <w:p w:rsidR="00A2490B" w:rsidRPr="008C6E7A" w:rsidRDefault="00A2490B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A2490B" w:rsidRPr="008C6E7A" w:rsidRDefault="00A2490B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Беседа, презентации</w:t>
            </w:r>
          </w:p>
        </w:tc>
        <w:tc>
          <w:tcPr>
            <w:tcW w:w="2977" w:type="dxa"/>
          </w:tcPr>
          <w:p w:rsidR="00A2490B" w:rsidRPr="008C6E7A" w:rsidRDefault="00A2490B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Давать определения ключевым понятиям. Выделять существенные и несущественные компоненты экосистемы. Объяснять механизм </w:t>
            </w:r>
            <w:proofErr w:type="spell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. Обосновывать причины нарушения устойчивости экосистем</w:t>
            </w:r>
          </w:p>
        </w:tc>
        <w:tc>
          <w:tcPr>
            <w:tcW w:w="1701" w:type="dxa"/>
          </w:tcPr>
          <w:p w:rsidR="00A2490B" w:rsidRPr="008C6E7A" w:rsidRDefault="00A2490B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0B" w:rsidRPr="008C6E7A" w:rsidRDefault="00A2490B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Тропический  лес. Степи. Пустыни.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0B" w:rsidRPr="008C6E7A" w:rsidRDefault="00A2490B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0B" w:rsidRPr="008C6E7A" w:rsidRDefault="00A2490B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90B" w:rsidRPr="008C6E7A" w:rsidTr="006E0CC9">
        <w:trPr>
          <w:trHeight w:val="289"/>
        </w:trPr>
        <w:tc>
          <w:tcPr>
            <w:tcW w:w="566" w:type="dxa"/>
          </w:tcPr>
          <w:p w:rsidR="00A2490B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2" w:type="dxa"/>
          </w:tcPr>
          <w:p w:rsidR="00A2490B" w:rsidRPr="008C6E7A" w:rsidRDefault="00830FE7" w:rsidP="00830F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A2490B" w:rsidRPr="008C6E7A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2693" w:type="dxa"/>
          </w:tcPr>
          <w:p w:rsidR="00A2490B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Неотропическая, эфиопская, а</w:t>
            </w:r>
            <w:r w:rsidR="00A2490B" w:rsidRPr="008C6E7A">
              <w:rPr>
                <w:rFonts w:ascii="Times New Roman" w:hAnsi="Times New Roman" w:cs="Times New Roman"/>
                <w:sz w:val="18"/>
                <w:szCs w:val="18"/>
              </w:rPr>
              <w:t>встралийская  область.</w:t>
            </w:r>
          </w:p>
        </w:tc>
        <w:tc>
          <w:tcPr>
            <w:tcW w:w="565" w:type="dxa"/>
          </w:tcPr>
          <w:p w:rsidR="00A2490B" w:rsidRPr="008C6E7A" w:rsidRDefault="00A2490B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A2490B" w:rsidRPr="008C6E7A" w:rsidRDefault="00A2490B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Беседа, презентации</w:t>
            </w:r>
          </w:p>
        </w:tc>
        <w:tc>
          <w:tcPr>
            <w:tcW w:w="2977" w:type="dxa"/>
          </w:tcPr>
          <w:p w:rsidR="00A2490B" w:rsidRPr="008C6E7A" w:rsidRDefault="00A2490B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Давать определения ключевым понятиям. Выделять существенные и несущественные компоненты экосистемы. Объяснять механизм </w:t>
            </w:r>
            <w:proofErr w:type="spell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. Обосновывать причины нарушения устойчивости экосистем</w:t>
            </w:r>
          </w:p>
        </w:tc>
        <w:tc>
          <w:tcPr>
            <w:tcW w:w="1701" w:type="dxa"/>
          </w:tcPr>
          <w:p w:rsidR="00A2490B" w:rsidRPr="008C6E7A" w:rsidRDefault="00A2490B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0B" w:rsidRPr="008C6E7A" w:rsidRDefault="00A2490B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Тропический  лес. Саванна. Пустыня.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0B" w:rsidRPr="008C6E7A" w:rsidRDefault="00A2490B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Самостоятельная  работа.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0B" w:rsidRPr="008C6E7A" w:rsidRDefault="00A2490B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FE7" w:rsidRPr="008C6E7A" w:rsidTr="006E0CC9">
        <w:trPr>
          <w:trHeight w:val="304"/>
        </w:trPr>
        <w:tc>
          <w:tcPr>
            <w:tcW w:w="566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2" w:type="dxa"/>
          </w:tcPr>
          <w:p w:rsidR="00830FE7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08.02</w:t>
            </w:r>
          </w:p>
        </w:tc>
        <w:tc>
          <w:tcPr>
            <w:tcW w:w="2693" w:type="dxa"/>
          </w:tcPr>
          <w:p w:rsidR="00830FE7" w:rsidRPr="008C6E7A" w:rsidRDefault="00830FE7" w:rsidP="00C35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CAC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Практическая работа №</w:t>
            </w:r>
            <w:r w:rsidR="00C35EE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BF1CAC">
              <w:rPr>
                <w:rFonts w:ascii="Times New Roman" w:hAnsi="Times New Roman" w:cs="Times New Roman"/>
                <w:sz w:val="18"/>
                <w:szCs w:val="18"/>
              </w:rPr>
              <w:t xml:space="preserve"> «Сравнительная </w:t>
            </w:r>
            <w:r w:rsidRPr="00BF1C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характеристика природных экосистем и </w:t>
            </w:r>
            <w:proofErr w:type="spellStart"/>
            <w:r w:rsidRPr="00BF1CAC">
              <w:rPr>
                <w:rFonts w:ascii="Times New Roman" w:hAnsi="Times New Roman" w:cs="Times New Roman"/>
                <w:sz w:val="18"/>
                <w:szCs w:val="18"/>
              </w:rPr>
              <w:t>агроэкосистем</w:t>
            </w:r>
            <w:proofErr w:type="spellEnd"/>
            <w:r w:rsidRPr="00BF1CAC">
              <w:rPr>
                <w:rFonts w:ascii="Times New Roman" w:hAnsi="Times New Roman" w:cs="Times New Roman"/>
                <w:sz w:val="18"/>
                <w:szCs w:val="18"/>
              </w:rPr>
              <w:t xml:space="preserve"> своей местности»</w:t>
            </w:r>
          </w:p>
        </w:tc>
        <w:tc>
          <w:tcPr>
            <w:tcW w:w="565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5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7" w:rsidRPr="00830FE7" w:rsidRDefault="00830FE7" w:rsidP="00F165FA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</w:rPr>
            </w:pPr>
            <w:r w:rsidRPr="00830FE7">
              <w:rPr>
                <w:rFonts w:ascii="Times New Roman" w:hAnsi="Times New Roman" w:cs="Times New Roman"/>
              </w:rPr>
              <w:t>§ 17.3.2</w:t>
            </w:r>
          </w:p>
        </w:tc>
      </w:tr>
      <w:tr w:rsidR="00830FE7" w:rsidRPr="008C6E7A" w:rsidTr="006E0CC9">
        <w:trPr>
          <w:trHeight w:val="304"/>
        </w:trPr>
        <w:tc>
          <w:tcPr>
            <w:tcW w:w="566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852" w:type="dxa"/>
          </w:tcPr>
          <w:p w:rsidR="00830FE7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</w:t>
            </w:r>
          </w:p>
        </w:tc>
        <w:tc>
          <w:tcPr>
            <w:tcW w:w="2693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0FE7">
              <w:rPr>
                <w:rFonts w:ascii="Times New Roman" w:hAnsi="Times New Roman" w:cs="Times New Roman"/>
                <w:sz w:val="18"/>
                <w:szCs w:val="18"/>
              </w:rPr>
              <w:t xml:space="preserve">Абиотические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б</w:t>
            </w:r>
            <w:r w:rsidRPr="00830FE7">
              <w:rPr>
                <w:rFonts w:ascii="Times New Roman" w:hAnsi="Times New Roman" w:cs="Times New Roman"/>
                <w:sz w:val="18"/>
                <w:szCs w:val="18"/>
              </w:rPr>
              <w:t>иотические факторы среды.</w:t>
            </w:r>
          </w:p>
        </w:tc>
        <w:tc>
          <w:tcPr>
            <w:tcW w:w="565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830FE7" w:rsidRPr="008C6E7A" w:rsidRDefault="00830FE7" w:rsidP="00F165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Фронтальный  опрос  уч-ся с  использованием  наглядных  средств, беседа  по  вопросам  темы</w:t>
            </w:r>
          </w:p>
        </w:tc>
        <w:tc>
          <w:tcPr>
            <w:tcW w:w="2977" w:type="dxa"/>
          </w:tcPr>
          <w:p w:rsidR="00830FE7" w:rsidRPr="008C6E7A" w:rsidRDefault="00830FE7" w:rsidP="00F165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Давать определения ключевым понятиям. Приводить примеры видового многообразия биоценозов. Описывать пространственную структуру сообщества и его видовое разнообразие. </w:t>
            </w:r>
          </w:p>
        </w:tc>
        <w:tc>
          <w:tcPr>
            <w:tcW w:w="1701" w:type="dxa"/>
          </w:tcPr>
          <w:p w:rsidR="00830FE7" w:rsidRPr="008C6E7A" w:rsidRDefault="00830FE7" w:rsidP="00F165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Таблицы  с  изображением  паразитирующих  организмов, лишайников и др., с  изображением  различных взаимоотношений  между  организмами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E7" w:rsidRPr="008C6E7A" w:rsidRDefault="00830FE7" w:rsidP="00F165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Видовое  разнообразие  биоценозов. Биотические  связи, цепи  и  сети  питания.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E7" w:rsidRPr="008C6E7A" w:rsidRDefault="00830FE7" w:rsidP="00F165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Самостоятельная  работа.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7" w:rsidRPr="00830FE7" w:rsidRDefault="00830FE7" w:rsidP="00F165FA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</w:rPr>
            </w:pPr>
            <w:r w:rsidRPr="00830FE7">
              <w:rPr>
                <w:rFonts w:ascii="Times New Roman" w:hAnsi="Times New Roman" w:cs="Times New Roman"/>
              </w:rPr>
              <w:t>§ 17.3.3</w:t>
            </w:r>
          </w:p>
          <w:p w:rsidR="00830FE7" w:rsidRPr="00830FE7" w:rsidRDefault="00830FE7" w:rsidP="00F165FA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FE7" w:rsidRPr="008C6E7A" w:rsidTr="006E0CC9">
        <w:trPr>
          <w:trHeight w:val="304"/>
        </w:trPr>
        <w:tc>
          <w:tcPr>
            <w:tcW w:w="566" w:type="dxa"/>
          </w:tcPr>
          <w:p w:rsidR="00830FE7" w:rsidRPr="008C6E7A" w:rsidRDefault="00830FE7" w:rsidP="00830F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2693" w:type="dxa"/>
          </w:tcPr>
          <w:p w:rsidR="00830FE7" w:rsidRPr="008C6E7A" w:rsidRDefault="00830FE7" w:rsidP="00830F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0FE7">
              <w:rPr>
                <w:rFonts w:ascii="Times New Roman" w:hAnsi="Times New Roman" w:cs="Times New Roman"/>
                <w:sz w:val="18"/>
                <w:szCs w:val="18"/>
              </w:rPr>
              <w:t>Цепи и сети питания. Экологическая пирамида</w:t>
            </w:r>
          </w:p>
        </w:tc>
        <w:tc>
          <w:tcPr>
            <w:tcW w:w="565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Урок-семинар</w:t>
            </w:r>
          </w:p>
        </w:tc>
        <w:tc>
          <w:tcPr>
            <w:tcW w:w="2977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Давать определения ключевым понятиям. Приводить примеры ограничивающего воздействия экологических факторов. Объяснять проявление правила Либиха.</w:t>
            </w:r>
          </w:p>
        </w:tc>
        <w:tc>
          <w:tcPr>
            <w:tcW w:w="1701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Таблицы  по  общей  биологии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Автотрофы, </w:t>
            </w:r>
            <w:proofErr w:type="spell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хемотрофы</w:t>
            </w:r>
            <w:proofErr w:type="spell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,  гетеротрофы. Биоценоз, биогеоценоз.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Фронтальный  опрос.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7" w:rsidRPr="00830FE7" w:rsidRDefault="00830FE7" w:rsidP="00F165FA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</w:rPr>
            </w:pPr>
            <w:r w:rsidRPr="00830FE7">
              <w:rPr>
                <w:rFonts w:ascii="Times New Roman" w:hAnsi="Times New Roman" w:cs="Times New Roman"/>
              </w:rPr>
              <w:t>§17.3.4</w:t>
            </w:r>
          </w:p>
          <w:p w:rsidR="00830FE7" w:rsidRPr="00830FE7" w:rsidRDefault="00830FE7" w:rsidP="00F165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FE7" w:rsidRPr="008C6E7A" w:rsidTr="006E0CC9">
        <w:trPr>
          <w:trHeight w:val="289"/>
        </w:trPr>
        <w:tc>
          <w:tcPr>
            <w:tcW w:w="566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52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</w:t>
            </w:r>
          </w:p>
        </w:tc>
        <w:tc>
          <w:tcPr>
            <w:tcW w:w="2693" w:type="dxa"/>
          </w:tcPr>
          <w:p w:rsidR="00830FE7" w:rsidRPr="008C6E7A" w:rsidRDefault="00830FE7" w:rsidP="00C35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0FE7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Практическая работа №</w:t>
            </w:r>
            <w:r w:rsidR="00C35EE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830FE7">
              <w:rPr>
                <w:rFonts w:ascii="Times New Roman" w:hAnsi="Times New Roman" w:cs="Times New Roman"/>
                <w:sz w:val="18"/>
                <w:szCs w:val="18"/>
              </w:rPr>
              <w:t>«Составление схем передачи веществ и энергии (цепей питания)»</w:t>
            </w:r>
          </w:p>
        </w:tc>
        <w:tc>
          <w:tcPr>
            <w:tcW w:w="565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FE7" w:rsidRPr="008C6E7A" w:rsidTr="006E0CC9">
        <w:trPr>
          <w:trHeight w:val="289"/>
        </w:trPr>
        <w:tc>
          <w:tcPr>
            <w:tcW w:w="566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52" w:type="dxa"/>
          </w:tcPr>
          <w:p w:rsidR="00830FE7" w:rsidRPr="008C6E7A" w:rsidRDefault="00295E6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</w:t>
            </w:r>
          </w:p>
        </w:tc>
        <w:tc>
          <w:tcPr>
            <w:tcW w:w="2693" w:type="dxa"/>
          </w:tcPr>
          <w:p w:rsidR="00830FE7" w:rsidRPr="00830FE7" w:rsidRDefault="00830FE7" w:rsidP="00830F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0FE7">
              <w:rPr>
                <w:rFonts w:ascii="Times New Roman" w:hAnsi="Times New Roman" w:cs="Times New Roman"/>
                <w:sz w:val="18"/>
                <w:szCs w:val="18"/>
              </w:rPr>
              <w:t xml:space="preserve">Смена биоценозов. </w:t>
            </w:r>
          </w:p>
          <w:p w:rsidR="00830FE7" w:rsidRPr="008C6E7A" w:rsidRDefault="00830FE7" w:rsidP="00C35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0FE7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Практическая работа №</w:t>
            </w:r>
            <w:r w:rsidR="00C35EE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830FE7">
              <w:rPr>
                <w:rFonts w:ascii="Times New Roman" w:hAnsi="Times New Roman" w:cs="Times New Roman"/>
                <w:sz w:val="18"/>
                <w:szCs w:val="18"/>
              </w:rPr>
              <w:t>«Исследование изменений в экосистемах на биологических моделях».</w:t>
            </w:r>
          </w:p>
        </w:tc>
        <w:tc>
          <w:tcPr>
            <w:tcW w:w="565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</w:tcPr>
          <w:p w:rsidR="00830FE7" w:rsidRPr="008C6E7A" w:rsidRDefault="00830FE7" w:rsidP="00F165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Рассказ  учителя  с  элементами  самостоятельной  работы</w:t>
            </w:r>
          </w:p>
        </w:tc>
        <w:tc>
          <w:tcPr>
            <w:tcW w:w="2977" w:type="dxa"/>
          </w:tcPr>
          <w:p w:rsidR="00830FE7" w:rsidRPr="008C6E7A" w:rsidRDefault="00830FE7" w:rsidP="00F165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Давать определения ключевым понятиям. Выделять существенные и несущественные компоненты экосистемы. Объяснять механизм </w:t>
            </w:r>
            <w:proofErr w:type="spell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. Обосновывать причины нарушения устойчивости экосистемы.</w:t>
            </w:r>
          </w:p>
        </w:tc>
        <w:tc>
          <w:tcPr>
            <w:tcW w:w="1701" w:type="dxa"/>
          </w:tcPr>
          <w:p w:rsidR="00830FE7" w:rsidRPr="008C6E7A" w:rsidRDefault="00830FE7" w:rsidP="00F165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Таблицы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 иллюстрирующие  смену  экосистем, фильм «Природные  сообщества» «Сезонные  изменения  в жизни  растений»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E7" w:rsidRPr="008C6E7A" w:rsidRDefault="00830FE7" w:rsidP="00F165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Устойчивые  неустойчивые  биоценозы. Правило  экологической  пирамиды.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E7" w:rsidRPr="008C6E7A" w:rsidRDefault="00830FE7" w:rsidP="00F165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Фронтальный  опрос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FE7" w:rsidRPr="008C6E7A" w:rsidTr="006E0CC9">
        <w:trPr>
          <w:trHeight w:val="289"/>
        </w:trPr>
        <w:tc>
          <w:tcPr>
            <w:tcW w:w="566" w:type="dxa"/>
          </w:tcPr>
          <w:p w:rsidR="00830FE7" w:rsidRPr="008C6E7A" w:rsidRDefault="00830FE7" w:rsidP="00830F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830FE7" w:rsidRPr="008C6E7A" w:rsidRDefault="00295E6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</w:t>
            </w:r>
          </w:p>
        </w:tc>
        <w:tc>
          <w:tcPr>
            <w:tcW w:w="2693" w:type="dxa"/>
          </w:tcPr>
          <w:p w:rsidR="00830FE7" w:rsidRPr="008C6E7A" w:rsidRDefault="00830FE7" w:rsidP="00830FE7">
            <w:pPr>
              <w:spacing w:before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6E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Практическая работа №</w:t>
            </w:r>
            <w:r w:rsidR="00C35E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 w:rsidRPr="008C6E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«</w:t>
            </w:r>
            <w:r w:rsidRPr="008C6E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Описание </w:t>
            </w:r>
            <w:proofErr w:type="spellStart"/>
            <w:r w:rsidRPr="008C6E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агроэкосистем</w:t>
            </w:r>
            <w:proofErr w:type="spellEnd"/>
            <w:r w:rsidRPr="008C6E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своей местности (видовая и пространственная структура, сезонные изменения, наличие антропогенных изменений)».</w:t>
            </w:r>
          </w:p>
          <w:p w:rsidR="00830FE7" w:rsidRPr="008C6E7A" w:rsidRDefault="00830FE7" w:rsidP="008577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Давать определение ключевому понятию - симбиоз. Называть формы симбиоза и выделять их особенности. Объяснять эволюционное значение симбиоза. Осуществлять самостоятельный поиск биологической информации из различных источников</w:t>
            </w:r>
          </w:p>
        </w:tc>
        <w:tc>
          <w:tcPr>
            <w:tcW w:w="1701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Карточки  с  заданием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таблицы  по общей  биологии. Комнатные  и  гербарные  растения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b/>
                <w:sz w:val="18"/>
                <w:szCs w:val="18"/>
              </w:rPr>
              <w:t>Лабораторная  работа.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0FE7" w:rsidRPr="008C6E7A" w:rsidTr="006E0CC9">
        <w:trPr>
          <w:trHeight w:val="2869"/>
        </w:trPr>
        <w:tc>
          <w:tcPr>
            <w:tcW w:w="566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</w:t>
            </w:r>
          </w:p>
        </w:tc>
        <w:tc>
          <w:tcPr>
            <w:tcW w:w="852" w:type="dxa"/>
          </w:tcPr>
          <w:p w:rsidR="00830FE7" w:rsidRPr="008C6E7A" w:rsidRDefault="00295E6C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830FE7" w:rsidRPr="008C6E7A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2693" w:type="dxa"/>
          </w:tcPr>
          <w:p w:rsidR="00830FE7" w:rsidRPr="008C6E7A" w:rsidRDefault="00295E6C" w:rsidP="00295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E6C">
              <w:rPr>
                <w:rFonts w:ascii="Times New Roman" w:hAnsi="Times New Roman" w:cs="Times New Roman"/>
                <w:sz w:val="18"/>
                <w:szCs w:val="18"/>
              </w:rPr>
              <w:t>Формы взаимоотношений между 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ганизмами. Позитивные отношения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5E6C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295E6C">
              <w:rPr>
                <w:rFonts w:ascii="Times New Roman" w:hAnsi="Times New Roman" w:cs="Times New Roman"/>
                <w:i/>
                <w:sz w:val="18"/>
                <w:szCs w:val="18"/>
              </w:rPr>
              <w:t>с</w:t>
            </w:r>
            <w:proofErr w:type="gramEnd"/>
            <w:r w:rsidRPr="00295E6C">
              <w:rPr>
                <w:rFonts w:ascii="Times New Roman" w:hAnsi="Times New Roman" w:cs="Times New Roman"/>
                <w:i/>
                <w:sz w:val="18"/>
                <w:szCs w:val="18"/>
              </w:rPr>
              <w:t>имбиоз: мутуализм,  кооперация, комменсализм)</w:t>
            </w:r>
          </w:p>
        </w:tc>
        <w:tc>
          <w:tcPr>
            <w:tcW w:w="565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Лекция</w:t>
            </w:r>
          </w:p>
        </w:tc>
        <w:tc>
          <w:tcPr>
            <w:tcW w:w="2977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Давать определение ключевому понятию - симбиоз. Называть формы симбиоза и выделять их особенности. Объяснять эволюционное значение симбиоза. Осуществлять самостоятельный поиск биологической информации из различных источников</w:t>
            </w:r>
          </w:p>
        </w:tc>
        <w:tc>
          <w:tcPr>
            <w:tcW w:w="1701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Таблицы иллюстрирующие  многообразие  позитивных  отношений  между  организмами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таблицы  , относящиеся  к  курсу «Растения», «Животные», «Грибы», «Лишайники», «Бактерии»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Симбиоз, кооперация, мутуализм, комменсализм.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Тест.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FE7" w:rsidRPr="008C6E7A" w:rsidTr="006E0CC9">
        <w:trPr>
          <w:trHeight w:val="289"/>
        </w:trPr>
        <w:tc>
          <w:tcPr>
            <w:tcW w:w="566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2" w:type="dxa"/>
          </w:tcPr>
          <w:p w:rsidR="00830FE7" w:rsidRPr="008C6E7A" w:rsidRDefault="00EE199B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830FE7" w:rsidRPr="008C6E7A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2693" w:type="dxa"/>
          </w:tcPr>
          <w:p w:rsidR="00830FE7" w:rsidRPr="008C6E7A" w:rsidRDefault="00295E6C" w:rsidP="00295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Антибиотические и н</w:t>
            </w:r>
            <w:r w:rsidRPr="00295E6C">
              <w:rPr>
                <w:rFonts w:ascii="Times New Roman" w:hAnsi="Times New Roman" w:cs="Times New Roman"/>
                <w:sz w:val="18"/>
                <w:szCs w:val="18"/>
              </w:rPr>
              <w:t xml:space="preserve">ейтральные отношения: </w:t>
            </w:r>
            <w:r w:rsidRPr="00295E6C">
              <w:rPr>
                <w:rFonts w:ascii="Times New Roman" w:hAnsi="Times New Roman" w:cs="Times New Roman"/>
                <w:i/>
                <w:sz w:val="18"/>
                <w:szCs w:val="18"/>
              </w:rPr>
              <w:t>(хищничество, паразитизм, конкуренция</w:t>
            </w:r>
            <w:proofErr w:type="gramStart"/>
            <w:r w:rsidRPr="00295E6C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 w:rsidRPr="00295E6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 w:rsidRPr="00295E6C">
              <w:rPr>
                <w:rFonts w:ascii="Times New Roman" w:hAnsi="Times New Roman" w:cs="Times New Roman"/>
                <w:i/>
                <w:sz w:val="18"/>
                <w:szCs w:val="18"/>
              </w:rPr>
              <w:t>н</w:t>
            </w:r>
            <w:proofErr w:type="gramEnd"/>
            <w:r w:rsidRPr="00295E6C">
              <w:rPr>
                <w:rFonts w:ascii="Times New Roman" w:hAnsi="Times New Roman" w:cs="Times New Roman"/>
                <w:i/>
                <w:sz w:val="18"/>
                <w:szCs w:val="18"/>
              </w:rPr>
              <w:t>ейтрализм)</w:t>
            </w:r>
          </w:p>
        </w:tc>
        <w:tc>
          <w:tcPr>
            <w:tcW w:w="565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Лекция Фронтальный  опрос  по  основным  вопросам  темы. Самостоятельная  работа  с  учебником</w:t>
            </w:r>
          </w:p>
        </w:tc>
        <w:tc>
          <w:tcPr>
            <w:tcW w:w="2977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Давать определение ключевому понятию - антибиоз. Приводить примеры хищничества у различных групп организмов. Объяснять биологическую роль хищничества. Обосновывать проявление математической модели системы «Хищник-жертва». Характеризовать проявление хищничества.</w:t>
            </w:r>
          </w:p>
        </w:tc>
        <w:tc>
          <w:tcPr>
            <w:tcW w:w="1701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Таблицы  по общей  биологии, иллюстрирующие  негативные  отношения  между  организмами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Хищничество, паразитизм, конкуренция. Антибиоз.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199B" w:rsidRPr="008C6E7A" w:rsidTr="006E0CC9">
        <w:trPr>
          <w:trHeight w:val="289"/>
        </w:trPr>
        <w:tc>
          <w:tcPr>
            <w:tcW w:w="566" w:type="dxa"/>
          </w:tcPr>
          <w:p w:rsidR="00EE199B" w:rsidRPr="008C6E7A" w:rsidRDefault="00EE199B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52" w:type="dxa"/>
          </w:tcPr>
          <w:p w:rsidR="00EE199B" w:rsidRDefault="00EE199B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2693" w:type="dxa"/>
          </w:tcPr>
          <w:p w:rsidR="00EE199B" w:rsidRPr="008C6E7A" w:rsidRDefault="00EE199B" w:rsidP="00C35E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99B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Практическая работа №</w:t>
            </w:r>
            <w:r w:rsidR="00C35EE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EE199B">
              <w:rPr>
                <w:rFonts w:ascii="Times New Roman" w:hAnsi="Times New Roman" w:cs="Times New Roman"/>
                <w:sz w:val="18"/>
                <w:szCs w:val="18"/>
              </w:rPr>
              <w:t>«Решение экологических задач»</w:t>
            </w:r>
          </w:p>
        </w:tc>
        <w:tc>
          <w:tcPr>
            <w:tcW w:w="565" w:type="dxa"/>
          </w:tcPr>
          <w:p w:rsidR="00EE199B" w:rsidRPr="008C6E7A" w:rsidRDefault="00EE199B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EE199B" w:rsidRPr="008C6E7A" w:rsidRDefault="00EE199B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EE199B" w:rsidRPr="008C6E7A" w:rsidRDefault="00EE199B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Давать определения ключевым понятиям. Выделять существенные и несущественные компоненты экосистемы. Объяснять механизм </w:t>
            </w:r>
            <w:proofErr w:type="spell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EE199B" w:rsidRPr="008C6E7A" w:rsidRDefault="00EE199B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99B" w:rsidRPr="008C6E7A" w:rsidRDefault="00EE199B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99B" w:rsidRPr="008C6E7A" w:rsidRDefault="00EE199B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9B" w:rsidRPr="008C6E7A" w:rsidRDefault="00EE199B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FE7" w:rsidRPr="008C6E7A" w:rsidTr="006E0CC9">
        <w:trPr>
          <w:trHeight w:val="289"/>
        </w:trPr>
        <w:tc>
          <w:tcPr>
            <w:tcW w:w="566" w:type="dxa"/>
          </w:tcPr>
          <w:p w:rsidR="00830FE7" w:rsidRPr="008C6E7A" w:rsidRDefault="00EE199B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52" w:type="dxa"/>
          </w:tcPr>
          <w:p w:rsidR="00830FE7" w:rsidRPr="008C6E7A" w:rsidRDefault="00EE199B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830FE7" w:rsidRPr="008C6E7A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2693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Контрольная  работа по теме  </w:t>
            </w:r>
            <w:r w:rsidR="00EE199B" w:rsidRPr="00EE199B">
              <w:rPr>
                <w:rFonts w:ascii="Times New Roman" w:hAnsi="Times New Roman" w:cs="Times New Roman"/>
                <w:sz w:val="18"/>
                <w:szCs w:val="18"/>
              </w:rPr>
              <w:t>«Взаимоотношения организма и среды. Основы экологии»</w:t>
            </w:r>
          </w:p>
        </w:tc>
        <w:tc>
          <w:tcPr>
            <w:tcW w:w="565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Давать определение ключевому понятию - конкуренция. Объяснять влияние конкуренции на интенсивность жизнедеятельности соперничающих видов. Характеризовать проявления конкуренции  и нейтрализма.</w:t>
            </w:r>
          </w:p>
        </w:tc>
        <w:tc>
          <w:tcPr>
            <w:tcW w:w="1701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Таблицы  и  схемы  по  общей  биологии  иллюстрирующие  конкуренцию  и  нейтрализм.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Кооперация,  </w:t>
            </w:r>
            <w:proofErr w:type="spell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квартиранство</w:t>
            </w:r>
            <w:proofErr w:type="spell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К. р.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FFE" w:rsidRPr="008C6E7A" w:rsidTr="006E0CC9">
        <w:trPr>
          <w:trHeight w:val="394"/>
        </w:trPr>
        <w:tc>
          <w:tcPr>
            <w:tcW w:w="15593" w:type="dxa"/>
            <w:gridSpan w:val="10"/>
            <w:tcBorders>
              <w:right w:val="single" w:sz="4" w:space="0" w:color="auto"/>
            </w:tcBorders>
          </w:tcPr>
          <w:p w:rsidR="00E42FFE" w:rsidRPr="008C6E7A" w:rsidRDefault="00E42FFE" w:rsidP="00D22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b/>
                <w:sz w:val="18"/>
                <w:szCs w:val="18"/>
              </w:rPr>
              <w:t>Биосфера  и  человек. Ноосфера 1</w:t>
            </w:r>
            <w:r w:rsidR="00D2291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30FE7" w:rsidRPr="008C6E7A" w:rsidTr="006E0CC9">
        <w:trPr>
          <w:trHeight w:val="289"/>
        </w:trPr>
        <w:tc>
          <w:tcPr>
            <w:tcW w:w="566" w:type="dxa"/>
          </w:tcPr>
          <w:p w:rsidR="00830FE7" w:rsidRPr="008C6E7A" w:rsidRDefault="00830FE7" w:rsidP="00F165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165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</w:tcPr>
          <w:p w:rsidR="00830FE7" w:rsidRPr="008C6E7A" w:rsidRDefault="008B27E5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2693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Воздействие человека  на  природу  в  период  становления  общества.</w:t>
            </w:r>
          </w:p>
        </w:tc>
        <w:tc>
          <w:tcPr>
            <w:tcW w:w="565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Рассказ  учителя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самостоятельная  работа с учебником</w:t>
            </w:r>
          </w:p>
        </w:tc>
        <w:tc>
          <w:tcPr>
            <w:tcW w:w="2977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Давать определения ключевым понятиям. Объяснять влияние на окружающую среду деятельности первобытного человека. Характеризовать развитие учения о ноосфере В.И. Вернадским.</w:t>
            </w:r>
          </w:p>
        </w:tc>
        <w:tc>
          <w:tcPr>
            <w:tcW w:w="1701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Компьютер, научно-популярная и периодическая  печать  о  влиянии  человека  на  природу.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Палеолит, неолит,  ноосфера (сфера разум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Фронтальный  опрос.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FE7" w:rsidRPr="008C6E7A" w:rsidTr="006E0CC9">
        <w:trPr>
          <w:trHeight w:val="289"/>
        </w:trPr>
        <w:tc>
          <w:tcPr>
            <w:tcW w:w="566" w:type="dxa"/>
          </w:tcPr>
          <w:p w:rsidR="00830FE7" w:rsidRPr="008C6E7A" w:rsidRDefault="00830FE7" w:rsidP="00F165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165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830FE7" w:rsidRPr="008C6E7A" w:rsidRDefault="008B27E5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</w:t>
            </w:r>
          </w:p>
        </w:tc>
        <w:tc>
          <w:tcPr>
            <w:tcW w:w="2693" w:type="dxa"/>
          </w:tcPr>
          <w:p w:rsidR="00830FE7" w:rsidRPr="008C6E7A" w:rsidRDefault="00830FE7" w:rsidP="00F165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Природные  ресурсы  и  их  использование. </w:t>
            </w:r>
          </w:p>
        </w:tc>
        <w:tc>
          <w:tcPr>
            <w:tcW w:w="565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Презентации</w:t>
            </w:r>
          </w:p>
        </w:tc>
        <w:tc>
          <w:tcPr>
            <w:tcW w:w="2977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Рассказывать как отразилась на окружающей среде деятельность первобытного человека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Н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азывать период развития человеческого общества, в котором зародилось сельское хозяйственно. Знать характеристику  </w:t>
            </w:r>
            <w:proofErr w:type="spell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исчерпаемых</w:t>
            </w:r>
            <w:proofErr w:type="spell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C6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природных ресурсов</w:t>
            </w:r>
          </w:p>
        </w:tc>
        <w:tc>
          <w:tcPr>
            <w:tcW w:w="1701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Компьютер, </w:t>
            </w:r>
            <w:proofErr w:type="spellStart"/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фо</w:t>
            </w:r>
            <w:proofErr w:type="spell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-то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 заповедных  территорий. Красная  книга  растений  и  животных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Таблицы полезных  </w:t>
            </w:r>
            <w:r w:rsidRPr="008C6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ископаемых. Компьютер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Космические, климатические и водные  ресурсы. Биологические  и  минеральные  ресурсы.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Фронтальный  опрос.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5FA" w:rsidRPr="008C6E7A" w:rsidTr="006E0CC9">
        <w:trPr>
          <w:trHeight w:val="304"/>
        </w:trPr>
        <w:tc>
          <w:tcPr>
            <w:tcW w:w="566" w:type="dxa"/>
          </w:tcPr>
          <w:p w:rsidR="00F165FA" w:rsidRPr="008C6E7A" w:rsidRDefault="00F165FA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52</w:t>
            </w:r>
          </w:p>
        </w:tc>
        <w:tc>
          <w:tcPr>
            <w:tcW w:w="852" w:type="dxa"/>
          </w:tcPr>
          <w:p w:rsidR="00F165FA" w:rsidRDefault="008B27E5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05.04</w:t>
            </w:r>
          </w:p>
        </w:tc>
        <w:tc>
          <w:tcPr>
            <w:tcW w:w="2693" w:type="dxa"/>
          </w:tcPr>
          <w:p w:rsidR="00F165FA" w:rsidRPr="008B27E5" w:rsidRDefault="00F165FA" w:rsidP="00C35E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27E5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Практическая работа №</w:t>
            </w:r>
            <w:r w:rsidR="00C35EE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8B27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35EE1">
              <w:rPr>
                <w:rFonts w:ascii="Times New Roman" w:hAnsi="Times New Roman" w:cs="Times New Roman"/>
                <w:sz w:val="18"/>
                <w:szCs w:val="18"/>
              </w:rPr>
              <w:t>«Выявление антропогенных изменений в экосистемах своей местности»</w:t>
            </w:r>
          </w:p>
        </w:tc>
        <w:tc>
          <w:tcPr>
            <w:tcW w:w="565" w:type="dxa"/>
          </w:tcPr>
          <w:p w:rsidR="00F165FA" w:rsidRPr="008C6E7A" w:rsidRDefault="00F165FA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F165FA" w:rsidRPr="008C6E7A" w:rsidRDefault="00F165FA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</w:p>
        </w:tc>
        <w:tc>
          <w:tcPr>
            <w:tcW w:w="2977" w:type="dxa"/>
          </w:tcPr>
          <w:p w:rsidR="00F165FA" w:rsidRPr="008C6E7A" w:rsidRDefault="00F165FA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5FA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Характеризовать последствия </w:t>
            </w:r>
            <w:proofErr w:type="spellStart"/>
            <w:r w:rsidRPr="00F165FA">
              <w:rPr>
                <w:rFonts w:ascii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F165FA">
              <w:rPr>
                <w:rFonts w:ascii="Times New Roman" w:hAnsi="Times New Roman" w:cs="Times New Roman"/>
                <w:sz w:val="18"/>
                <w:szCs w:val="18"/>
              </w:rPr>
              <w:t>-ой деятельности человека для окружающей среды</w:t>
            </w:r>
          </w:p>
        </w:tc>
        <w:tc>
          <w:tcPr>
            <w:tcW w:w="1701" w:type="dxa"/>
          </w:tcPr>
          <w:p w:rsidR="00F165FA" w:rsidRPr="008C6E7A" w:rsidRDefault="00F165FA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FA" w:rsidRPr="008C6E7A" w:rsidRDefault="00F165FA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FA" w:rsidRPr="008C6E7A" w:rsidRDefault="00F165FA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FA" w:rsidRPr="008C6E7A" w:rsidRDefault="00F165FA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FE7" w:rsidRPr="008C6E7A" w:rsidTr="006E0CC9">
        <w:trPr>
          <w:trHeight w:val="304"/>
        </w:trPr>
        <w:tc>
          <w:tcPr>
            <w:tcW w:w="566" w:type="dxa"/>
          </w:tcPr>
          <w:p w:rsidR="00830FE7" w:rsidRPr="008C6E7A" w:rsidRDefault="00830FE7" w:rsidP="008B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B27E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830FE7" w:rsidRPr="008C6E7A" w:rsidRDefault="008B27E5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r w:rsidR="00830FE7" w:rsidRPr="008C6E7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693" w:type="dxa"/>
          </w:tcPr>
          <w:p w:rsidR="00830FE7" w:rsidRPr="008C6E7A" w:rsidRDefault="00830FE7" w:rsidP="008B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Последствия  хозяйственной  деятельности человека  для  окружающей  среды. </w:t>
            </w:r>
          </w:p>
        </w:tc>
        <w:tc>
          <w:tcPr>
            <w:tcW w:w="565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Урок-семинар</w:t>
            </w:r>
          </w:p>
        </w:tc>
        <w:tc>
          <w:tcPr>
            <w:tcW w:w="2977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Формулировать зачем и почему необходимы бережное отношение к природе и ее охрана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аскрывать значение рационального научно обоснованного природопользования</w:t>
            </w:r>
          </w:p>
        </w:tc>
        <w:tc>
          <w:tcPr>
            <w:tcW w:w="1701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Научно-популярная  литература о  хозяйственной  деятельности  человека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Парниковый  эффект.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FE7" w:rsidRPr="008C6E7A" w:rsidTr="006E0CC9">
        <w:trPr>
          <w:trHeight w:val="304"/>
        </w:trPr>
        <w:tc>
          <w:tcPr>
            <w:tcW w:w="566" w:type="dxa"/>
          </w:tcPr>
          <w:p w:rsidR="00830FE7" w:rsidRPr="008C6E7A" w:rsidRDefault="00830FE7" w:rsidP="008B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B27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830FE7" w:rsidRPr="008C6E7A" w:rsidRDefault="008B27E5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830FE7" w:rsidRPr="008C6E7A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2693" w:type="dxa"/>
          </w:tcPr>
          <w:p w:rsidR="00830FE7" w:rsidRPr="008C6E7A" w:rsidRDefault="00830FE7" w:rsidP="00C35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Практическая работа №</w:t>
            </w:r>
            <w:r w:rsidR="00C35E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  <w:r w:rsidRPr="008C6E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8C6E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и оценка глобальных антропогенных изменений в биосфере».</w:t>
            </w:r>
          </w:p>
        </w:tc>
        <w:tc>
          <w:tcPr>
            <w:tcW w:w="565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Характеризовать последствия </w:t>
            </w:r>
            <w:proofErr w:type="spell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-ой деятельности человека для окружающей среды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ассказывать о загрязнении воздуха и пресных вод</w:t>
            </w:r>
          </w:p>
        </w:tc>
        <w:tc>
          <w:tcPr>
            <w:tcW w:w="1701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Компьютер, таблицы  по  общей  биологии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FE7" w:rsidRPr="008C6E7A" w:rsidTr="006E0CC9">
        <w:tc>
          <w:tcPr>
            <w:tcW w:w="566" w:type="dxa"/>
          </w:tcPr>
          <w:p w:rsidR="00830FE7" w:rsidRPr="008C6E7A" w:rsidRDefault="008B27E5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52" w:type="dxa"/>
          </w:tcPr>
          <w:p w:rsidR="00830FE7" w:rsidRPr="008C6E7A" w:rsidRDefault="008B27E5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830FE7" w:rsidRPr="008C6E7A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2693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Загрязнение  пресных  вод  и  вод  Мирового  океана.</w:t>
            </w:r>
          </w:p>
        </w:tc>
        <w:tc>
          <w:tcPr>
            <w:tcW w:w="565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2977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Характеризовать последствия </w:t>
            </w:r>
            <w:proofErr w:type="spell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-ой деятельности человека для окружающей среды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ассказывать о загрязнении воздуха и пресных вод</w:t>
            </w:r>
          </w:p>
        </w:tc>
        <w:tc>
          <w:tcPr>
            <w:tcW w:w="1701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Компьютер</w:t>
            </w:r>
          </w:p>
        </w:tc>
        <w:tc>
          <w:tcPr>
            <w:tcW w:w="1559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«Водный  голод». Фенол. Ядохимикаты.</w:t>
            </w:r>
          </w:p>
        </w:tc>
        <w:tc>
          <w:tcPr>
            <w:tcW w:w="1559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Презентации</w:t>
            </w:r>
          </w:p>
        </w:tc>
        <w:tc>
          <w:tcPr>
            <w:tcW w:w="1276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FE7" w:rsidRPr="008C6E7A" w:rsidTr="006E0CC9">
        <w:trPr>
          <w:trHeight w:val="454"/>
        </w:trPr>
        <w:tc>
          <w:tcPr>
            <w:tcW w:w="566" w:type="dxa"/>
          </w:tcPr>
          <w:p w:rsidR="00830FE7" w:rsidRPr="008C6E7A" w:rsidRDefault="008B27E5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2" w:type="dxa"/>
          </w:tcPr>
          <w:p w:rsidR="00830FE7" w:rsidRPr="008C6E7A" w:rsidRDefault="008B27E5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830FE7" w:rsidRPr="008C6E7A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2693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Антропогенное  изменение  почвы. Влияние  человека  на  растительный  и  животный  мир.</w:t>
            </w:r>
          </w:p>
        </w:tc>
        <w:tc>
          <w:tcPr>
            <w:tcW w:w="565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2977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Характеризовать последствия </w:t>
            </w:r>
            <w:proofErr w:type="spell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-ой деятельности человека для окружающей среды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ассказывать о загрязнении Мирового океана и антропогенных изменениях почвы</w:t>
            </w:r>
          </w:p>
        </w:tc>
        <w:tc>
          <w:tcPr>
            <w:tcW w:w="1701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Таблицы  по  охране  природы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Красная  книга , компьютер</w:t>
            </w:r>
          </w:p>
        </w:tc>
        <w:tc>
          <w:tcPr>
            <w:tcW w:w="1559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Прямое  и  косвенное  влияние  на  изменения  окружающей  среды.</w:t>
            </w:r>
          </w:p>
        </w:tc>
        <w:tc>
          <w:tcPr>
            <w:tcW w:w="1559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Презентации</w:t>
            </w:r>
          </w:p>
        </w:tc>
        <w:tc>
          <w:tcPr>
            <w:tcW w:w="1276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FE7" w:rsidRPr="008C6E7A" w:rsidTr="006E0CC9">
        <w:tc>
          <w:tcPr>
            <w:tcW w:w="566" w:type="dxa"/>
          </w:tcPr>
          <w:p w:rsidR="00830FE7" w:rsidRPr="008C6E7A" w:rsidRDefault="008B27E5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852" w:type="dxa"/>
          </w:tcPr>
          <w:p w:rsidR="00830FE7" w:rsidRPr="008C6E7A" w:rsidRDefault="008B27E5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</w:t>
            </w:r>
          </w:p>
        </w:tc>
        <w:tc>
          <w:tcPr>
            <w:tcW w:w="2693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Радиоактивное  загрязнение  атмосферы. Охрана  природы  и  перспективы рационального  природопользования.</w:t>
            </w:r>
          </w:p>
        </w:tc>
        <w:tc>
          <w:tcPr>
            <w:tcW w:w="565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Лекция</w:t>
            </w:r>
          </w:p>
        </w:tc>
        <w:tc>
          <w:tcPr>
            <w:tcW w:w="2977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Рассказывать о влиянии человека на растительный и животный мир; о радиоактивном загрязнении биосферы</w:t>
            </w:r>
          </w:p>
        </w:tc>
        <w:tc>
          <w:tcPr>
            <w:tcW w:w="1701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Компьютер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таблицы  по  охране  природы </w:t>
            </w:r>
          </w:p>
        </w:tc>
        <w:tc>
          <w:tcPr>
            <w:tcW w:w="1559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« Ядерная  зима» ионизирующее  излучение, радиоактивные  частицы  и  изотопы.</w:t>
            </w:r>
          </w:p>
        </w:tc>
        <w:tc>
          <w:tcPr>
            <w:tcW w:w="1559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Тест.</w:t>
            </w:r>
          </w:p>
        </w:tc>
        <w:tc>
          <w:tcPr>
            <w:tcW w:w="1276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FE7" w:rsidRPr="008C6E7A" w:rsidTr="006E0CC9">
        <w:tc>
          <w:tcPr>
            <w:tcW w:w="566" w:type="dxa"/>
          </w:tcPr>
          <w:p w:rsidR="00830FE7" w:rsidRPr="008C6E7A" w:rsidRDefault="008B27E5" w:rsidP="0083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852" w:type="dxa"/>
          </w:tcPr>
          <w:p w:rsidR="00830FE7" w:rsidRPr="008C6E7A" w:rsidRDefault="008B27E5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2693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Бионика.</w:t>
            </w:r>
          </w:p>
        </w:tc>
        <w:tc>
          <w:tcPr>
            <w:tcW w:w="565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Слушание  докладов Беседа  с использованием  наглядных  пособий, научно-популярная  литература  по  бионике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кинофильм  « Биология  и  </w:t>
            </w:r>
          </w:p>
        </w:tc>
        <w:tc>
          <w:tcPr>
            <w:tcW w:w="2977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Формулировать зачем и почему необходимы бережное отношение к природе и ее охрана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аскрывать значение рационального научно обоснованного природопользования</w:t>
            </w:r>
          </w:p>
        </w:tc>
        <w:tc>
          <w:tcPr>
            <w:tcW w:w="1701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Таблицы  по  охране  природы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 географическая  карта  с  пометками, обозначающими  местонахождения заповедников России.</w:t>
            </w:r>
          </w:p>
        </w:tc>
        <w:tc>
          <w:tcPr>
            <w:tcW w:w="1559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Предельно  допустимая  концентрация.  Биологические  методы  борьбы  с  вредителями. Мероприятия  по  охране  природы.</w:t>
            </w:r>
          </w:p>
        </w:tc>
        <w:tc>
          <w:tcPr>
            <w:tcW w:w="1559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Доклады  и  рефераты  учащихся.</w:t>
            </w:r>
          </w:p>
        </w:tc>
        <w:tc>
          <w:tcPr>
            <w:tcW w:w="1276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FE7" w:rsidRPr="008C6E7A" w:rsidTr="006E0CC9">
        <w:tc>
          <w:tcPr>
            <w:tcW w:w="566" w:type="dxa"/>
          </w:tcPr>
          <w:p w:rsidR="00830FE7" w:rsidRPr="008C6E7A" w:rsidRDefault="008B27E5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852" w:type="dxa"/>
          </w:tcPr>
          <w:p w:rsidR="00830FE7" w:rsidRPr="008C6E7A" w:rsidRDefault="008B27E5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2693" w:type="dxa"/>
          </w:tcPr>
          <w:p w:rsidR="00830FE7" w:rsidRPr="008C6E7A" w:rsidRDefault="006E0CC9" w:rsidP="006E0C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 работа по теме «Биосфера  и  человек. Ноосфера»</w:t>
            </w:r>
          </w:p>
        </w:tc>
        <w:tc>
          <w:tcPr>
            <w:tcW w:w="565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E0CC9" w:rsidRPr="008C6E7A" w:rsidRDefault="006E0CC9" w:rsidP="006E0C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Контрольная  работа.</w:t>
            </w:r>
          </w:p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30FE7" w:rsidRPr="008C6E7A" w:rsidRDefault="00830FE7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919" w:rsidRPr="008C6E7A" w:rsidTr="00B72A60">
        <w:tc>
          <w:tcPr>
            <w:tcW w:w="15593" w:type="dxa"/>
            <w:gridSpan w:val="10"/>
          </w:tcPr>
          <w:p w:rsidR="00D22919" w:rsidRPr="00D22919" w:rsidRDefault="00D22919" w:rsidP="00D2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9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Обобщение материала (8 часов).</w:t>
            </w:r>
          </w:p>
        </w:tc>
      </w:tr>
      <w:tr w:rsidR="006E0CC9" w:rsidRPr="008C6E7A" w:rsidTr="006E0CC9">
        <w:tc>
          <w:tcPr>
            <w:tcW w:w="566" w:type="dxa"/>
          </w:tcPr>
          <w:p w:rsidR="006E0CC9" w:rsidRPr="008C6E7A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2" w:type="dxa"/>
          </w:tcPr>
          <w:p w:rsidR="006E0CC9" w:rsidRPr="008C6E7A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  <w:p w:rsidR="006E0CC9" w:rsidRPr="008C6E7A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E0CC9" w:rsidRPr="006E0CC9" w:rsidRDefault="006E0CC9" w:rsidP="008237D1">
            <w:pPr>
              <w:shd w:val="clear" w:color="auto" w:fill="FFFFFF"/>
              <w:ind w:left="40" w:right="422" w:hanging="4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0CC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Повторение «Цитология».</w:t>
            </w:r>
          </w:p>
        </w:tc>
        <w:tc>
          <w:tcPr>
            <w:tcW w:w="565" w:type="dxa"/>
          </w:tcPr>
          <w:p w:rsidR="006E0CC9" w:rsidRPr="008C6E7A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6E0CC9" w:rsidRPr="008C6E7A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Урок-консультация</w:t>
            </w:r>
          </w:p>
        </w:tc>
        <w:tc>
          <w:tcPr>
            <w:tcW w:w="2977" w:type="dxa"/>
          </w:tcPr>
          <w:p w:rsidR="006E0CC9" w:rsidRPr="008C6E7A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Формулировать зачем и почему необходимы бережное отношение к природе и ее охрана Раскрывать значение рационального научно обоснованного природопользования Рассказывать </w:t>
            </w:r>
            <w:r w:rsidRPr="008C6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 особенностях строения и приспособления животных и растений, используемых человеком в строительстве, промышленности и </w:t>
            </w:r>
            <w:proofErr w:type="spell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spellEnd"/>
            <w:proofErr w:type="gramEnd"/>
          </w:p>
        </w:tc>
        <w:tc>
          <w:tcPr>
            <w:tcW w:w="1701" w:type="dxa"/>
          </w:tcPr>
          <w:p w:rsidR="006E0CC9" w:rsidRPr="008C6E7A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E0CC9" w:rsidRPr="008C6E7A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E0CC9" w:rsidRPr="008C6E7A" w:rsidRDefault="006E0CC9" w:rsidP="006E0C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proofErr w:type="gramStart"/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6E0CC9" w:rsidRPr="008C6E7A" w:rsidRDefault="006E0CC9" w:rsidP="005A2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0CC9" w:rsidRPr="008C6E7A" w:rsidTr="006E0CC9">
        <w:tc>
          <w:tcPr>
            <w:tcW w:w="566" w:type="dxa"/>
          </w:tcPr>
          <w:p w:rsidR="006E0CC9" w:rsidRPr="008C6E7A" w:rsidRDefault="006E0CC9" w:rsidP="008B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61</w:t>
            </w:r>
          </w:p>
        </w:tc>
        <w:tc>
          <w:tcPr>
            <w:tcW w:w="852" w:type="dxa"/>
          </w:tcPr>
          <w:p w:rsidR="006E0CC9" w:rsidRPr="008C6E7A" w:rsidRDefault="006E0CC9" w:rsidP="008B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2693" w:type="dxa"/>
          </w:tcPr>
          <w:p w:rsidR="006E0CC9" w:rsidRPr="006E0CC9" w:rsidRDefault="006E0CC9" w:rsidP="008237D1">
            <w:pPr>
              <w:shd w:val="clear" w:color="auto" w:fill="FFFFFF"/>
              <w:ind w:left="40" w:right="422" w:hanging="4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0CC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Повторение «Размножение и развитие организмов».</w:t>
            </w:r>
          </w:p>
        </w:tc>
        <w:tc>
          <w:tcPr>
            <w:tcW w:w="565" w:type="dxa"/>
          </w:tcPr>
          <w:p w:rsidR="006E0CC9" w:rsidRPr="008C6E7A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6E0CC9" w:rsidRPr="008C6E7A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E0CC9" w:rsidRPr="008C6E7A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E0CC9" w:rsidRPr="008C6E7A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E0CC9" w:rsidRPr="008C6E7A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E0CC9" w:rsidRPr="008C6E7A" w:rsidRDefault="006E0CC9" w:rsidP="005A2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  <w:p w:rsidR="006E0CC9" w:rsidRPr="008C6E7A" w:rsidRDefault="006E0CC9" w:rsidP="005A2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276" w:type="dxa"/>
          </w:tcPr>
          <w:p w:rsidR="006E0CC9" w:rsidRPr="008C6E7A" w:rsidRDefault="006E0CC9" w:rsidP="005A2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0CC9" w:rsidRPr="008C6E7A" w:rsidTr="006E0CC9">
        <w:trPr>
          <w:trHeight w:val="308"/>
        </w:trPr>
        <w:tc>
          <w:tcPr>
            <w:tcW w:w="566" w:type="dxa"/>
          </w:tcPr>
          <w:p w:rsidR="006E0CC9" w:rsidRPr="008C6E7A" w:rsidRDefault="006E0CC9" w:rsidP="008B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52" w:type="dxa"/>
          </w:tcPr>
          <w:p w:rsidR="006E0CC9" w:rsidRPr="008C6E7A" w:rsidRDefault="006E0CC9" w:rsidP="008B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2693" w:type="dxa"/>
          </w:tcPr>
          <w:p w:rsidR="006E0CC9" w:rsidRPr="006E0CC9" w:rsidRDefault="006E0CC9" w:rsidP="008237D1">
            <w:pPr>
              <w:shd w:val="clear" w:color="auto" w:fill="FFFFFF"/>
              <w:ind w:left="40" w:right="422" w:hanging="4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0CC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Повторение «Генетика».</w:t>
            </w:r>
          </w:p>
        </w:tc>
        <w:tc>
          <w:tcPr>
            <w:tcW w:w="565" w:type="dxa"/>
          </w:tcPr>
          <w:p w:rsidR="006E0CC9" w:rsidRPr="008C6E7A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6E0CC9" w:rsidRPr="008C6E7A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E0CC9" w:rsidRPr="008C6E7A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E0CC9" w:rsidRPr="008C6E7A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E0CC9" w:rsidRPr="008C6E7A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E0CC9" w:rsidRPr="008C6E7A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E0CC9" w:rsidRPr="008C6E7A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0CC9" w:rsidRPr="008C6E7A" w:rsidTr="006E0CC9">
        <w:trPr>
          <w:trHeight w:val="308"/>
        </w:trPr>
        <w:tc>
          <w:tcPr>
            <w:tcW w:w="566" w:type="dxa"/>
          </w:tcPr>
          <w:p w:rsidR="006E0CC9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852" w:type="dxa"/>
          </w:tcPr>
          <w:p w:rsidR="006E0CC9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2693" w:type="dxa"/>
          </w:tcPr>
          <w:p w:rsidR="006E0CC9" w:rsidRPr="006E0CC9" w:rsidRDefault="006E0CC9" w:rsidP="008237D1">
            <w:pPr>
              <w:shd w:val="clear" w:color="auto" w:fill="FFFFFF"/>
              <w:ind w:left="40" w:right="422" w:hanging="4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0CC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Повторение «Эволюционное учение».</w:t>
            </w:r>
          </w:p>
        </w:tc>
        <w:tc>
          <w:tcPr>
            <w:tcW w:w="565" w:type="dxa"/>
          </w:tcPr>
          <w:p w:rsidR="006E0CC9" w:rsidRPr="008C6E7A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6E0CC9" w:rsidRPr="008C6E7A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E0CC9" w:rsidRPr="008C6E7A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E0CC9" w:rsidRPr="008C6E7A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E0CC9" w:rsidRPr="008C6E7A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E0CC9" w:rsidRPr="008C6E7A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E0CC9" w:rsidRPr="008C6E7A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0CC9" w:rsidRPr="008C6E7A" w:rsidTr="006E0CC9">
        <w:trPr>
          <w:trHeight w:val="308"/>
        </w:trPr>
        <w:tc>
          <w:tcPr>
            <w:tcW w:w="566" w:type="dxa"/>
          </w:tcPr>
          <w:p w:rsidR="006E0CC9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852" w:type="dxa"/>
          </w:tcPr>
          <w:p w:rsidR="006E0CC9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2693" w:type="dxa"/>
          </w:tcPr>
          <w:p w:rsidR="006E0CC9" w:rsidRPr="006E0CC9" w:rsidRDefault="006E0CC9" w:rsidP="008237D1">
            <w:pPr>
              <w:shd w:val="clear" w:color="auto" w:fill="FFFFFF"/>
              <w:ind w:left="40" w:right="422" w:hanging="4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0CC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Повторение «Развитие жизни на Земле. Антропогенез».</w:t>
            </w:r>
          </w:p>
        </w:tc>
        <w:tc>
          <w:tcPr>
            <w:tcW w:w="565" w:type="dxa"/>
          </w:tcPr>
          <w:p w:rsidR="006E0CC9" w:rsidRPr="008C6E7A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6E0CC9" w:rsidRPr="008C6E7A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E0CC9" w:rsidRPr="008C6E7A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E0CC9" w:rsidRPr="008C6E7A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E0CC9" w:rsidRPr="008C6E7A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E0CC9" w:rsidRPr="008C6E7A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E0CC9" w:rsidRPr="008C6E7A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0CC9" w:rsidRPr="008C6E7A" w:rsidTr="006E0CC9">
        <w:trPr>
          <w:trHeight w:val="308"/>
        </w:trPr>
        <w:tc>
          <w:tcPr>
            <w:tcW w:w="566" w:type="dxa"/>
          </w:tcPr>
          <w:p w:rsidR="006E0CC9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="00D22919">
              <w:rPr>
                <w:rFonts w:ascii="Times New Roman" w:hAnsi="Times New Roman" w:cs="Times New Roman"/>
                <w:sz w:val="18"/>
                <w:szCs w:val="18"/>
              </w:rPr>
              <w:t>-68</w:t>
            </w:r>
          </w:p>
        </w:tc>
        <w:tc>
          <w:tcPr>
            <w:tcW w:w="852" w:type="dxa"/>
          </w:tcPr>
          <w:p w:rsidR="006E0CC9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E0CC9" w:rsidRPr="006E0CC9" w:rsidRDefault="006E0CC9" w:rsidP="008237D1">
            <w:pPr>
              <w:shd w:val="clear" w:color="auto" w:fill="FFFFFF"/>
              <w:ind w:left="40" w:right="422" w:hanging="4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0CC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Повторение «Экология».</w:t>
            </w:r>
          </w:p>
        </w:tc>
        <w:tc>
          <w:tcPr>
            <w:tcW w:w="565" w:type="dxa"/>
          </w:tcPr>
          <w:p w:rsidR="006E0CC9" w:rsidRPr="008C6E7A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6E0CC9" w:rsidRPr="008C6E7A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E0CC9" w:rsidRPr="008C6E7A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E0CC9" w:rsidRPr="008C6E7A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E0CC9" w:rsidRPr="008C6E7A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E0CC9" w:rsidRPr="008C6E7A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E0CC9" w:rsidRPr="008C6E7A" w:rsidRDefault="006E0CC9" w:rsidP="008577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619FE" w:rsidRDefault="001619FE" w:rsidP="00857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9FE" w:rsidRDefault="001619FE" w:rsidP="00857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9FE" w:rsidRDefault="001619FE" w:rsidP="00857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7B0" w:rsidRPr="00905FA9" w:rsidRDefault="008577B0" w:rsidP="00857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A9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                                  </w:t>
      </w:r>
      <w:r w:rsidR="001619F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proofErr w:type="gramStart"/>
      <w:r w:rsidRPr="00905FA9"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  <w:proofErr w:type="gramEnd"/>
    </w:p>
    <w:p w:rsidR="008577B0" w:rsidRPr="00905FA9" w:rsidRDefault="008577B0" w:rsidP="00857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A9">
        <w:rPr>
          <w:rFonts w:ascii="Times New Roman" w:hAnsi="Times New Roman" w:cs="Times New Roman"/>
          <w:sz w:val="24"/>
          <w:szCs w:val="24"/>
        </w:rPr>
        <w:t xml:space="preserve">Протокол заседания                                                                                             </w:t>
      </w:r>
      <w:r w:rsidR="001619F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05FA9">
        <w:rPr>
          <w:rFonts w:ascii="Times New Roman" w:hAnsi="Times New Roman" w:cs="Times New Roman"/>
          <w:sz w:val="24"/>
          <w:szCs w:val="24"/>
        </w:rPr>
        <w:t>Протокол заседания</w:t>
      </w:r>
    </w:p>
    <w:p w:rsidR="008577B0" w:rsidRPr="00905FA9" w:rsidRDefault="008577B0" w:rsidP="00857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A9">
        <w:rPr>
          <w:rFonts w:ascii="Times New Roman" w:hAnsi="Times New Roman" w:cs="Times New Roman"/>
          <w:sz w:val="24"/>
          <w:szCs w:val="24"/>
        </w:rPr>
        <w:t>ШМО учителей                                                                                                                                    методического совета</w:t>
      </w:r>
    </w:p>
    <w:p w:rsidR="008577B0" w:rsidRPr="00905FA9" w:rsidRDefault="008577B0" w:rsidP="00857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A9">
        <w:rPr>
          <w:rFonts w:ascii="Times New Roman" w:hAnsi="Times New Roman" w:cs="Times New Roman"/>
          <w:sz w:val="24"/>
          <w:szCs w:val="24"/>
        </w:rPr>
        <w:t xml:space="preserve">естественно-математического цикла                                                                     </w:t>
      </w:r>
      <w:r w:rsidR="001619F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05FA9">
        <w:rPr>
          <w:rFonts w:ascii="Times New Roman" w:hAnsi="Times New Roman" w:cs="Times New Roman"/>
          <w:sz w:val="24"/>
          <w:szCs w:val="24"/>
        </w:rPr>
        <w:t>МБОУ ТСОШ №3</w:t>
      </w:r>
    </w:p>
    <w:p w:rsidR="008577B0" w:rsidRPr="00905FA9" w:rsidRDefault="003A0E96" w:rsidP="00857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455B2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.08.201</w:t>
      </w:r>
      <w:r w:rsidR="00DB1EB2">
        <w:rPr>
          <w:rFonts w:ascii="Times New Roman" w:hAnsi="Times New Roman" w:cs="Times New Roman"/>
          <w:sz w:val="24"/>
          <w:szCs w:val="24"/>
        </w:rPr>
        <w:t>8</w:t>
      </w:r>
      <w:r w:rsidR="008577B0" w:rsidRPr="00905FA9">
        <w:rPr>
          <w:rFonts w:ascii="Times New Roman" w:hAnsi="Times New Roman" w:cs="Times New Roman"/>
          <w:sz w:val="24"/>
          <w:szCs w:val="24"/>
        </w:rPr>
        <w:t xml:space="preserve"> года №1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от   3</w:t>
      </w:r>
      <w:r w:rsidR="00B455B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.08.201</w:t>
      </w:r>
      <w:r w:rsidR="00DB1EB2">
        <w:rPr>
          <w:rFonts w:ascii="Times New Roman" w:hAnsi="Times New Roman" w:cs="Times New Roman"/>
          <w:sz w:val="24"/>
          <w:szCs w:val="24"/>
        </w:rPr>
        <w:t>8</w:t>
      </w:r>
      <w:r w:rsidR="008577B0">
        <w:rPr>
          <w:rFonts w:ascii="Times New Roman" w:hAnsi="Times New Roman" w:cs="Times New Roman"/>
          <w:sz w:val="24"/>
          <w:szCs w:val="24"/>
        </w:rPr>
        <w:t xml:space="preserve"> </w:t>
      </w:r>
      <w:r w:rsidR="008577B0" w:rsidRPr="00905FA9">
        <w:rPr>
          <w:rFonts w:ascii="Times New Roman" w:hAnsi="Times New Roman" w:cs="Times New Roman"/>
          <w:sz w:val="24"/>
          <w:szCs w:val="24"/>
        </w:rPr>
        <w:t>года №1</w:t>
      </w:r>
    </w:p>
    <w:p w:rsidR="008577B0" w:rsidRPr="00905FA9" w:rsidRDefault="008577B0" w:rsidP="00857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A9">
        <w:rPr>
          <w:rFonts w:ascii="Times New Roman" w:hAnsi="Times New Roman" w:cs="Times New Roman"/>
          <w:sz w:val="24"/>
          <w:szCs w:val="24"/>
        </w:rPr>
        <w:t xml:space="preserve"> ______________                                                                                                                                  Зам. директора по УВР</w:t>
      </w:r>
    </w:p>
    <w:p w:rsidR="008577B0" w:rsidRPr="00905FA9" w:rsidRDefault="008577B0" w:rsidP="00857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A9">
        <w:rPr>
          <w:rFonts w:ascii="Times New Roman" w:hAnsi="Times New Roman" w:cs="Times New Roman"/>
          <w:sz w:val="24"/>
          <w:szCs w:val="24"/>
        </w:rPr>
        <w:t>Гринёва Т. В.</w:t>
      </w:r>
    </w:p>
    <w:p w:rsidR="008577B0" w:rsidRPr="00905FA9" w:rsidRDefault="008577B0" w:rsidP="00857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________Н.</w:t>
      </w:r>
      <w:r>
        <w:rPr>
          <w:rFonts w:ascii="Times New Roman" w:hAnsi="Times New Roman" w:cs="Times New Roman"/>
          <w:sz w:val="24"/>
          <w:szCs w:val="24"/>
        </w:rPr>
        <w:t xml:space="preserve">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Сизова</w:t>
      </w:r>
      <w:proofErr w:type="spellEnd"/>
    </w:p>
    <w:p w:rsidR="008577B0" w:rsidRPr="00905FA9" w:rsidRDefault="008577B0" w:rsidP="008577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0E10" w:rsidRPr="00905FA9" w:rsidRDefault="007A0E10">
      <w:pPr>
        <w:rPr>
          <w:rFonts w:ascii="Times New Roman" w:hAnsi="Times New Roman" w:cs="Times New Roman"/>
          <w:sz w:val="24"/>
          <w:szCs w:val="24"/>
        </w:rPr>
      </w:pPr>
    </w:p>
    <w:sectPr w:rsidR="007A0E10" w:rsidRPr="00905FA9" w:rsidSect="00DB1EB2">
      <w:pgSz w:w="16838" w:h="11906" w:orient="landscape"/>
      <w:pgMar w:top="709" w:right="1134" w:bottom="284" w:left="1134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4664"/>
    <w:multiLevelType w:val="multilevel"/>
    <w:tmpl w:val="4F0E48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A2B45"/>
    <w:multiLevelType w:val="multilevel"/>
    <w:tmpl w:val="69B2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BE2270"/>
    <w:multiLevelType w:val="multilevel"/>
    <w:tmpl w:val="C732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33CAD"/>
    <w:multiLevelType w:val="multilevel"/>
    <w:tmpl w:val="D4A2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564000"/>
    <w:multiLevelType w:val="multilevel"/>
    <w:tmpl w:val="F43AF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1267E6"/>
    <w:multiLevelType w:val="multilevel"/>
    <w:tmpl w:val="481A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CA5568"/>
    <w:multiLevelType w:val="multilevel"/>
    <w:tmpl w:val="8362B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5E66C7"/>
    <w:multiLevelType w:val="multilevel"/>
    <w:tmpl w:val="64FA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7E28CB"/>
    <w:multiLevelType w:val="multilevel"/>
    <w:tmpl w:val="73F87F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BC67EC"/>
    <w:multiLevelType w:val="multilevel"/>
    <w:tmpl w:val="2634FC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146DB7"/>
    <w:multiLevelType w:val="hybridMultilevel"/>
    <w:tmpl w:val="A600D2F0"/>
    <w:lvl w:ilvl="0" w:tplc="B560B0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85862"/>
    <w:multiLevelType w:val="multilevel"/>
    <w:tmpl w:val="C4A46E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8D2017"/>
    <w:multiLevelType w:val="multilevel"/>
    <w:tmpl w:val="A86E0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104283"/>
    <w:multiLevelType w:val="multilevel"/>
    <w:tmpl w:val="D4B2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5E4258"/>
    <w:multiLevelType w:val="multilevel"/>
    <w:tmpl w:val="EA30C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AE0ACD"/>
    <w:multiLevelType w:val="multilevel"/>
    <w:tmpl w:val="F1E0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12"/>
  </w:num>
  <w:num w:numId="5">
    <w:abstractNumId w:val="6"/>
  </w:num>
  <w:num w:numId="6">
    <w:abstractNumId w:val="15"/>
  </w:num>
  <w:num w:numId="7">
    <w:abstractNumId w:val="8"/>
  </w:num>
  <w:num w:numId="8">
    <w:abstractNumId w:val="7"/>
  </w:num>
  <w:num w:numId="9">
    <w:abstractNumId w:val="11"/>
  </w:num>
  <w:num w:numId="10">
    <w:abstractNumId w:val="5"/>
  </w:num>
  <w:num w:numId="11">
    <w:abstractNumId w:val="9"/>
  </w:num>
  <w:num w:numId="12">
    <w:abstractNumId w:val="1"/>
  </w:num>
  <w:num w:numId="13">
    <w:abstractNumId w:val="0"/>
  </w:num>
  <w:num w:numId="14">
    <w:abstractNumId w:val="2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62C6"/>
    <w:rsid w:val="0000125B"/>
    <w:rsid w:val="00002263"/>
    <w:rsid w:val="00020E06"/>
    <w:rsid w:val="000269D2"/>
    <w:rsid w:val="00052ED3"/>
    <w:rsid w:val="00072951"/>
    <w:rsid w:val="00077C31"/>
    <w:rsid w:val="00083509"/>
    <w:rsid w:val="00085921"/>
    <w:rsid w:val="00094AC6"/>
    <w:rsid w:val="000B421E"/>
    <w:rsid w:val="000B57CE"/>
    <w:rsid w:val="00115F35"/>
    <w:rsid w:val="00116728"/>
    <w:rsid w:val="001256AC"/>
    <w:rsid w:val="001350FA"/>
    <w:rsid w:val="00143474"/>
    <w:rsid w:val="001437EA"/>
    <w:rsid w:val="001619FE"/>
    <w:rsid w:val="0016628D"/>
    <w:rsid w:val="001A13E5"/>
    <w:rsid w:val="001A1E6D"/>
    <w:rsid w:val="001C76CF"/>
    <w:rsid w:val="001E117B"/>
    <w:rsid w:val="002360F6"/>
    <w:rsid w:val="002407F1"/>
    <w:rsid w:val="00245D2B"/>
    <w:rsid w:val="002600DA"/>
    <w:rsid w:val="00270606"/>
    <w:rsid w:val="002730B1"/>
    <w:rsid w:val="00273909"/>
    <w:rsid w:val="00295E6C"/>
    <w:rsid w:val="002B1C44"/>
    <w:rsid w:val="002D218F"/>
    <w:rsid w:val="002E0BFC"/>
    <w:rsid w:val="002F422D"/>
    <w:rsid w:val="00310518"/>
    <w:rsid w:val="00324E9F"/>
    <w:rsid w:val="003318DD"/>
    <w:rsid w:val="003447F1"/>
    <w:rsid w:val="00355A9F"/>
    <w:rsid w:val="00361D4A"/>
    <w:rsid w:val="003A0E96"/>
    <w:rsid w:val="003C3EF9"/>
    <w:rsid w:val="003D1134"/>
    <w:rsid w:val="003D263E"/>
    <w:rsid w:val="003D60C6"/>
    <w:rsid w:val="003D64EF"/>
    <w:rsid w:val="003D7FB9"/>
    <w:rsid w:val="003F7AAA"/>
    <w:rsid w:val="00402944"/>
    <w:rsid w:val="00411F15"/>
    <w:rsid w:val="0042135C"/>
    <w:rsid w:val="004303AD"/>
    <w:rsid w:val="004414F9"/>
    <w:rsid w:val="00463DFC"/>
    <w:rsid w:val="0046651E"/>
    <w:rsid w:val="00470E61"/>
    <w:rsid w:val="004A6312"/>
    <w:rsid w:val="004B299D"/>
    <w:rsid w:val="004C0B12"/>
    <w:rsid w:val="004C3BAC"/>
    <w:rsid w:val="004F1CD9"/>
    <w:rsid w:val="0050047B"/>
    <w:rsid w:val="005037C3"/>
    <w:rsid w:val="0050689E"/>
    <w:rsid w:val="00523F10"/>
    <w:rsid w:val="00525E95"/>
    <w:rsid w:val="00544557"/>
    <w:rsid w:val="00566933"/>
    <w:rsid w:val="00595F74"/>
    <w:rsid w:val="005A2016"/>
    <w:rsid w:val="005C0237"/>
    <w:rsid w:val="005D11FD"/>
    <w:rsid w:val="005D1A6B"/>
    <w:rsid w:val="005D20BD"/>
    <w:rsid w:val="005D3EEA"/>
    <w:rsid w:val="005F66E6"/>
    <w:rsid w:val="006029A5"/>
    <w:rsid w:val="006153FA"/>
    <w:rsid w:val="00616EF8"/>
    <w:rsid w:val="00630D3B"/>
    <w:rsid w:val="00651C9E"/>
    <w:rsid w:val="00651D23"/>
    <w:rsid w:val="00662BB8"/>
    <w:rsid w:val="00685BE5"/>
    <w:rsid w:val="00694CBF"/>
    <w:rsid w:val="006D2938"/>
    <w:rsid w:val="006E0CC9"/>
    <w:rsid w:val="00704714"/>
    <w:rsid w:val="007126AE"/>
    <w:rsid w:val="00721232"/>
    <w:rsid w:val="0072275F"/>
    <w:rsid w:val="007921D9"/>
    <w:rsid w:val="007924BD"/>
    <w:rsid w:val="007A0E10"/>
    <w:rsid w:val="007B7417"/>
    <w:rsid w:val="007B7F8F"/>
    <w:rsid w:val="007D20A2"/>
    <w:rsid w:val="007D3F14"/>
    <w:rsid w:val="007E3438"/>
    <w:rsid w:val="00800F53"/>
    <w:rsid w:val="00805BA7"/>
    <w:rsid w:val="0082103C"/>
    <w:rsid w:val="00824CAB"/>
    <w:rsid w:val="00830FE7"/>
    <w:rsid w:val="00837811"/>
    <w:rsid w:val="008577B0"/>
    <w:rsid w:val="00860416"/>
    <w:rsid w:val="00860B10"/>
    <w:rsid w:val="00893746"/>
    <w:rsid w:val="008B27E5"/>
    <w:rsid w:val="008C4165"/>
    <w:rsid w:val="008C6E7A"/>
    <w:rsid w:val="008D24C5"/>
    <w:rsid w:val="00902C16"/>
    <w:rsid w:val="00905FA9"/>
    <w:rsid w:val="00965998"/>
    <w:rsid w:val="009734B6"/>
    <w:rsid w:val="00976621"/>
    <w:rsid w:val="009A6FD9"/>
    <w:rsid w:val="009B0E4C"/>
    <w:rsid w:val="009B3B77"/>
    <w:rsid w:val="009E5DEF"/>
    <w:rsid w:val="009E7B6B"/>
    <w:rsid w:val="009F77EB"/>
    <w:rsid w:val="00A231BB"/>
    <w:rsid w:val="00A2490B"/>
    <w:rsid w:val="00A47FAE"/>
    <w:rsid w:val="00A6450C"/>
    <w:rsid w:val="00AA0E26"/>
    <w:rsid w:val="00AA62C6"/>
    <w:rsid w:val="00AB4A32"/>
    <w:rsid w:val="00AC37DB"/>
    <w:rsid w:val="00AC612B"/>
    <w:rsid w:val="00AD3498"/>
    <w:rsid w:val="00AE16D8"/>
    <w:rsid w:val="00AE467D"/>
    <w:rsid w:val="00AE6F29"/>
    <w:rsid w:val="00AF0948"/>
    <w:rsid w:val="00B21C49"/>
    <w:rsid w:val="00B301F9"/>
    <w:rsid w:val="00B455B2"/>
    <w:rsid w:val="00B76A4D"/>
    <w:rsid w:val="00B77E0D"/>
    <w:rsid w:val="00B86160"/>
    <w:rsid w:val="00B9308F"/>
    <w:rsid w:val="00BA543D"/>
    <w:rsid w:val="00BA71ED"/>
    <w:rsid w:val="00BB35E7"/>
    <w:rsid w:val="00BC368C"/>
    <w:rsid w:val="00BE0E50"/>
    <w:rsid w:val="00BE33DE"/>
    <w:rsid w:val="00BF1CAC"/>
    <w:rsid w:val="00C13DD8"/>
    <w:rsid w:val="00C27826"/>
    <w:rsid w:val="00C35EE1"/>
    <w:rsid w:val="00C42F6A"/>
    <w:rsid w:val="00C62477"/>
    <w:rsid w:val="00C67968"/>
    <w:rsid w:val="00C84669"/>
    <w:rsid w:val="00CB2FF1"/>
    <w:rsid w:val="00CB4B83"/>
    <w:rsid w:val="00CB653C"/>
    <w:rsid w:val="00CD3439"/>
    <w:rsid w:val="00CE47A9"/>
    <w:rsid w:val="00CF615B"/>
    <w:rsid w:val="00CF6C15"/>
    <w:rsid w:val="00D036A9"/>
    <w:rsid w:val="00D06DF0"/>
    <w:rsid w:val="00D22919"/>
    <w:rsid w:val="00D2312E"/>
    <w:rsid w:val="00D23B15"/>
    <w:rsid w:val="00D46094"/>
    <w:rsid w:val="00D47ADE"/>
    <w:rsid w:val="00D72A3E"/>
    <w:rsid w:val="00D851D1"/>
    <w:rsid w:val="00DA061C"/>
    <w:rsid w:val="00DA550F"/>
    <w:rsid w:val="00DB1EB2"/>
    <w:rsid w:val="00DC1A11"/>
    <w:rsid w:val="00DD491E"/>
    <w:rsid w:val="00DD5D79"/>
    <w:rsid w:val="00DF45D8"/>
    <w:rsid w:val="00E22A32"/>
    <w:rsid w:val="00E241BE"/>
    <w:rsid w:val="00E30276"/>
    <w:rsid w:val="00E42FFE"/>
    <w:rsid w:val="00E5431F"/>
    <w:rsid w:val="00E5766B"/>
    <w:rsid w:val="00EB2BDE"/>
    <w:rsid w:val="00EC3743"/>
    <w:rsid w:val="00ED0C7E"/>
    <w:rsid w:val="00EE01E4"/>
    <w:rsid w:val="00EE199B"/>
    <w:rsid w:val="00EE300D"/>
    <w:rsid w:val="00F03690"/>
    <w:rsid w:val="00F102A0"/>
    <w:rsid w:val="00F165FA"/>
    <w:rsid w:val="00F30C2B"/>
    <w:rsid w:val="00F356FD"/>
    <w:rsid w:val="00F52CD5"/>
    <w:rsid w:val="00F8076D"/>
    <w:rsid w:val="00F91473"/>
    <w:rsid w:val="00FA04D5"/>
    <w:rsid w:val="00FB2105"/>
    <w:rsid w:val="00FB54B0"/>
    <w:rsid w:val="00FC334E"/>
    <w:rsid w:val="00FC403D"/>
    <w:rsid w:val="00FE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2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9F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9F77EB"/>
  </w:style>
  <w:style w:type="paragraph" w:customStyle="1" w:styleId="c23">
    <w:name w:val="c23"/>
    <w:basedOn w:val="a"/>
    <w:rsid w:val="009F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F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77EB"/>
  </w:style>
  <w:style w:type="paragraph" w:customStyle="1" w:styleId="c9">
    <w:name w:val="c9"/>
    <w:basedOn w:val="a"/>
    <w:rsid w:val="009F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F77EB"/>
  </w:style>
  <w:style w:type="character" w:customStyle="1" w:styleId="apple-converted-space">
    <w:name w:val="apple-converted-space"/>
    <w:basedOn w:val="a0"/>
    <w:rsid w:val="009F77EB"/>
  </w:style>
  <w:style w:type="paragraph" w:styleId="a4">
    <w:name w:val="Normal (Web)"/>
    <w:basedOn w:val="a"/>
    <w:uiPriority w:val="99"/>
    <w:semiHidden/>
    <w:unhideWhenUsed/>
    <w:rsid w:val="0042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411F15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DB1E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E23BF-1A5B-4DC2-8B7F-C32D0B733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14</Pages>
  <Words>5571</Words>
  <Characters>31760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KAB15</cp:lastModifiedBy>
  <cp:revision>24</cp:revision>
  <cp:lastPrinted>2016-01-11T06:50:00Z</cp:lastPrinted>
  <dcterms:created xsi:type="dcterms:W3CDTF">2015-09-07T12:41:00Z</dcterms:created>
  <dcterms:modified xsi:type="dcterms:W3CDTF">2018-10-29T10:52:00Z</dcterms:modified>
</cp:coreProperties>
</file>